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3E041" w14:textId="77777777" w:rsidR="00914B32" w:rsidRDefault="00914B32" w:rsidP="00914B32">
      <w:pPr>
        <w:spacing w:after="200" w:line="288" w:lineRule="auto"/>
        <w:jc w:val="both"/>
        <w:rPr>
          <w:rFonts w:eastAsia="Arial"/>
          <w:b/>
          <w:bCs/>
          <w:sz w:val="28"/>
          <w:szCs w:val="28"/>
          <w:lang w:val="en-GB"/>
        </w:rPr>
      </w:pPr>
      <w:r w:rsidRPr="00935194">
        <w:rPr>
          <w:rFonts w:eastAsia="Arial"/>
          <w:b/>
          <w:bCs/>
          <w:sz w:val="28"/>
          <w:szCs w:val="28"/>
          <w:lang w:val="en-GB"/>
        </w:rPr>
        <w:t xml:space="preserve">Appendix </w:t>
      </w:r>
      <w:r>
        <w:rPr>
          <w:rFonts w:eastAsia="Arial"/>
          <w:b/>
          <w:bCs/>
          <w:sz w:val="28"/>
          <w:szCs w:val="28"/>
          <w:lang w:val="en-GB"/>
        </w:rPr>
        <w:t>1</w:t>
      </w:r>
      <w:r w:rsidRPr="00935194">
        <w:rPr>
          <w:rFonts w:eastAsia="Arial"/>
          <w:b/>
          <w:bCs/>
          <w:sz w:val="28"/>
          <w:szCs w:val="28"/>
          <w:lang w:val="en-GB"/>
        </w:rPr>
        <w:t xml:space="preserve">: </w:t>
      </w:r>
      <w:r w:rsidRPr="006A7936">
        <w:rPr>
          <w:rFonts w:eastAsia="Arial"/>
          <w:b/>
          <w:bCs/>
          <w:sz w:val="28"/>
          <w:szCs w:val="28"/>
          <w:lang w:val="en-GB"/>
        </w:rPr>
        <w:t xml:space="preserve">Horizontal Mismatch in recent Basque VET graduates (2015-2019) employed in KIBS, disaggregated by occupation at ISCO </w:t>
      </w:r>
      <w:r>
        <w:rPr>
          <w:rFonts w:eastAsia="Arial"/>
          <w:b/>
          <w:bCs/>
          <w:sz w:val="28"/>
          <w:szCs w:val="28"/>
          <w:lang w:val="en-GB"/>
        </w:rPr>
        <w:t>2</w:t>
      </w:r>
      <w:r w:rsidRPr="006A7936">
        <w:rPr>
          <w:rFonts w:eastAsia="Arial"/>
          <w:b/>
          <w:bCs/>
          <w:sz w:val="28"/>
          <w:szCs w:val="28"/>
          <w:lang w:val="en-GB"/>
        </w:rPr>
        <w:t>-digit level.</w:t>
      </w:r>
    </w:p>
    <w:p w14:paraId="594EE026" w14:textId="77777777" w:rsidR="00914B32" w:rsidRDefault="00914B32" w:rsidP="00914B32">
      <w:pPr>
        <w:spacing w:after="200" w:line="288" w:lineRule="auto"/>
        <w:jc w:val="both"/>
        <w:rPr>
          <w:rFonts w:eastAsia="Arial"/>
          <w:b/>
          <w:bCs/>
          <w:sz w:val="28"/>
          <w:szCs w:val="28"/>
          <w:lang w:val="en-GB"/>
        </w:rPr>
      </w:pPr>
    </w:p>
    <w:p w14:paraId="41F9F708" w14:textId="77777777" w:rsidR="00914B32" w:rsidRPr="00E83AD6" w:rsidRDefault="00914B32" w:rsidP="00914B32">
      <w:pPr>
        <w:spacing w:after="200" w:line="288" w:lineRule="auto"/>
        <w:jc w:val="both"/>
        <w:rPr>
          <w:rFonts w:eastAsia="Arial"/>
          <w:sz w:val="22"/>
          <w:szCs w:val="22"/>
          <w:lang w:val="en-GB"/>
        </w:rPr>
      </w:pPr>
      <w:r w:rsidRPr="006C1AA1">
        <w:rPr>
          <w:rFonts w:eastAsia="Arial"/>
          <w:sz w:val="22"/>
          <w:szCs w:val="22"/>
          <w:lang w:val="en-GB"/>
        </w:rPr>
        <w:t>NACE code 69: Legal and accounting activities</w:t>
      </w:r>
    </w:p>
    <w:tbl>
      <w:tblPr>
        <w:tblW w:w="13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566"/>
        <w:gridCol w:w="347"/>
        <w:gridCol w:w="384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453"/>
        <w:gridCol w:w="347"/>
        <w:gridCol w:w="347"/>
        <w:gridCol w:w="347"/>
        <w:gridCol w:w="347"/>
        <w:gridCol w:w="347"/>
        <w:gridCol w:w="347"/>
        <w:gridCol w:w="470"/>
        <w:gridCol w:w="403"/>
        <w:gridCol w:w="347"/>
        <w:gridCol w:w="384"/>
        <w:gridCol w:w="498"/>
        <w:gridCol w:w="529"/>
      </w:tblGrid>
      <w:tr w:rsidR="00914B32" w:rsidRPr="00E877F2" w14:paraId="5AD2CEF4" w14:textId="77777777" w:rsidTr="0052514B">
        <w:trPr>
          <w:trHeight w:val="1998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6D6F5" w14:textId="77777777" w:rsidR="00914B32" w:rsidRPr="00E877F2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ISCO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41CF" w14:textId="77777777" w:rsidR="00914B32" w:rsidRPr="00E877F2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4A765CA5" w14:textId="77777777" w:rsidR="00914B32" w:rsidRPr="00E877F2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Physical and Sports Activity 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39CCF37E" w14:textId="77777777" w:rsidR="00914B32" w:rsidRPr="00E877F2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Administration and Management 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06A6028B" w14:textId="77777777" w:rsidR="00914B32" w:rsidRPr="00E877F2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Agriculture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29BC32D7" w14:textId="77777777" w:rsidR="00914B32" w:rsidRPr="00E877F2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Graphic Arts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33F71941" w14:textId="77777777" w:rsidR="00914B32" w:rsidRPr="00E877F2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Trade and marketing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2990A077" w14:textId="77777777" w:rsidR="00914B32" w:rsidRPr="00E877F2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Construction and Civil work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2C68C482" w14:textId="77777777" w:rsidR="00914B32" w:rsidRPr="00E877F2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Electricity and Electronics 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4A476972" w14:textId="77777777" w:rsidR="00914B32" w:rsidRPr="00E877F2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Energy and Water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30A5196D" w14:textId="77777777" w:rsidR="00914B32" w:rsidRPr="00E877F2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Mechanical manufacturing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48CD2A5D" w14:textId="77777777" w:rsidR="00914B32" w:rsidRPr="00E877F2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Hospitality and tourism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01DEFB5E" w14:textId="77777777" w:rsidR="00914B32" w:rsidRPr="00E877F2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Personal image 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625E06DC" w14:textId="77777777" w:rsidR="00914B32" w:rsidRPr="00E877F2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Image and Sound 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4C3A0B3A" w14:textId="77777777" w:rsidR="00914B32" w:rsidRPr="00E877F2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Food Industry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69CD90BA" w14:textId="77777777" w:rsidR="00914B32" w:rsidRPr="00E877F2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Information and Communication Technology 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0E36158D" w14:textId="77777777" w:rsidR="00914B32" w:rsidRPr="00E877F2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Installation and Maintenance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4BE57DDD" w14:textId="77777777" w:rsidR="00914B32" w:rsidRPr="00E877F2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Wood, Furniture and Cork 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3E1A779A" w14:textId="77777777" w:rsidR="00914B32" w:rsidRPr="00E877F2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Maritime and Fishing Industry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186B3380" w14:textId="77777777" w:rsidR="00914B32" w:rsidRPr="00E877F2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Chemistry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63A38632" w14:textId="77777777" w:rsidR="00914B32" w:rsidRPr="00E877F2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Health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13601E0F" w14:textId="77777777" w:rsidR="00914B32" w:rsidRPr="00E877F2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Security and Environment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696DDC85" w14:textId="77777777" w:rsidR="00914B32" w:rsidRPr="00E877F2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Sociocultural and Community Services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36B1C790" w14:textId="77777777" w:rsidR="00914B32" w:rsidRPr="00E877F2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 xml:space="preserve">Textiles, Clothing Industry and Leather 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5D41B2B5" w14:textId="77777777" w:rsidR="00914B32" w:rsidRPr="00E877F2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Transport and vehicles Maintenance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textDirection w:val="btLr"/>
            <w:vAlign w:val="center"/>
            <w:hideMark/>
          </w:tcPr>
          <w:p w14:paraId="3C71A9F6" w14:textId="77777777" w:rsidR="00914B32" w:rsidRPr="00E877F2" w:rsidRDefault="00914B32" w:rsidP="0052514B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Total  Graduates 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textDirection w:val="btLr"/>
            <w:vAlign w:val="center"/>
            <w:hideMark/>
          </w:tcPr>
          <w:p w14:paraId="6F9224E5" w14:textId="77777777" w:rsidR="00914B32" w:rsidRPr="00E877F2" w:rsidRDefault="00914B32" w:rsidP="0052514B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E877F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GB"/>
              </w:rPr>
              <w:t xml:space="preserve">% </w:t>
            </w:r>
            <w:proofErr w:type="gramStart"/>
            <w:r w:rsidRPr="00E877F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GB"/>
              </w:rPr>
              <w:t>of  VET</w:t>
            </w:r>
            <w:proofErr w:type="gramEnd"/>
            <w:r w:rsidRPr="00E877F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GB"/>
              </w:rPr>
              <w:t xml:space="preserve"> graduates by occupation per activity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textDirection w:val="btLr"/>
            <w:vAlign w:val="center"/>
            <w:hideMark/>
          </w:tcPr>
          <w:p w14:paraId="549E5FEC" w14:textId="77777777" w:rsidR="00914B32" w:rsidRPr="00E877F2" w:rsidRDefault="00914B32" w:rsidP="0052514B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%  Matched Graduates </w:t>
            </w:r>
          </w:p>
        </w:tc>
      </w:tr>
      <w:tr w:rsidR="00914B32" w:rsidRPr="00E877F2" w14:paraId="7685138D" w14:textId="77777777" w:rsidTr="0052514B">
        <w:trPr>
          <w:trHeight w:val="103"/>
          <w:jc w:val="center"/>
        </w:trPr>
        <w:tc>
          <w:tcPr>
            <w:tcW w:w="1378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47E5" w14:textId="77777777" w:rsidR="00914B32" w:rsidRPr="00E877F2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NACE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69: </w:t>
            </w:r>
          </w:p>
        </w:tc>
      </w:tr>
      <w:tr w:rsidR="00914B32" w:rsidRPr="00E877F2" w14:paraId="377D504D" w14:textId="77777777" w:rsidTr="0052514B">
        <w:trPr>
          <w:trHeight w:val="103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EF9F" w14:textId="77777777" w:rsidR="00914B32" w:rsidRPr="00E877F2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9A13" w14:textId="77777777" w:rsidR="00914B32" w:rsidRPr="00E877F2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Numerical and Material Recording Clerks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B9A6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69DAC4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534A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1FAA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982B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9A8A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6FC9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28B8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E53F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89E4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A7CD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313F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2C8E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284A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7D85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1A9B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6422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2C32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2458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4E4A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2C59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2667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269F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5622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5547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36%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7974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96%</w:t>
            </w:r>
          </w:p>
        </w:tc>
      </w:tr>
      <w:tr w:rsidR="00914B32" w:rsidRPr="00E877F2" w14:paraId="23F3AD51" w14:textId="77777777" w:rsidTr="0052514B">
        <w:trPr>
          <w:trHeight w:val="103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68DF" w14:textId="77777777" w:rsidR="00914B32" w:rsidRPr="00E877F2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A171D" w14:textId="77777777" w:rsidR="00914B32" w:rsidRPr="00E877F2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General and Keyboard Clerks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A727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0A410F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B7A2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C43B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C102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3EB1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0BC0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C3E8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5832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69DA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BB6A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CEF0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A993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44D1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ECA7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9DB6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F6D5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0732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DD61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D8BD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7FEF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D349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5ABB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8F26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8F20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35%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B53D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79%</w:t>
            </w:r>
          </w:p>
        </w:tc>
      </w:tr>
      <w:tr w:rsidR="00914B32" w:rsidRPr="00E877F2" w14:paraId="6B7F2921" w14:textId="77777777" w:rsidTr="0052514B">
        <w:trPr>
          <w:trHeight w:val="103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D331" w14:textId="77777777" w:rsidR="00914B32" w:rsidRPr="00E877F2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EE5AD" w14:textId="77777777" w:rsidR="00914B32" w:rsidRPr="00E877F2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Customer Services Clerks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06BF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E5B29D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1A16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8ACA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6E8D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0B24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177A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9463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777A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512D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D442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C890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F4F5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4121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7EEF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588A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6513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538F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5DA2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CAAB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F283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771D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6030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E44E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807D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7%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3ACA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50%</w:t>
            </w:r>
          </w:p>
        </w:tc>
      </w:tr>
      <w:tr w:rsidR="00914B32" w:rsidRPr="00E877F2" w14:paraId="30D1E28D" w14:textId="77777777" w:rsidTr="0052514B">
        <w:trPr>
          <w:trHeight w:val="103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B75A" w14:textId="77777777" w:rsidR="00914B32" w:rsidRPr="00E877F2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B9B95" w14:textId="77777777" w:rsidR="00914B32" w:rsidRPr="00E877F2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Legal, Social, Cultural and Related Associate Professionals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A38F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4B6550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8907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98A5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009C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0E28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D1D2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5575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4033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9E13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058F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23CD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5C0B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F368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955B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7CDB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AB42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EAAE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D7AD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BFC0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C932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4F97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3830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453A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C054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0C8A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60%</w:t>
            </w:r>
          </w:p>
        </w:tc>
      </w:tr>
      <w:tr w:rsidR="00914B32" w:rsidRPr="00E877F2" w14:paraId="47387687" w14:textId="77777777" w:rsidTr="0052514B">
        <w:trPr>
          <w:trHeight w:val="103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CFB95" w14:textId="77777777" w:rsidR="00914B32" w:rsidRPr="00E877F2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8474" w14:textId="77777777" w:rsidR="00914B32" w:rsidRPr="00E877F2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Other Clerical Support Workers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43C3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1E5FB7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BB15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F909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9107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B3AD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D0B0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A570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87B0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4827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B224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1532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24C3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2196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3BAE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40ED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9F35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AFA9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C674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24BD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1CE8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DD9A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3761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8DA8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44F8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96E4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100%</w:t>
            </w:r>
          </w:p>
        </w:tc>
      </w:tr>
      <w:tr w:rsidR="00914B32" w:rsidRPr="00E877F2" w14:paraId="4F1EFDCC" w14:textId="77777777" w:rsidTr="0052514B">
        <w:trPr>
          <w:trHeight w:val="103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00BE" w14:textId="77777777" w:rsidR="00914B32" w:rsidRPr="00E877F2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161DA" w14:textId="77777777" w:rsidR="00914B32" w:rsidRPr="00E877F2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Information and Communications Technicians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A019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217F88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2A79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2D6C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6212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4493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94CB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FDFA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0536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B498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179B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5239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4865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35EB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2914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9A4A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E14C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1E57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C1A8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F98A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DCC0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A5BE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2464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FD45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4477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4%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6193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25%</w:t>
            </w:r>
          </w:p>
        </w:tc>
      </w:tr>
      <w:tr w:rsidR="00914B32" w:rsidRPr="00E877F2" w14:paraId="716E9BBE" w14:textId="77777777" w:rsidTr="0052514B">
        <w:trPr>
          <w:trHeight w:val="103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B5A31" w14:textId="77777777" w:rsidR="00914B32" w:rsidRPr="00E877F2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FF6E6" w14:textId="77777777" w:rsidR="00914B32" w:rsidRPr="00E877F2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Business and Administration Associate Professionals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9B03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9AAA8A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5210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192A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2291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0B5D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BDD5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866B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A264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C944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281F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EED3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EC06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4DB6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2D68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FD5E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F277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87B0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3736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0F60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99E8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56C8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4074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571E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DD7D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2%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B1BF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50%</w:t>
            </w:r>
          </w:p>
        </w:tc>
      </w:tr>
      <w:tr w:rsidR="00914B32" w:rsidRPr="00E877F2" w14:paraId="7AD47EDF" w14:textId="77777777" w:rsidTr="0052514B">
        <w:trPr>
          <w:trHeight w:val="103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9B113" w14:textId="77777777" w:rsidR="00914B32" w:rsidRPr="00E877F2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F2DA" w14:textId="77777777" w:rsidR="00914B32" w:rsidRPr="00E877F2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Business and Administration Professionals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83F1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997A02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872D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AB22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EC67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F5F9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2107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0601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FC86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884E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FA31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0C2F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2D94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840B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8ED0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7BEF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4669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E1AA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2773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47D0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B2A8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A46F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0226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651D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E660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1%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A660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67%</w:t>
            </w:r>
          </w:p>
        </w:tc>
      </w:tr>
      <w:tr w:rsidR="00914B32" w:rsidRPr="00E877F2" w14:paraId="2CE8C6A0" w14:textId="77777777" w:rsidTr="0052514B">
        <w:trPr>
          <w:trHeight w:val="103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3496" w14:textId="77777777" w:rsidR="00914B32" w:rsidRPr="00E877F2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236D5" w14:textId="77777777" w:rsidR="00914B32" w:rsidRPr="00E877F2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Electrical and Electronic Trades Workers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6924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C442CD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7935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ABB6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4D91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9575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84EA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F5EC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54BF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0086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E60E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649B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46A7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6548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7B96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E9DC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5186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5FCA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A79D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2D11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C8C2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7D62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20AC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3AEE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8B23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1%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8CE9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0%</w:t>
            </w:r>
          </w:p>
        </w:tc>
      </w:tr>
      <w:tr w:rsidR="00914B32" w:rsidRPr="00E877F2" w14:paraId="1ABD6F53" w14:textId="77777777" w:rsidTr="0052514B">
        <w:trPr>
          <w:trHeight w:val="103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A4E4" w14:textId="77777777" w:rsidR="00914B32" w:rsidRPr="00E877F2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AA495" w14:textId="77777777" w:rsidR="00914B32" w:rsidRPr="00E877F2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Production and Specialized Services Managers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B562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232E7D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72F7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2375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FC0C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2936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BE1A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E236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E146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01FD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0C4B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7ABA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178D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37DD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099A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3D80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2859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B7CC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E24D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91F8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A373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29C7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7735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03C6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7C65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1%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3B1C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50%</w:t>
            </w:r>
          </w:p>
        </w:tc>
      </w:tr>
      <w:tr w:rsidR="00914B32" w:rsidRPr="00E877F2" w14:paraId="2D57D23A" w14:textId="77777777" w:rsidTr="0052514B">
        <w:trPr>
          <w:trHeight w:val="103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87EF" w14:textId="77777777" w:rsidR="00914B32" w:rsidRPr="00E877F2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D249" w14:textId="77777777" w:rsidR="00914B32" w:rsidRPr="00E877F2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Science and Engineering Professionals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1B1A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639374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AF44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B3A6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A92B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A380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26E9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A870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AAD3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4E33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C36F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490D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3564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039D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600C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872C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8284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F27F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C563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12DF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DFC8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F5A5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6353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63AF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0638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5D6C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0%</w:t>
            </w:r>
          </w:p>
        </w:tc>
      </w:tr>
      <w:tr w:rsidR="00914B32" w:rsidRPr="00E877F2" w14:paraId="746F4E8E" w14:textId="77777777" w:rsidTr="0052514B">
        <w:trPr>
          <w:trHeight w:val="103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8B451" w14:textId="77777777" w:rsidR="00914B32" w:rsidRPr="00E877F2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5893" w14:textId="77777777" w:rsidR="00914B32" w:rsidRPr="00E877F2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Legal, Social and Cultural Professionals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CE60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AE23F3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EA69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7C69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9FD0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CCFA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4134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2C14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B9FB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AD4C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11A8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13BA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9B2A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76DF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0FF8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7775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9F98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46C2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77B0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747B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487B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8090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BAC1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388F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937F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6F44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100%</w:t>
            </w:r>
          </w:p>
        </w:tc>
      </w:tr>
      <w:tr w:rsidR="00914B32" w:rsidRPr="00E877F2" w14:paraId="1B6B7C25" w14:textId="77777777" w:rsidTr="0052514B">
        <w:trPr>
          <w:trHeight w:val="103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8908" w14:textId="77777777" w:rsidR="00914B32" w:rsidRPr="00E877F2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E407" w14:textId="77777777" w:rsidR="00914B32" w:rsidRPr="00E877F2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Science and Engineering Associate Professionals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BE94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AA0C08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67B2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FADE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035F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1C7E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E477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8924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F0BC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4126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3B60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B348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B017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4183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32A7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1872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96EC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967A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AFBE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FBBD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7B45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D869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25E4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44F7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86DB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5234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0%</w:t>
            </w:r>
          </w:p>
        </w:tc>
      </w:tr>
      <w:tr w:rsidR="00914B32" w:rsidRPr="00E877F2" w14:paraId="5FE4AF5C" w14:textId="77777777" w:rsidTr="0052514B">
        <w:trPr>
          <w:trHeight w:val="103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5676" w14:textId="77777777" w:rsidR="00914B32" w:rsidRPr="00E877F2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9721" w14:textId="77777777" w:rsidR="00914B32" w:rsidRPr="00E877F2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Health Associate Professionals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918D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ED896B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9462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2428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E0FD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F4D7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DF61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6F12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CF6C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1974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7253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A54F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824B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52BB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C7D2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8EBE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E57E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DDC8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EE4F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56CC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7A98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F2AF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F8C4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6533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21E1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921A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0%</w:t>
            </w:r>
          </w:p>
        </w:tc>
      </w:tr>
      <w:tr w:rsidR="00914B32" w:rsidRPr="00E877F2" w14:paraId="10531AA5" w14:textId="77777777" w:rsidTr="0052514B">
        <w:trPr>
          <w:trHeight w:val="103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33F0" w14:textId="77777777" w:rsidR="00914B32" w:rsidRPr="00E877F2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5E06" w14:textId="77777777" w:rsidR="00914B32" w:rsidRPr="00E877F2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Protective Services Workers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CBDE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55ECA0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7BF6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4AEE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8000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5D4A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98D4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D8A8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5E21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DB32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0ABF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0559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F781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F756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9887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374E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7105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A3CF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119F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B6F0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D52D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FDD5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B018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48C8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061D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37C4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0%</w:t>
            </w:r>
          </w:p>
        </w:tc>
      </w:tr>
      <w:tr w:rsidR="00914B32" w:rsidRPr="00E877F2" w14:paraId="3064F517" w14:textId="77777777" w:rsidTr="0052514B">
        <w:trPr>
          <w:trHeight w:val="103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E782" w14:textId="77777777" w:rsidR="00914B32" w:rsidRPr="00E877F2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4F94" w14:textId="77777777" w:rsidR="00914B32" w:rsidRPr="00E877F2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Metal, Machinery and Related Trades Workers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A314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150697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9DE7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98F6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DA60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79E2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80E2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3744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0B62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AD14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C97C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5F34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40D4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F76F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1EE3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C1D6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DA47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9DBB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C170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A97F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55BD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FD05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559F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A66E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927E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BF04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0%</w:t>
            </w:r>
          </w:p>
        </w:tc>
      </w:tr>
      <w:tr w:rsidR="00914B32" w:rsidRPr="00E877F2" w14:paraId="2F16C734" w14:textId="77777777" w:rsidTr="0052514B">
        <w:trPr>
          <w:trHeight w:val="103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37C4" w14:textId="77777777" w:rsidR="00914B32" w:rsidRPr="00E877F2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72DD3" w14:textId="77777777" w:rsidR="00914B32" w:rsidRPr="00E877F2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Labourers in Mining, Construction, Manufacturing and Transport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C666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F93396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D723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24CC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59BB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60E8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756D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CBEF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7B0D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526E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FBFB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CAF7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2618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41AE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9DAF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0483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E96F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2AFB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A8FE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C887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BBFB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7D53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BDC8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7953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2C8F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47C2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0%</w:t>
            </w:r>
          </w:p>
        </w:tc>
      </w:tr>
      <w:tr w:rsidR="00914B32" w:rsidRPr="00E877F2" w14:paraId="6E61AF54" w14:textId="77777777" w:rsidTr="0052514B">
        <w:trPr>
          <w:trHeight w:val="103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4D4AF" w14:textId="77777777" w:rsidR="00914B32" w:rsidRPr="00E877F2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FF94B" w14:textId="77777777" w:rsidR="00914B32" w:rsidRPr="00E877F2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832C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D73E90D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8F29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DFE6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69C1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B381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4404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1382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5C10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92C7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A246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4A4B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0A8B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5489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BDAC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4847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88A3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9B93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1F63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C94B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2228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3632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D196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54E3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69CB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8F14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77%</w:t>
            </w:r>
          </w:p>
        </w:tc>
      </w:tr>
    </w:tbl>
    <w:p w14:paraId="34902B25" w14:textId="77777777" w:rsidR="00914B32" w:rsidRDefault="00914B32" w:rsidP="00914B32">
      <w:pPr>
        <w:rPr>
          <w:lang w:val="en-GB"/>
        </w:rPr>
      </w:pPr>
    </w:p>
    <w:p w14:paraId="19D3E736" w14:textId="77777777" w:rsidR="00914B32" w:rsidRDefault="00914B32" w:rsidP="00914B32">
      <w:pPr>
        <w:rPr>
          <w:lang w:val="en-GB"/>
        </w:rPr>
      </w:pPr>
    </w:p>
    <w:p w14:paraId="7159C201" w14:textId="77777777" w:rsidR="00914B32" w:rsidRDefault="00914B32" w:rsidP="00914B32">
      <w:pPr>
        <w:rPr>
          <w:lang w:val="en-GB"/>
        </w:rPr>
      </w:pPr>
    </w:p>
    <w:p w14:paraId="1B7493D5" w14:textId="77777777" w:rsidR="00914B32" w:rsidRDefault="00914B32" w:rsidP="00914B32">
      <w:pPr>
        <w:rPr>
          <w:lang w:val="en-GB"/>
        </w:rPr>
      </w:pPr>
    </w:p>
    <w:p w14:paraId="62580268" w14:textId="77777777" w:rsidR="00914B32" w:rsidRDefault="00914B32" w:rsidP="00914B32">
      <w:pPr>
        <w:rPr>
          <w:lang w:val="en-GB"/>
        </w:rPr>
      </w:pPr>
      <w:r w:rsidRPr="006C1AA1">
        <w:rPr>
          <w:lang w:val="en-GB"/>
        </w:rPr>
        <w:t xml:space="preserve">NACE code 70: Head office and business management consultancy activities </w:t>
      </w:r>
      <w:r>
        <w:rPr>
          <w:lang w:val="en-GB"/>
        </w:rPr>
        <w:t xml:space="preserve"> </w:t>
      </w:r>
    </w:p>
    <w:p w14:paraId="65613A2D" w14:textId="77777777" w:rsidR="00914B32" w:rsidRDefault="00914B32" w:rsidP="00914B32">
      <w:pPr>
        <w:rPr>
          <w:lang w:val="en-GB"/>
        </w:rPr>
      </w:pPr>
    </w:p>
    <w:tbl>
      <w:tblPr>
        <w:tblW w:w="139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554"/>
        <w:gridCol w:w="347"/>
        <w:gridCol w:w="381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452"/>
        <w:gridCol w:w="347"/>
        <w:gridCol w:w="347"/>
        <w:gridCol w:w="347"/>
        <w:gridCol w:w="347"/>
        <w:gridCol w:w="347"/>
        <w:gridCol w:w="347"/>
        <w:gridCol w:w="469"/>
        <w:gridCol w:w="402"/>
        <w:gridCol w:w="347"/>
        <w:gridCol w:w="383"/>
        <w:gridCol w:w="632"/>
        <w:gridCol w:w="632"/>
      </w:tblGrid>
      <w:tr w:rsidR="00914B32" w:rsidRPr="00E83AD6" w14:paraId="106EAD2E" w14:textId="77777777" w:rsidTr="0052514B">
        <w:trPr>
          <w:trHeight w:val="199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CDDA" w14:textId="77777777" w:rsidR="00914B32" w:rsidRPr="00E83AD6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ISCO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078E" w14:textId="77777777" w:rsidR="00914B32" w:rsidRPr="00E83AD6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54858084" w14:textId="77777777" w:rsidR="00914B32" w:rsidRPr="00E83AD6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Physical and Sports Activity 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20A02F0F" w14:textId="77777777" w:rsidR="00914B32" w:rsidRPr="00E83AD6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Administration and Management 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3C3A0387" w14:textId="77777777" w:rsidR="00914B32" w:rsidRPr="00E83AD6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Agriculture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18A62AE9" w14:textId="77777777" w:rsidR="00914B32" w:rsidRPr="00E83AD6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Graphic Arts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39C8F075" w14:textId="77777777" w:rsidR="00914B32" w:rsidRPr="00E83AD6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Trade and marketing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6CBD7ABD" w14:textId="77777777" w:rsidR="00914B32" w:rsidRPr="00E83AD6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Construction and Civil work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3C1A9461" w14:textId="77777777" w:rsidR="00914B32" w:rsidRPr="00E83AD6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Electricity and Electronics 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62BB207B" w14:textId="77777777" w:rsidR="00914B32" w:rsidRPr="00E83AD6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Energy and Water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3FDA0752" w14:textId="77777777" w:rsidR="00914B32" w:rsidRPr="00E83AD6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Mechanical manufacturing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2A579933" w14:textId="77777777" w:rsidR="00914B32" w:rsidRPr="00E83AD6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Hospitality and tourism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7D9D0D25" w14:textId="77777777" w:rsidR="00914B32" w:rsidRPr="00E83AD6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Personal image 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0D0E398F" w14:textId="77777777" w:rsidR="00914B32" w:rsidRPr="00E83AD6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Image and Sound 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75C2D2D3" w14:textId="77777777" w:rsidR="00914B32" w:rsidRPr="00E83AD6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Food Industry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4E1EEB7A" w14:textId="77777777" w:rsidR="00914B32" w:rsidRPr="00E83AD6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Information and Communication Technology 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133C86DB" w14:textId="77777777" w:rsidR="00914B32" w:rsidRPr="00E83AD6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Installation and Maintenance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140E49BE" w14:textId="77777777" w:rsidR="00914B32" w:rsidRPr="00E83AD6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Wood, Furniture and Cork 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032FAAC2" w14:textId="77777777" w:rsidR="00914B32" w:rsidRPr="00E83AD6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Maritime and Fishing Industry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56B698CF" w14:textId="77777777" w:rsidR="00914B32" w:rsidRPr="00E83AD6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Chemistry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36113038" w14:textId="77777777" w:rsidR="00914B32" w:rsidRPr="00E83AD6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Health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4C7397DB" w14:textId="77777777" w:rsidR="00914B32" w:rsidRPr="00E83AD6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Security and Environment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0995794A" w14:textId="77777777" w:rsidR="00914B32" w:rsidRPr="00E83AD6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Sociocultural and Community Services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465ABF5C" w14:textId="77777777" w:rsidR="00914B32" w:rsidRPr="00E83AD6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 xml:space="preserve">Textiles, Clothing Industry and Leather 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226BFE19" w14:textId="77777777" w:rsidR="00914B32" w:rsidRPr="00E83AD6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Transport and vehicles Maintenance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textDirection w:val="btLr"/>
            <w:vAlign w:val="center"/>
            <w:hideMark/>
          </w:tcPr>
          <w:p w14:paraId="23FFB81C" w14:textId="77777777" w:rsidR="00914B32" w:rsidRPr="00E83AD6" w:rsidRDefault="00914B32" w:rsidP="0052514B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Total  Graduates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textDirection w:val="btLr"/>
            <w:vAlign w:val="center"/>
            <w:hideMark/>
          </w:tcPr>
          <w:p w14:paraId="2446D866" w14:textId="77777777" w:rsidR="00914B32" w:rsidRPr="00E83AD6" w:rsidRDefault="00914B32" w:rsidP="0052514B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E83AD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GB"/>
              </w:rPr>
              <w:t xml:space="preserve">% </w:t>
            </w:r>
            <w:proofErr w:type="gramStart"/>
            <w:r w:rsidRPr="00E83AD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GB"/>
              </w:rPr>
              <w:t>of  VET</w:t>
            </w:r>
            <w:proofErr w:type="gramEnd"/>
            <w:r w:rsidRPr="00E83AD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GB"/>
              </w:rPr>
              <w:t xml:space="preserve"> graduates by occupation per activity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textDirection w:val="btLr"/>
            <w:vAlign w:val="center"/>
            <w:hideMark/>
          </w:tcPr>
          <w:p w14:paraId="4CE88CCF" w14:textId="77777777" w:rsidR="00914B32" w:rsidRPr="00E83AD6" w:rsidRDefault="00914B32" w:rsidP="0052514B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%  Matched Graduates </w:t>
            </w:r>
          </w:p>
        </w:tc>
      </w:tr>
      <w:tr w:rsidR="00914B32" w:rsidRPr="00E83AD6" w14:paraId="43443485" w14:textId="77777777" w:rsidTr="0052514B">
        <w:trPr>
          <w:trHeight w:val="103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6783C" w14:textId="77777777" w:rsidR="00914B32" w:rsidRPr="00E83AD6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F43F5" w14:textId="77777777" w:rsidR="00914B32" w:rsidRPr="00E83AD6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Information and Communications Technicians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EBD48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400701A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957AF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59DEF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886A2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1C028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5870F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B440F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EC5CC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6EE7D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800EA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7B9C5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E8D35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C37DE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8252E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70DE9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D5FF6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742AC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5A650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A1F22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92D8D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537A9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54C7F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498F4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C8302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19%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AD0AB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0%</w:t>
            </w:r>
          </w:p>
        </w:tc>
      </w:tr>
      <w:tr w:rsidR="00914B32" w:rsidRPr="00E83AD6" w14:paraId="7D4754FF" w14:textId="77777777" w:rsidTr="0052514B">
        <w:trPr>
          <w:trHeight w:val="103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FAAA9" w14:textId="77777777" w:rsidR="00914B32" w:rsidRPr="00E83AD6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2CECA" w14:textId="77777777" w:rsidR="00914B32" w:rsidRPr="00E83AD6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General and Keyboard Clerks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3FA77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CCC9453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31FF8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E7BFC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73502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96BFD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08FB8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65245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F0564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ED5ED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19DAB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A8848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AFFDB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65C42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E38CD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5EEBB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4691C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0FD4F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2AAFF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6D6AD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65CC0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10A8B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E3356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456F6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90ACA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F9EAF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83%</w:t>
            </w:r>
          </w:p>
        </w:tc>
      </w:tr>
      <w:tr w:rsidR="00914B32" w:rsidRPr="00E83AD6" w14:paraId="1DA1122E" w14:textId="77777777" w:rsidTr="0052514B">
        <w:trPr>
          <w:trHeight w:val="103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4A808" w14:textId="77777777" w:rsidR="00914B32" w:rsidRPr="00E83AD6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F1C3D" w14:textId="77777777" w:rsidR="00914B32" w:rsidRPr="00E83AD6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Legal, Social, Cultural and Related Associate Professionals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B2820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66F36E7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A2F9B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13888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29079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D4E58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35E63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8BC55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DBD7A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ADECA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1D3AE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2B46B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05086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E14D8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29F73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BD7B8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F789F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3503D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A2454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08123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6CE4A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4DE06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670A9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CCD20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61447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49E7E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60%</w:t>
            </w:r>
          </w:p>
        </w:tc>
      </w:tr>
      <w:tr w:rsidR="00914B32" w:rsidRPr="00E83AD6" w14:paraId="6987A911" w14:textId="77777777" w:rsidTr="0052514B">
        <w:trPr>
          <w:trHeight w:val="103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33059" w14:textId="77777777" w:rsidR="00914B32" w:rsidRPr="00E83AD6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2A4AA" w14:textId="77777777" w:rsidR="00914B32" w:rsidRPr="00E83AD6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Numerical and Material Recording Clerks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401E6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A199D04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9485F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A148A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2DC89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3248D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DF237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1FC47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7F087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368D9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A25C6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7E7B6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0EF3D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69A87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2FCB2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4EF5D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F8D30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85270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F7105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FC0F5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A3F50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B9E68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8B40D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0405E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25AB2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E44F2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75%</w:t>
            </w:r>
          </w:p>
        </w:tc>
      </w:tr>
      <w:tr w:rsidR="00914B32" w:rsidRPr="00E83AD6" w14:paraId="408DD523" w14:textId="77777777" w:rsidTr="0052514B">
        <w:trPr>
          <w:trHeight w:val="103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DD103" w14:textId="77777777" w:rsidR="00914B32" w:rsidRPr="00E83AD6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81FC7" w14:textId="77777777" w:rsidR="00914B32" w:rsidRPr="00E83AD6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Customer Services Clerks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7FE44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F1262E7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8F67C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4C03A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F27FD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E1A96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EA1C5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0BBA9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C2BF9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FA064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8C0E6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CDD40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0925F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BFE98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2F8A1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90DC2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19A13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0B980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91AE0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8BFC5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1AB7A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C4908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A65FD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76997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A6EB2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555EB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33%</w:t>
            </w:r>
          </w:p>
        </w:tc>
      </w:tr>
      <w:tr w:rsidR="00914B32" w:rsidRPr="00E83AD6" w14:paraId="5E5B7BB1" w14:textId="77777777" w:rsidTr="0052514B">
        <w:trPr>
          <w:trHeight w:val="103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68578" w14:textId="77777777" w:rsidR="00914B32" w:rsidRPr="00E83AD6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B19B1" w14:textId="77777777" w:rsidR="00914B32" w:rsidRPr="00E83AD6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Other Clerical Support Workers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597FC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6A45B9D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B714B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65398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19FBE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A3EB3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42A7A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E4ECF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20F6D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6933A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AEE9D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0CF02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24EA0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F343A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388B0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F85D4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DF134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B33E6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300DA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4A69B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84202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8F4F4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A379E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46F5B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0D06C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89B53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50%</w:t>
            </w:r>
          </w:p>
        </w:tc>
      </w:tr>
      <w:tr w:rsidR="00914B32" w:rsidRPr="00E83AD6" w14:paraId="5BBB2A55" w14:textId="77777777" w:rsidTr="0052514B">
        <w:trPr>
          <w:trHeight w:val="103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52C82" w14:textId="77777777" w:rsidR="00914B32" w:rsidRPr="00E83AD6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9770E" w14:textId="77777777" w:rsidR="00914B32" w:rsidRPr="00E83AD6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Business and Administration Associate Professionals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9296E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2C73687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3C384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07D10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AAE0B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3D707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D0B46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64D34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C9664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22D47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FEA6A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0BFFF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26B29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5CF5A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05FCC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80679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D4958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37256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61E04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A51F2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6B097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17E79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DDE45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4CFA2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E8080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471B6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0%</w:t>
            </w:r>
          </w:p>
        </w:tc>
      </w:tr>
      <w:tr w:rsidR="00914B32" w:rsidRPr="00E83AD6" w14:paraId="697E3036" w14:textId="77777777" w:rsidTr="0052514B">
        <w:trPr>
          <w:trHeight w:val="103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3E934" w14:textId="77777777" w:rsidR="00914B32" w:rsidRPr="00E83AD6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64010" w14:textId="77777777" w:rsidR="00914B32" w:rsidRPr="00E83AD6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Information and Communications Technology Professionals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48D49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C5D23CD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35A19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436D6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8B411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0C19F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0DB9B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5CA6A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2F6B5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F726C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545AB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E7FF2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F440C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27819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6149A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1104A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AD781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A23A3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611C2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42EBE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2252F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96713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40611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97C91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C779B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5403D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0%</w:t>
            </w:r>
          </w:p>
        </w:tc>
      </w:tr>
      <w:tr w:rsidR="00914B32" w:rsidRPr="00E83AD6" w14:paraId="4ED415DD" w14:textId="77777777" w:rsidTr="0052514B">
        <w:trPr>
          <w:trHeight w:val="103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C6F78" w14:textId="77777777" w:rsidR="00914B32" w:rsidRPr="00E83AD6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D1EFE" w14:textId="77777777" w:rsidR="00914B32" w:rsidRPr="00E83AD6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Electrical and Electronic Trades Workers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ACC4B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7BC20CE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34438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CF9D3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8F98F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A979F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7A335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CD6B6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5CF46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D6B07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FA0AA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391A4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73264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52329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2A70C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F5851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BF6EB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C4087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46CDC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10A64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86955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DB4E6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1BF48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4244A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123BD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50956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0%</w:t>
            </w:r>
          </w:p>
        </w:tc>
      </w:tr>
      <w:tr w:rsidR="00914B32" w:rsidRPr="00E83AD6" w14:paraId="74CE60F7" w14:textId="77777777" w:rsidTr="0052514B">
        <w:trPr>
          <w:trHeight w:val="103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78F3C" w14:textId="77777777" w:rsidR="00914B32" w:rsidRPr="00E83AD6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EC35E" w14:textId="77777777" w:rsidR="00914B32" w:rsidRPr="00E83AD6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Metal, Machinery and Related Trades Workers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9CD6F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68ADE88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804FC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421E0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43843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F2A6C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B4109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ABAE7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11871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38FCE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082EA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B23DF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C0C30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C4FBF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C4913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C2CF3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55852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A06F3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964DA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EF177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215C8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A724C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FA2E0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86057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4B1E9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A1C5A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0%</w:t>
            </w:r>
          </w:p>
        </w:tc>
      </w:tr>
      <w:tr w:rsidR="00914B32" w:rsidRPr="00E83AD6" w14:paraId="15AFB52F" w14:textId="77777777" w:rsidTr="0052514B">
        <w:trPr>
          <w:trHeight w:val="103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ACD62" w14:textId="77777777" w:rsidR="00914B32" w:rsidRPr="00E83AD6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5E093" w14:textId="77777777" w:rsidR="00914B32" w:rsidRPr="00E83AD6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Sales Workers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5352E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425EE04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8F427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B812B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711FC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9AF56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85853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13926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A4E34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71435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EFDB6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7FB64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42816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29808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F1BB0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5EBEE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8DDC2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01C36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7416D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5A52C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E7A21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00240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34F48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544B6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9E5DC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430C4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0%</w:t>
            </w:r>
          </w:p>
        </w:tc>
      </w:tr>
      <w:tr w:rsidR="00914B32" w:rsidRPr="00E83AD6" w14:paraId="3955B6DF" w14:textId="77777777" w:rsidTr="0052514B">
        <w:trPr>
          <w:trHeight w:val="103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687B8" w14:textId="77777777" w:rsidR="00914B32" w:rsidRPr="00E83AD6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167CD" w14:textId="77777777" w:rsidR="00914B32" w:rsidRPr="00E83AD6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Legal, Social and Cultural Professionals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7E1A9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2690774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FDF1B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EF336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547BF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E17DE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6834E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81124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668B2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B4D9A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CFE17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C76A0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F896E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8085F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5DBF5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42FBB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7D7BA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BB64A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D05CE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49045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F7824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0C515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5A5D2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75869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77601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6F79B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100%</w:t>
            </w:r>
          </w:p>
        </w:tc>
      </w:tr>
      <w:tr w:rsidR="00914B32" w:rsidRPr="00E83AD6" w14:paraId="00C513D2" w14:textId="77777777" w:rsidTr="0052514B">
        <w:trPr>
          <w:trHeight w:val="103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56061" w14:textId="77777777" w:rsidR="00914B32" w:rsidRPr="00E83AD6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F3B22" w14:textId="77777777" w:rsidR="00914B32" w:rsidRPr="00E83AD6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Business and Administration Professionals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C75A5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9EA232B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3F57F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DF0EA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00A70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D44D4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64032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9AD6E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F4B1F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1CF42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8FF81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EBA53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EE069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40950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634DB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67386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ABDD5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192C9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8ECFB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8295C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76F89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EAEB1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08090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0D9FF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7E2A1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E0FE8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0%</w:t>
            </w:r>
          </w:p>
        </w:tc>
      </w:tr>
      <w:tr w:rsidR="00914B32" w:rsidRPr="00E83AD6" w14:paraId="6DD7F6C9" w14:textId="77777777" w:rsidTr="0052514B">
        <w:trPr>
          <w:trHeight w:val="103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61F48" w14:textId="77777777" w:rsidR="00914B32" w:rsidRPr="00E83AD6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AC547" w14:textId="77777777" w:rsidR="00914B32" w:rsidRPr="00E83AD6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Science and Engineering Professionals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1C01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6D24767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A099F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FCC03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27239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4B419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DF02F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41165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C0CC1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249BD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3BACB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1BD23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1B4D1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28C3F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B09F5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9B0E6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470E6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BFF73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394B9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D7505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F0560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E156E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909D5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B074C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3BD10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8C91B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0%</w:t>
            </w:r>
          </w:p>
        </w:tc>
      </w:tr>
      <w:tr w:rsidR="00914B32" w:rsidRPr="00E83AD6" w14:paraId="11D25320" w14:textId="77777777" w:rsidTr="0052514B">
        <w:trPr>
          <w:trHeight w:val="103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35F1B" w14:textId="77777777" w:rsidR="00914B32" w:rsidRPr="00E83AD6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43972" w14:textId="77777777" w:rsidR="00914B32" w:rsidRPr="00E83AD6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C8B73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081EAE19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9971A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685C1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617A1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53F27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46F78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52030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0CA39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ABF0D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04776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26FE0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AE7E0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E4DD3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C5C23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7854D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1CBF7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A9946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6E468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51252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C9189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7DBA9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2A049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BEBB6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E5AC3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CED23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38%</w:t>
            </w:r>
          </w:p>
        </w:tc>
      </w:tr>
    </w:tbl>
    <w:p w14:paraId="4CCBAC65" w14:textId="77777777" w:rsidR="00914B32" w:rsidRDefault="00914B32" w:rsidP="00914B32">
      <w:pPr>
        <w:rPr>
          <w:lang w:val="en-GB"/>
        </w:rPr>
      </w:pPr>
    </w:p>
    <w:p w14:paraId="3CA17A41" w14:textId="77777777" w:rsidR="00914B32" w:rsidRDefault="00914B32" w:rsidP="00914B32">
      <w:pPr>
        <w:rPr>
          <w:lang w:val="en-GB"/>
        </w:rPr>
      </w:pPr>
    </w:p>
    <w:p w14:paraId="19DBE81B" w14:textId="77777777" w:rsidR="00914B32" w:rsidRDefault="00914B32" w:rsidP="00914B32">
      <w:pPr>
        <w:rPr>
          <w:lang w:val="en-GB"/>
        </w:rPr>
      </w:pPr>
    </w:p>
    <w:p w14:paraId="24641B24" w14:textId="77777777" w:rsidR="00914B32" w:rsidRDefault="00914B32" w:rsidP="00914B32">
      <w:pPr>
        <w:rPr>
          <w:lang w:val="en-GB"/>
        </w:rPr>
      </w:pPr>
    </w:p>
    <w:p w14:paraId="2F720AEC" w14:textId="77777777" w:rsidR="00914B32" w:rsidRDefault="00914B32" w:rsidP="00914B32">
      <w:pPr>
        <w:rPr>
          <w:lang w:val="en-GB"/>
        </w:rPr>
      </w:pPr>
    </w:p>
    <w:p w14:paraId="4519C737" w14:textId="77777777" w:rsidR="00914B32" w:rsidRDefault="00914B32" w:rsidP="00914B32">
      <w:pPr>
        <w:rPr>
          <w:lang w:val="en-GB"/>
        </w:rPr>
      </w:pPr>
    </w:p>
    <w:p w14:paraId="08FC6DC3" w14:textId="77777777" w:rsidR="00914B32" w:rsidRDefault="00914B32" w:rsidP="00914B32">
      <w:pPr>
        <w:rPr>
          <w:lang w:val="en-GB"/>
        </w:rPr>
      </w:pPr>
    </w:p>
    <w:p w14:paraId="570B9114" w14:textId="77777777" w:rsidR="00914B32" w:rsidRDefault="00914B32" w:rsidP="00914B32">
      <w:pPr>
        <w:rPr>
          <w:lang w:val="en-GB"/>
        </w:rPr>
      </w:pPr>
    </w:p>
    <w:p w14:paraId="71C991CA" w14:textId="77777777" w:rsidR="00914B32" w:rsidRDefault="00914B32" w:rsidP="00914B32">
      <w:pPr>
        <w:rPr>
          <w:lang w:val="en-GB"/>
        </w:rPr>
      </w:pPr>
    </w:p>
    <w:p w14:paraId="5CEAF74E" w14:textId="77777777" w:rsidR="00914B32" w:rsidRDefault="00914B32" w:rsidP="00914B32">
      <w:pPr>
        <w:rPr>
          <w:lang w:val="en-GB"/>
        </w:rPr>
      </w:pPr>
    </w:p>
    <w:p w14:paraId="3D1E4E2B" w14:textId="77777777" w:rsidR="00914B32" w:rsidRDefault="00914B32" w:rsidP="00914B32">
      <w:pPr>
        <w:rPr>
          <w:lang w:val="en-GB"/>
        </w:rPr>
      </w:pPr>
    </w:p>
    <w:p w14:paraId="4EA99180" w14:textId="77777777" w:rsidR="00914B32" w:rsidRDefault="00914B32" w:rsidP="00914B32">
      <w:pPr>
        <w:rPr>
          <w:lang w:val="en-GB"/>
        </w:rPr>
      </w:pPr>
    </w:p>
    <w:p w14:paraId="5A3FB916" w14:textId="77777777" w:rsidR="00914B32" w:rsidRDefault="00914B32" w:rsidP="00914B32">
      <w:pPr>
        <w:rPr>
          <w:lang w:val="en-GB"/>
        </w:rPr>
      </w:pPr>
    </w:p>
    <w:p w14:paraId="59AC55CF" w14:textId="77777777" w:rsidR="00914B32" w:rsidRDefault="00914B32" w:rsidP="00914B32">
      <w:pPr>
        <w:rPr>
          <w:lang w:val="en-GB"/>
        </w:rPr>
      </w:pPr>
      <w:r w:rsidRPr="006C1AA1">
        <w:rPr>
          <w:lang w:val="en-GB"/>
        </w:rPr>
        <w:t>NACE code 62: Computer programming and consultancy and related activities</w:t>
      </w:r>
    </w:p>
    <w:p w14:paraId="4364D7B7" w14:textId="77777777" w:rsidR="00914B32" w:rsidRDefault="00914B32" w:rsidP="00914B32">
      <w:pPr>
        <w:rPr>
          <w:lang w:val="en-GB"/>
        </w:rPr>
      </w:pPr>
    </w:p>
    <w:tbl>
      <w:tblPr>
        <w:tblW w:w="139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554"/>
        <w:gridCol w:w="347"/>
        <w:gridCol w:w="381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452"/>
        <w:gridCol w:w="347"/>
        <w:gridCol w:w="347"/>
        <w:gridCol w:w="347"/>
        <w:gridCol w:w="347"/>
        <w:gridCol w:w="347"/>
        <w:gridCol w:w="347"/>
        <w:gridCol w:w="469"/>
        <w:gridCol w:w="402"/>
        <w:gridCol w:w="347"/>
        <w:gridCol w:w="384"/>
        <w:gridCol w:w="632"/>
        <w:gridCol w:w="632"/>
      </w:tblGrid>
      <w:tr w:rsidR="00914B32" w:rsidRPr="00E83AD6" w14:paraId="6F3DF1DF" w14:textId="77777777" w:rsidTr="0052514B">
        <w:trPr>
          <w:trHeight w:val="1998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6871" w14:textId="77777777" w:rsidR="00914B32" w:rsidRPr="00E83AD6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ISCO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76C2D" w14:textId="77777777" w:rsidR="00914B32" w:rsidRPr="00E83AD6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2F9DCBDF" w14:textId="77777777" w:rsidR="00914B32" w:rsidRPr="00E83AD6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Physical and Sports Activity 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53A2F577" w14:textId="77777777" w:rsidR="00914B32" w:rsidRPr="00E83AD6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Administration and Management 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2DAFACB3" w14:textId="77777777" w:rsidR="00914B32" w:rsidRPr="00E83AD6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Agriculture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47811A08" w14:textId="77777777" w:rsidR="00914B32" w:rsidRPr="00E83AD6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Graphic Arts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3ED077ED" w14:textId="77777777" w:rsidR="00914B32" w:rsidRPr="00E83AD6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Trade and marketing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5E95A2D3" w14:textId="77777777" w:rsidR="00914B32" w:rsidRPr="00E83AD6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Construction and Civil work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2D946FCA" w14:textId="77777777" w:rsidR="00914B32" w:rsidRPr="00E83AD6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Electricity and Electronics 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32916AE1" w14:textId="77777777" w:rsidR="00914B32" w:rsidRPr="00E83AD6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Energy and Water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0FBE130E" w14:textId="77777777" w:rsidR="00914B32" w:rsidRPr="00E83AD6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Mechanical manufacturing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09EDC759" w14:textId="77777777" w:rsidR="00914B32" w:rsidRPr="00E83AD6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Hospitality and tourism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02054AD9" w14:textId="77777777" w:rsidR="00914B32" w:rsidRPr="00E83AD6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Personal image 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20150C13" w14:textId="77777777" w:rsidR="00914B32" w:rsidRPr="00E83AD6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Image and Sound 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627CF2F2" w14:textId="77777777" w:rsidR="00914B32" w:rsidRPr="00E83AD6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Food Industry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6E8107AD" w14:textId="77777777" w:rsidR="00914B32" w:rsidRPr="00E83AD6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Information and Communication Technology 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671068EA" w14:textId="77777777" w:rsidR="00914B32" w:rsidRPr="00E83AD6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Installation and Maintenance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7B95B697" w14:textId="77777777" w:rsidR="00914B32" w:rsidRPr="00E83AD6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Wood, Furniture and Cork 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398ABA0A" w14:textId="77777777" w:rsidR="00914B32" w:rsidRPr="00E83AD6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Maritime and Fishing Industry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1A0FDCCA" w14:textId="77777777" w:rsidR="00914B32" w:rsidRPr="00E83AD6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Chemistry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6D95EBF9" w14:textId="77777777" w:rsidR="00914B32" w:rsidRPr="00E83AD6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Health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2B8AB14F" w14:textId="77777777" w:rsidR="00914B32" w:rsidRPr="00E83AD6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Security and Environment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02C0F54D" w14:textId="77777777" w:rsidR="00914B32" w:rsidRPr="00E83AD6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Sociocultural and Community Services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3F8F3708" w14:textId="77777777" w:rsidR="00914B32" w:rsidRPr="00E83AD6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 xml:space="preserve">Textiles, Clothing Industry and Leather 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743F0040" w14:textId="77777777" w:rsidR="00914B32" w:rsidRPr="00E83AD6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Transport and vehicles Maintenance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textDirection w:val="btLr"/>
            <w:vAlign w:val="center"/>
            <w:hideMark/>
          </w:tcPr>
          <w:p w14:paraId="2FF99FFF" w14:textId="77777777" w:rsidR="00914B32" w:rsidRPr="00E83AD6" w:rsidRDefault="00914B32" w:rsidP="0052514B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Total  Graduates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textDirection w:val="btLr"/>
            <w:vAlign w:val="center"/>
            <w:hideMark/>
          </w:tcPr>
          <w:p w14:paraId="167BC026" w14:textId="77777777" w:rsidR="00914B32" w:rsidRPr="00E83AD6" w:rsidRDefault="00914B32" w:rsidP="0052514B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E83AD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GB"/>
              </w:rPr>
              <w:t xml:space="preserve">% </w:t>
            </w:r>
            <w:proofErr w:type="gramStart"/>
            <w:r w:rsidRPr="00E83AD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GB"/>
              </w:rPr>
              <w:t>of  VET</w:t>
            </w:r>
            <w:proofErr w:type="gramEnd"/>
            <w:r w:rsidRPr="00E83AD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GB"/>
              </w:rPr>
              <w:t xml:space="preserve"> graduates by occupation per activity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textDirection w:val="btLr"/>
            <w:vAlign w:val="center"/>
            <w:hideMark/>
          </w:tcPr>
          <w:p w14:paraId="2487225C" w14:textId="77777777" w:rsidR="00914B32" w:rsidRPr="00E83AD6" w:rsidRDefault="00914B32" w:rsidP="0052514B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%  Matched Graduates </w:t>
            </w:r>
          </w:p>
        </w:tc>
      </w:tr>
      <w:tr w:rsidR="00914B32" w:rsidRPr="00FB566F" w14:paraId="78DB3F3F" w14:textId="77777777" w:rsidTr="0052514B">
        <w:trPr>
          <w:trHeight w:val="103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4D8AC" w14:textId="77777777" w:rsidR="00914B32" w:rsidRPr="00FB566F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8FE40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Information and Communications Technicians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EA6D4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2FB1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786A9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5CB0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B7A6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3A299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1B80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E96DB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DF1A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C5FF2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99D4E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4A3BD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A3A7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BE0BE0B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7804A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17DF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B03FE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4D9C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36B1A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0B88B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4AAD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A4414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2B4F8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551C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E33C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72%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52AE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87%</w:t>
            </w:r>
          </w:p>
        </w:tc>
      </w:tr>
      <w:tr w:rsidR="00914B32" w:rsidRPr="00FB566F" w14:paraId="15963C8D" w14:textId="77777777" w:rsidTr="0052514B">
        <w:trPr>
          <w:trHeight w:val="103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64C99" w14:textId="77777777" w:rsidR="00914B32" w:rsidRPr="00FB566F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5550A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Information and Communications Technology Professionals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C10B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AEDAB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C65DB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C46E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88BD8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9B05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ECF65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7551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7654A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581F4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73EB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DD17D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A8E8A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00B0DC9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CC70F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D9225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C6D7B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0F1EE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E2708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C233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FCF7F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7FECB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6B2C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527AE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FF835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9%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1D35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85%</w:t>
            </w:r>
          </w:p>
        </w:tc>
      </w:tr>
      <w:tr w:rsidR="00914B32" w:rsidRPr="00FB566F" w14:paraId="600FA4F8" w14:textId="77777777" w:rsidTr="0052514B">
        <w:trPr>
          <w:trHeight w:val="103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DB5AE" w14:textId="77777777" w:rsidR="00914B32" w:rsidRPr="00FB566F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FA07D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Electrical and Electronic Trades Workers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CB1CE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DEFDF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8152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05C85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A552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07B4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7082B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15999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725B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E9CDF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4E41E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002DA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A48A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240FD6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5A1F2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298BB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A134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2605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793E5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1966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2C71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C1AD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D8198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16A8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F98E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8%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8A43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62%</w:t>
            </w:r>
          </w:p>
        </w:tc>
      </w:tr>
      <w:tr w:rsidR="00914B32" w:rsidRPr="00FB566F" w14:paraId="57B619DF" w14:textId="77777777" w:rsidTr="0052514B">
        <w:trPr>
          <w:trHeight w:val="103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8AEA3" w14:textId="77777777" w:rsidR="00914B32" w:rsidRPr="00FB566F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07650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Science and Engineering Associate Professionals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79F6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AD8B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86AA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F5D6B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FA28A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B729B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8826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0221B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93A7B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53DE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489C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58BD9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302C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53DC124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754C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D045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BEBC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0DC14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7BA3D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0A13B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6440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B9F99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6842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7ADC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238DA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2%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BFEAE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914B32" w:rsidRPr="00FB566F" w14:paraId="016F29B3" w14:textId="77777777" w:rsidTr="0052514B">
        <w:trPr>
          <w:trHeight w:val="103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B76DA" w14:textId="77777777" w:rsidR="00914B32" w:rsidRPr="00FB566F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B3FD1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General and Keyboard Clerks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C1EBA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398F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01BF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CA8B9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16F3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458B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B4242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9D48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A8D3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858EA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7CBFE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9B7F4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2B599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4FDA3FF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93952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89D7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C9054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9C629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3FAB5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5D1D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EED29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CF424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EF66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F817F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7A1D5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2%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820C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20%</w:t>
            </w:r>
          </w:p>
        </w:tc>
      </w:tr>
      <w:tr w:rsidR="00914B32" w:rsidRPr="00FB566F" w14:paraId="32FF56C3" w14:textId="77777777" w:rsidTr="0052514B">
        <w:trPr>
          <w:trHeight w:val="103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F679C" w14:textId="77777777" w:rsidR="00914B32" w:rsidRPr="00FB566F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68C43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Science and Engineering Professionals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FBB58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30EBA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8B914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1275B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FBEFA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E4C79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74A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01B6F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95965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7835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72A14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609F2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6A18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CDB0B1D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61CB2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7A53E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B076D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8BA82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80C3B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A08C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F8FD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ED565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D61CD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DD4B5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5F86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1%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82AD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914B32" w:rsidRPr="00FB566F" w14:paraId="489DDEE6" w14:textId="77777777" w:rsidTr="0052514B">
        <w:trPr>
          <w:trHeight w:val="103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05195" w14:textId="77777777" w:rsidR="00914B32" w:rsidRPr="00FB566F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67354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Production and Specialized Services Managers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3522F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4818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9270D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BFAD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39B4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9702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F5A5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95F7E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16534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43C4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86495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748DF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37B5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53E7FE9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DCAF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F22FE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E40E4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C43C4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0A75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0BF7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D6894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1F2BE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A6255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AFB5E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A3098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1%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7233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67%</w:t>
            </w:r>
          </w:p>
        </w:tc>
      </w:tr>
      <w:tr w:rsidR="00914B32" w:rsidRPr="00FB566F" w14:paraId="606858C8" w14:textId="77777777" w:rsidTr="0052514B">
        <w:trPr>
          <w:trHeight w:val="103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CFE0F" w14:textId="77777777" w:rsidR="00914B32" w:rsidRPr="00FB566F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B83DB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Customer Services Clerks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E2C84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EBA7D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534E2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ABC6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9E63A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204C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D371B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7DC4D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B597A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47F8E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E231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4B4D2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9AE1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DB94F7F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BA78F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7EC6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5AC0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626C4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A285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9493F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BDAF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C10D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F038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698B9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DCCC5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1%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57A0F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17%</w:t>
            </w:r>
          </w:p>
        </w:tc>
      </w:tr>
      <w:tr w:rsidR="00914B32" w:rsidRPr="00FB566F" w14:paraId="389CE924" w14:textId="77777777" w:rsidTr="0052514B">
        <w:trPr>
          <w:trHeight w:val="103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2C780" w14:textId="77777777" w:rsidR="00914B32" w:rsidRPr="00FB566F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C40FC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Other Clerical Support Workers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5C1F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EDFF8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312A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E3C65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FD858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B5FCA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6AE9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4810A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7409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5A02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E7E3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BFF35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A733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EE1D798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8D649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16FF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FED4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DB0C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2A34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F63AB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F4E6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03AA9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72C6E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032EE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EAC6D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1%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9B4E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914B32" w:rsidRPr="00FB566F" w14:paraId="7169F2E1" w14:textId="77777777" w:rsidTr="0052514B">
        <w:trPr>
          <w:trHeight w:val="103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8D5E7" w14:textId="77777777" w:rsidR="00914B32" w:rsidRPr="00FB566F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2F83A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Legal, Social, Cultural and Related Associate Professionals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9A5E8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E912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30672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AFA42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FB4AE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3570B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F270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9E055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0092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BE2C8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7BC5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048F8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C07E5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3A79FB5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6891E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71DBD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CAD5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26F44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3784A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AAC7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7153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4C90D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1BFCD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811A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95ED9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1%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8935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25%</w:t>
            </w:r>
          </w:p>
        </w:tc>
      </w:tr>
      <w:tr w:rsidR="00914B32" w:rsidRPr="00FB566F" w14:paraId="0F067DC9" w14:textId="77777777" w:rsidTr="0052514B">
        <w:trPr>
          <w:trHeight w:val="103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7A65D" w14:textId="77777777" w:rsidR="00914B32" w:rsidRPr="00FB566F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604BE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Numerical and Material Recording Clerks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0C762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DFD0D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1BEB5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DD735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5E19A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C9728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F9492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3AA55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A8479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9111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07D6F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8F76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6CE8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D1D004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0A6B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7BABB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3570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E58C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0645F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7579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7C0CD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C51DE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D708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23AA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0726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1%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0D42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914B32" w:rsidRPr="00FB566F" w14:paraId="7D591FBB" w14:textId="77777777" w:rsidTr="0052514B">
        <w:trPr>
          <w:trHeight w:val="103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4374E" w14:textId="77777777" w:rsidR="00914B32" w:rsidRPr="00FB566F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A670E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Metal, Machinery and Related Trades Workers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0550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A0E29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E0BF8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DF11A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73B4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9DB8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8720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AA325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1BC4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0B0C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9C87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C3A6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830BE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342C7E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B014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D6C12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7AF8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4ADD9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E2A55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AEA2E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69E6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6EDDF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0367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549E4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09C8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1%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2963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914B32" w:rsidRPr="00FB566F" w14:paraId="51D2BDCA" w14:textId="77777777" w:rsidTr="0052514B">
        <w:trPr>
          <w:trHeight w:val="103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336C7" w14:textId="77777777" w:rsidR="00914B32" w:rsidRPr="00FB566F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95538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Sales Workers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738E2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E136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A9C4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A051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13CA2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FFC6D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3B8D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5EDE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3EDB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34D8F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35D1D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7E62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5E825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CE7BC3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B7B18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E12A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E365B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828E9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6430B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6D30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A0802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2208D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7834F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54F7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6FD18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872A4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100%</w:t>
            </w:r>
          </w:p>
        </w:tc>
      </w:tr>
      <w:tr w:rsidR="00914B32" w:rsidRPr="00FB566F" w14:paraId="704DAA66" w14:textId="77777777" w:rsidTr="0052514B">
        <w:trPr>
          <w:trHeight w:val="103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7E1C6" w14:textId="77777777" w:rsidR="00914B32" w:rsidRPr="00FB566F" w:rsidRDefault="00914B32" w:rsidP="005251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D3848" w14:textId="77777777" w:rsidR="00914B32" w:rsidRPr="00B40FA0" w:rsidRDefault="00914B32" w:rsidP="0052514B">
            <w:pP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Business and Administration Associate Professionals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4E358" w14:textId="77777777" w:rsidR="00914B32" w:rsidRPr="00FB566F" w:rsidRDefault="00914B32" w:rsidP="00525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281DC" w14:textId="77777777" w:rsidR="00914B32" w:rsidRPr="00FB566F" w:rsidRDefault="00914B32" w:rsidP="00525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C950F" w14:textId="77777777" w:rsidR="00914B32" w:rsidRPr="00FB566F" w:rsidRDefault="00914B32" w:rsidP="00525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F4CDF" w14:textId="77777777" w:rsidR="00914B32" w:rsidRPr="00FB566F" w:rsidRDefault="00914B32" w:rsidP="00525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4DA7C" w14:textId="77777777" w:rsidR="00914B32" w:rsidRPr="00FB566F" w:rsidRDefault="00914B32" w:rsidP="00525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E87DD" w14:textId="77777777" w:rsidR="00914B32" w:rsidRPr="00FB566F" w:rsidRDefault="00914B32" w:rsidP="00525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EE156" w14:textId="77777777" w:rsidR="00914B32" w:rsidRPr="00FB566F" w:rsidRDefault="00914B32" w:rsidP="00525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74EA0" w14:textId="77777777" w:rsidR="00914B32" w:rsidRPr="00FB566F" w:rsidRDefault="00914B32" w:rsidP="00525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01450" w14:textId="77777777" w:rsidR="00914B32" w:rsidRPr="00FB566F" w:rsidRDefault="00914B32" w:rsidP="00525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7FFC8" w14:textId="77777777" w:rsidR="00914B32" w:rsidRPr="00FB566F" w:rsidRDefault="00914B32" w:rsidP="00525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C5068" w14:textId="77777777" w:rsidR="00914B32" w:rsidRPr="00FB566F" w:rsidRDefault="00914B32" w:rsidP="00525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57AD4" w14:textId="77777777" w:rsidR="00914B32" w:rsidRPr="00FB566F" w:rsidRDefault="00914B32" w:rsidP="00525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5D0B6" w14:textId="77777777" w:rsidR="00914B32" w:rsidRPr="00FB566F" w:rsidRDefault="00914B32" w:rsidP="00525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E24AAB7" w14:textId="77777777" w:rsidR="00914B32" w:rsidRPr="00FB566F" w:rsidRDefault="00914B32" w:rsidP="00525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5E4BB" w14:textId="77777777" w:rsidR="00914B32" w:rsidRPr="00FB566F" w:rsidRDefault="00914B32" w:rsidP="00525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4A0E3" w14:textId="77777777" w:rsidR="00914B32" w:rsidRPr="00FB566F" w:rsidRDefault="00914B32" w:rsidP="00525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D2531" w14:textId="77777777" w:rsidR="00914B32" w:rsidRPr="00FB566F" w:rsidRDefault="00914B32" w:rsidP="00525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8A50A" w14:textId="77777777" w:rsidR="00914B32" w:rsidRPr="00FB566F" w:rsidRDefault="00914B32" w:rsidP="00525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03B1C" w14:textId="77777777" w:rsidR="00914B32" w:rsidRPr="00FB566F" w:rsidRDefault="00914B32" w:rsidP="00525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89024" w14:textId="77777777" w:rsidR="00914B32" w:rsidRPr="00FB566F" w:rsidRDefault="00914B32" w:rsidP="00525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E8F4C" w14:textId="77777777" w:rsidR="00914B32" w:rsidRPr="00FB566F" w:rsidRDefault="00914B32" w:rsidP="00525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BFE66" w14:textId="77777777" w:rsidR="00914B32" w:rsidRPr="00FB566F" w:rsidRDefault="00914B32" w:rsidP="00525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B53D7" w14:textId="77777777" w:rsidR="00914B32" w:rsidRPr="00FB566F" w:rsidRDefault="00914B32" w:rsidP="00525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C2F34" w14:textId="77777777" w:rsidR="00914B32" w:rsidRPr="00FB566F" w:rsidRDefault="00914B32" w:rsidP="00525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BD567" w14:textId="77777777" w:rsidR="00914B32" w:rsidRPr="00FB566F" w:rsidRDefault="00914B32" w:rsidP="00525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69F64" w14:textId="77777777" w:rsidR="00914B32" w:rsidRPr="00FB566F" w:rsidRDefault="00914B32" w:rsidP="0052514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914B32" w:rsidRPr="00FB566F" w14:paraId="7B87C204" w14:textId="77777777" w:rsidTr="0052514B">
        <w:trPr>
          <w:trHeight w:val="103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EFA8C" w14:textId="77777777" w:rsidR="00914B32" w:rsidRPr="00FB566F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EB17C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Teaching Professionals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BE02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3069E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1BC0E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84B1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486D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4F03F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15F28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C32D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7032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0A69E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4BEC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6FDA2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CEB9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16610F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58DCD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DC28B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D3CDD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4D98E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AEC5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876BA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FAA38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1E85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BC5E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2F28D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FCC5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ED32A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100%</w:t>
            </w:r>
          </w:p>
        </w:tc>
      </w:tr>
      <w:tr w:rsidR="00914B32" w:rsidRPr="00FB566F" w14:paraId="46CFE975" w14:textId="77777777" w:rsidTr="0052514B">
        <w:trPr>
          <w:trHeight w:val="103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B0E30" w14:textId="77777777" w:rsidR="00914B32" w:rsidRPr="00FB566F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C0F4B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Legal, Social and Cultural Professionals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3918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1D2DD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3296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801FA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09814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7235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28B35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32D3F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B9E2E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031D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3D002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F8F3B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68E3E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71BC91F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F99FB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3055A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13F5E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89B64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E258B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313A5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58C1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C1E7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928A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94059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65A38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FDF8D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914B32" w:rsidRPr="00FB566F" w14:paraId="2C0A46DB" w14:textId="77777777" w:rsidTr="0052514B">
        <w:trPr>
          <w:trHeight w:val="103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C010D" w14:textId="77777777" w:rsidR="00914B32" w:rsidRPr="00FB566F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11781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Health Associate Professionals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F8A2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3CF49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40A8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56D5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032DD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C321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A3BC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312B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1A169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A3C6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CB7B4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03E44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1BAA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7D26D9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1FF6F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12229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85AC2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E927B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62F8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A4CC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F1B25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1398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8B6C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8B5C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16F34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3D975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914B32" w:rsidRPr="00FB566F" w14:paraId="101953F8" w14:textId="77777777" w:rsidTr="0052514B">
        <w:trPr>
          <w:trHeight w:val="103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D0206" w14:textId="77777777" w:rsidR="00914B32" w:rsidRPr="00FB566F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35814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Personal Care Workers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6BE12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6AB54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799D9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5D5A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13305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EFCC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3BCA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9173A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CEDA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4FFFF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DB0A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DE5E8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9D1D2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A03254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9F34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6C695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D0929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54B3B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3C809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DE48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5C29F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8400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D2674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92F25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273C9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0BB9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100%</w:t>
            </w:r>
          </w:p>
        </w:tc>
      </w:tr>
      <w:tr w:rsidR="00914B32" w:rsidRPr="00FB566F" w14:paraId="53BA9C16" w14:textId="77777777" w:rsidTr="0052514B">
        <w:trPr>
          <w:trHeight w:val="103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708D7" w14:textId="77777777" w:rsidR="00914B32" w:rsidRPr="00FB566F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AFF57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Protective Services Workers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2814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63E0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5BBE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74DD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1E362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CFBDF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7689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51744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A697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BD07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86852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719D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7E15E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B8DA1D2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5EADA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F86E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67634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16428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C465F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47D4F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80E8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207D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2AE4D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588FD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53F4E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A74AB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100%</w:t>
            </w:r>
          </w:p>
        </w:tc>
      </w:tr>
      <w:tr w:rsidR="00914B32" w:rsidRPr="00FB566F" w14:paraId="1AE24202" w14:textId="77777777" w:rsidTr="0052514B">
        <w:trPr>
          <w:trHeight w:val="103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2DB46" w14:textId="77777777" w:rsidR="00914B32" w:rsidRPr="00FB566F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2D9C2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Assemblers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8AC5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8364F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8511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B9169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62982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33B3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28DE8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AE595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658FA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02C1D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91E5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DC63A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A51A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88B181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7D91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0EE3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EEB12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D1BDB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2866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A5809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02378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D700A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FE102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7FE7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9F512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B853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914B32" w:rsidRPr="00FB566F" w14:paraId="7262807F" w14:textId="77777777" w:rsidTr="0052514B">
        <w:trPr>
          <w:trHeight w:val="103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B14F3" w14:textId="77777777" w:rsidR="00914B32" w:rsidRPr="00FB566F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FA065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Labourers in Mining, Construction, Manufacturing and Transport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90EBE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776DF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83FC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3650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765B5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59205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F855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A0A15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18E1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3CBC2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CCA6A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DFE6D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68518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BECE055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6E4F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A812A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A134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18D2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06078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18C8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8BB9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21BBA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700F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DBFD9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5BDDA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11BC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914B32" w:rsidRPr="00FB566F" w14:paraId="14E01E1F" w14:textId="77777777" w:rsidTr="0052514B">
        <w:trPr>
          <w:trHeight w:val="103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869C5" w14:textId="77777777" w:rsidR="00914B32" w:rsidRPr="00FB566F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E781E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2F0AA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7747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BB06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A471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60CA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F5D1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25A8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892FD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BBD7D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14C7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01659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6445A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8F974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430698EE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583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5A85E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90A0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3376A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1BB2B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63C69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84F2D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252AD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AB52E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562C8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B478F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754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4F59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D937E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77%</w:t>
            </w:r>
          </w:p>
        </w:tc>
      </w:tr>
    </w:tbl>
    <w:p w14:paraId="74F03A77" w14:textId="77777777" w:rsidR="00914B32" w:rsidRDefault="00914B32" w:rsidP="00914B32">
      <w:pPr>
        <w:rPr>
          <w:lang w:val="en-GB"/>
        </w:rPr>
      </w:pPr>
    </w:p>
    <w:p w14:paraId="3EFFD1B4" w14:textId="77777777" w:rsidR="00914B32" w:rsidRDefault="00914B32" w:rsidP="00914B32">
      <w:pPr>
        <w:rPr>
          <w:lang w:val="en-GB"/>
        </w:rPr>
      </w:pPr>
    </w:p>
    <w:p w14:paraId="771CC493" w14:textId="77777777" w:rsidR="00914B32" w:rsidRDefault="00914B32" w:rsidP="00914B32">
      <w:pPr>
        <w:rPr>
          <w:lang w:val="en-GB"/>
        </w:rPr>
      </w:pPr>
    </w:p>
    <w:p w14:paraId="25AE219B" w14:textId="77777777" w:rsidR="00914B32" w:rsidRDefault="00914B32" w:rsidP="00914B32">
      <w:pPr>
        <w:rPr>
          <w:lang w:val="en-GB"/>
        </w:rPr>
      </w:pPr>
    </w:p>
    <w:p w14:paraId="244C07DC" w14:textId="77777777" w:rsidR="00914B32" w:rsidRDefault="00914B32" w:rsidP="00914B32">
      <w:pPr>
        <w:rPr>
          <w:lang w:val="en-GB"/>
        </w:rPr>
      </w:pPr>
    </w:p>
    <w:p w14:paraId="13D64084" w14:textId="77777777" w:rsidR="00914B32" w:rsidRDefault="00914B32" w:rsidP="00914B32">
      <w:pPr>
        <w:rPr>
          <w:lang w:val="en-GB"/>
        </w:rPr>
      </w:pPr>
    </w:p>
    <w:p w14:paraId="1D75C745" w14:textId="77777777" w:rsidR="00914B32" w:rsidRDefault="00914B32" w:rsidP="00914B32">
      <w:pPr>
        <w:rPr>
          <w:lang w:val="en-GB"/>
        </w:rPr>
      </w:pPr>
    </w:p>
    <w:p w14:paraId="4A6A6833" w14:textId="77777777" w:rsidR="00914B32" w:rsidRDefault="00914B32" w:rsidP="00914B32">
      <w:pPr>
        <w:rPr>
          <w:lang w:val="en-GB"/>
        </w:rPr>
      </w:pPr>
      <w:r w:rsidRPr="006C1AA1">
        <w:rPr>
          <w:lang w:val="en-GB"/>
        </w:rPr>
        <w:t>NACE code 71: Architectural and engineering activities; technical testing and analysis</w:t>
      </w:r>
    </w:p>
    <w:p w14:paraId="6F2C46F7" w14:textId="77777777" w:rsidR="00914B32" w:rsidRDefault="00914B32" w:rsidP="00914B32">
      <w:pPr>
        <w:rPr>
          <w:lang w:val="en-GB"/>
        </w:rPr>
      </w:pPr>
    </w:p>
    <w:tbl>
      <w:tblPr>
        <w:tblW w:w="139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3489"/>
        <w:gridCol w:w="347"/>
        <w:gridCol w:w="376"/>
        <w:gridCol w:w="347"/>
        <w:gridCol w:w="347"/>
        <w:gridCol w:w="347"/>
        <w:gridCol w:w="360"/>
        <w:gridCol w:w="360"/>
        <w:gridCol w:w="347"/>
        <w:gridCol w:w="360"/>
        <w:gridCol w:w="347"/>
        <w:gridCol w:w="347"/>
        <w:gridCol w:w="347"/>
        <w:gridCol w:w="347"/>
        <w:gridCol w:w="446"/>
        <w:gridCol w:w="360"/>
        <w:gridCol w:w="347"/>
        <w:gridCol w:w="347"/>
        <w:gridCol w:w="360"/>
        <w:gridCol w:w="347"/>
        <w:gridCol w:w="347"/>
        <w:gridCol w:w="463"/>
        <w:gridCol w:w="397"/>
        <w:gridCol w:w="360"/>
        <w:gridCol w:w="469"/>
        <w:gridCol w:w="623"/>
        <w:gridCol w:w="623"/>
      </w:tblGrid>
      <w:tr w:rsidR="00914B32" w:rsidRPr="00FB566F" w14:paraId="2740DE48" w14:textId="77777777" w:rsidTr="0052514B">
        <w:trPr>
          <w:trHeight w:val="1998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B54CA" w14:textId="77777777" w:rsidR="00914B32" w:rsidRPr="00FB566F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ISCO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81F5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1AE64CCD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Physical and Sports Activity 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101D222D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Administration and Management 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48B4D9AF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Agriculture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5D0FF766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Graphic Arts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4892E250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Trade and marketing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4601043C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Construction and Civil work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300C3E3A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Electricity and Electronics 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60BBF509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Energy and Water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25B43C6D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Mechanical manufacturing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0E7EF97E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Hospitality and tourism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38360CB9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Personal image 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0C92E6A8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Image and Sound 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7AA77F83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Food Industry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06D3C58C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Information and Communication Technology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054E3034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Installation and Maintenance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239BF20A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Wood, Furniture and Cork 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30A1377C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Maritime and Fishing Industry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33DA5F52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Chemistry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5B87AD5F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Health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7F12F484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Security and Environment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153B7872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Sociocultural and Community Services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25887712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 xml:space="preserve">Textiles, Clothing Industry and Leather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7F4CB637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Transport and vehicles Maintenance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textDirection w:val="btLr"/>
            <w:vAlign w:val="center"/>
            <w:hideMark/>
          </w:tcPr>
          <w:p w14:paraId="3CF76387" w14:textId="77777777" w:rsidR="00914B32" w:rsidRPr="00FB566F" w:rsidRDefault="00914B32" w:rsidP="0052514B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Total  Graduates 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textDirection w:val="btLr"/>
            <w:vAlign w:val="center"/>
            <w:hideMark/>
          </w:tcPr>
          <w:p w14:paraId="79B1FC25" w14:textId="77777777" w:rsidR="00914B32" w:rsidRPr="00FB566F" w:rsidRDefault="00914B32" w:rsidP="0052514B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FB566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GB"/>
              </w:rPr>
              <w:t xml:space="preserve">% </w:t>
            </w:r>
            <w:proofErr w:type="gramStart"/>
            <w:r w:rsidRPr="00FB566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GB"/>
              </w:rPr>
              <w:t>of  VET</w:t>
            </w:r>
            <w:proofErr w:type="gramEnd"/>
            <w:r w:rsidRPr="00FB566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GB"/>
              </w:rPr>
              <w:t xml:space="preserve"> graduates by occupation per activity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textDirection w:val="btLr"/>
            <w:vAlign w:val="center"/>
            <w:hideMark/>
          </w:tcPr>
          <w:p w14:paraId="3C2309EF" w14:textId="77777777" w:rsidR="00914B32" w:rsidRPr="00FB566F" w:rsidRDefault="00914B32" w:rsidP="0052514B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%  Matched Graduates </w:t>
            </w:r>
          </w:p>
        </w:tc>
      </w:tr>
      <w:tr w:rsidR="00914B32" w:rsidRPr="00FB566F" w14:paraId="294204F7" w14:textId="77777777" w:rsidTr="0052514B">
        <w:trPr>
          <w:trHeight w:val="103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C3C6E" w14:textId="77777777" w:rsidR="00914B32" w:rsidRPr="00FB566F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744B7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Science and Engineering Associate Professionals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40AF4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510C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074F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4BC3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56D9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468F02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1BC8B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AF91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E71A91D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19042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7FBD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4FBA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66D3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89804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CC4C5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581F2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70C9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C1AB11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83D42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2FA84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153B9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5BBC5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14D0F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5FFC8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2727F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50%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F5FFA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60%</w:t>
            </w:r>
          </w:p>
        </w:tc>
      </w:tr>
      <w:tr w:rsidR="00914B32" w:rsidRPr="00FB566F" w14:paraId="5D7FC92A" w14:textId="77777777" w:rsidTr="0052514B">
        <w:trPr>
          <w:trHeight w:val="103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5370B" w14:textId="77777777" w:rsidR="00914B32" w:rsidRPr="00FB566F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D8D7D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Health Associate Professionals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9F53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0FBBE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6B424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99654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8F8C5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4CC78C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1601F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1879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18A745A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EA71D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DFEA4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EC42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6E4B5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0A88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D31E9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07158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8EB3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6C3E024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A8C0A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B0FA2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395F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BFB18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C989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5CC24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55645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7%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B830F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23%</w:t>
            </w:r>
          </w:p>
        </w:tc>
      </w:tr>
      <w:tr w:rsidR="00914B32" w:rsidRPr="00FB566F" w14:paraId="121A3053" w14:textId="77777777" w:rsidTr="0052514B">
        <w:trPr>
          <w:trHeight w:val="103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52DB2" w14:textId="77777777" w:rsidR="00914B32" w:rsidRPr="00FB566F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6CC8D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Metal, Machinery and Related Trades Workers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1EA4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49FD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42949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0A1E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EC56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3F6B3CB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C23E5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A0E6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766D218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6AC4B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CC7AF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569F5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E865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48322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78CC9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0E844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B4C1A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5633B4A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6686A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07EE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04572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4F9BD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D7A8A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2C06B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CC33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7%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A79A9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30%</w:t>
            </w:r>
          </w:p>
        </w:tc>
      </w:tr>
      <w:tr w:rsidR="00914B32" w:rsidRPr="00FB566F" w14:paraId="013A2125" w14:textId="77777777" w:rsidTr="0052514B">
        <w:trPr>
          <w:trHeight w:val="103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C9129" w14:textId="77777777" w:rsidR="00914B32" w:rsidRPr="00FB566F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97D6E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General and Keyboard Clerks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ACE5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E8F0E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2D8F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A3D25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87DF2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C748E05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93F3D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BF6E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ABAE8E8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5FDF2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C1BCE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3A77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B92B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72E58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9DFF5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1626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86C7E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09719A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F191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18A74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93F8F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82C5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AB65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1F74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755C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6%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1781F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5%</w:t>
            </w:r>
          </w:p>
        </w:tc>
      </w:tr>
      <w:tr w:rsidR="00914B32" w:rsidRPr="00FB566F" w14:paraId="204800AA" w14:textId="77777777" w:rsidTr="0052514B">
        <w:trPr>
          <w:trHeight w:val="103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640CA" w14:textId="77777777" w:rsidR="00914B32" w:rsidRPr="00FB566F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04FA4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Science and Engineering Professionals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C05C8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69884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5F3CA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6858A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DF46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0B5AACB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6215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AAAAD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3128A09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65748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F4118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10AB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3DB0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67442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6E43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DDC75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F6379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857F32D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8AD2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6DC8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5EA98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5D01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CDA65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33EF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26CC2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6%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313B5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47%</w:t>
            </w:r>
          </w:p>
        </w:tc>
      </w:tr>
      <w:tr w:rsidR="00914B32" w:rsidRPr="00FB566F" w14:paraId="3FE9C79E" w14:textId="77777777" w:rsidTr="0052514B">
        <w:trPr>
          <w:trHeight w:val="103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E419E" w14:textId="77777777" w:rsidR="00914B32" w:rsidRPr="00FB566F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8054B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Electrical and Electronic Trades Workers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FDF3E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434ED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F350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2FC1B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E5D1E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3F72269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0002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34C4A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4D25E1E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17752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B5722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AA518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C5938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78878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B363D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CA969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C0685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423136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B3BC4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0ABA4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5797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7744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9258D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24E65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626B2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768BB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7%</w:t>
            </w:r>
          </w:p>
        </w:tc>
      </w:tr>
      <w:tr w:rsidR="00914B32" w:rsidRPr="00FB566F" w14:paraId="0ECEF09C" w14:textId="77777777" w:rsidTr="0052514B">
        <w:trPr>
          <w:trHeight w:val="103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BD1A4" w14:textId="77777777" w:rsidR="00914B32" w:rsidRPr="00FB566F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640DE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Numerical and Material Recording Clerks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358A5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C7D2B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AC28D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64C3B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71EF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59BD80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B4668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8D0A9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0B9A4CF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462A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894A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AABAB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8AE64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7022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970A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26C4A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11545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879CF5D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4C75A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093BF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0EE3D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06AB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A85B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8566E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8A675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6B0F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14%</w:t>
            </w:r>
          </w:p>
        </w:tc>
      </w:tr>
      <w:tr w:rsidR="00914B32" w:rsidRPr="00FB566F" w14:paraId="59A9E6ED" w14:textId="77777777" w:rsidTr="0052514B">
        <w:trPr>
          <w:trHeight w:val="103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1493E" w14:textId="77777777" w:rsidR="00914B32" w:rsidRPr="00FB566F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3AEAF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Information and Communications Technicians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13D4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88E22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170D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1B9D2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29A7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9EC6D4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9BA9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77B8F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87BF4FE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2782A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88619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D58AE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FDEC2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1804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23E45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B8BE5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2BE3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B0703CB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939BE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9144E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CA59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86C1D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8767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59C95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4C272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4%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4396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8%</w:t>
            </w:r>
          </w:p>
        </w:tc>
      </w:tr>
      <w:tr w:rsidR="00914B32" w:rsidRPr="00FB566F" w14:paraId="582EE285" w14:textId="77777777" w:rsidTr="0052514B">
        <w:trPr>
          <w:trHeight w:val="103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CF4C7" w14:textId="77777777" w:rsidR="00914B32" w:rsidRPr="00FB566F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7589A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Other Clerical Support Workers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ECB6A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E4F3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1C32E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97928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9A4E9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7084D0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F9E02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D852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349D52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3048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23E5D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F1E8B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3B382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A433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074C8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D0F85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94C9D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CCD011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EE7CF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FA2C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47712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8D205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DD38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97182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46549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2%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E924A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0%</w:t>
            </w:r>
          </w:p>
        </w:tc>
      </w:tr>
      <w:tr w:rsidR="00914B32" w:rsidRPr="00FB566F" w14:paraId="38F56EDE" w14:textId="77777777" w:rsidTr="0052514B">
        <w:trPr>
          <w:trHeight w:val="103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4E6A7" w14:textId="77777777" w:rsidR="00914B32" w:rsidRPr="00FB566F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16271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Legal, Social, Cultural and Related Associate Professionals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A77B8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FB28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1837F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E626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2A76B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B3D9A12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C9B7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46EBB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A48E19D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40A2B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6EE0F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79882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26BA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8908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D60F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E8A8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41A0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E467978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EDA0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EBB18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C7A49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C1D69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10548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4879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20C3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1%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C40F9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25%</w:t>
            </w:r>
          </w:p>
        </w:tc>
      </w:tr>
      <w:tr w:rsidR="00914B32" w:rsidRPr="00FB566F" w14:paraId="25FB1CE4" w14:textId="77777777" w:rsidTr="0052514B">
        <w:trPr>
          <w:trHeight w:val="103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B0F65" w14:textId="77777777" w:rsidR="00914B32" w:rsidRPr="00FB566F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A59E0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Production and Specialized Services Managers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6CB75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7FC42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51EA9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5F318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BA4F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C13F82F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5114B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54B8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DFE64D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0335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DC41A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9083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C054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29D8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1204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F0E8A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DB56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655E2A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4E23B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7C8E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2123D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2985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AF47B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1F95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72C3D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1%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8EB64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0%</w:t>
            </w:r>
          </w:p>
        </w:tc>
      </w:tr>
      <w:tr w:rsidR="00914B32" w:rsidRPr="00FB566F" w14:paraId="745A8A17" w14:textId="77777777" w:rsidTr="0052514B">
        <w:trPr>
          <w:trHeight w:val="103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02E32" w14:textId="77777777" w:rsidR="00914B32" w:rsidRPr="00FB566F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90610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Business and Administration Associate Professionals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A5BBD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E704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5143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4D74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35DE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495B5EB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0B3CB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E27CB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83987AB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65455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E16F9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41CF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8B0CF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3D70E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E1678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0C00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39C7E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E676059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7F04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8B0C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1860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E761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4D36D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FE798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49ABE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1%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153DA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33%</w:t>
            </w:r>
          </w:p>
        </w:tc>
      </w:tr>
      <w:tr w:rsidR="00914B32" w:rsidRPr="00FB566F" w14:paraId="2EE9E8CB" w14:textId="77777777" w:rsidTr="0052514B">
        <w:trPr>
          <w:trHeight w:val="103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08186" w14:textId="77777777" w:rsidR="00914B32" w:rsidRPr="00FB566F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5E48C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Assemblers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D93CB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BB0C8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9C0E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AF685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055E2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10BABD2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B86A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8CB8A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4A5736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9237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1648B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AEEB4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450C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C810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F6228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5663B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FCD22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D8D7A2D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4EEAE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57D5A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6AE2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3DA7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01DCE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4523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39EF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1%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5408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33%</w:t>
            </w:r>
          </w:p>
        </w:tc>
      </w:tr>
      <w:tr w:rsidR="00914B32" w:rsidRPr="00FB566F" w14:paraId="5B0D46CA" w14:textId="77777777" w:rsidTr="0052514B">
        <w:trPr>
          <w:trHeight w:val="103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4747C" w14:textId="77777777" w:rsidR="00914B32" w:rsidRPr="00FB566F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5907E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Market-oriented Skilled Forestry, Fishery and Hunting Workers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4E44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63B9B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979EB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72E69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C41F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1EAA58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DD462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99C5B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55FFFF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C57D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29F29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0A962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EE50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40704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E126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3BDB9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23BAB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8080AAE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E7CD8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836D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BF3A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F0DB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EA464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5589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343AF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1%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87355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0%</w:t>
            </w:r>
          </w:p>
        </w:tc>
      </w:tr>
      <w:tr w:rsidR="00914B32" w:rsidRPr="00FB566F" w14:paraId="3BB680B2" w14:textId="77777777" w:rsidTr="0052514B">
        <w:trPr>
          <w:trHeight w:val="103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19517" w14:textId="77777777" w:rsidR="00914B32" w:rsidRPr="00FB566F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167CC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Protective Services Workers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7F225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16B0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2DF0D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3DFD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E5CEB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9BF973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8C59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00212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13C67C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6CF4F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BC72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387D2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E51BE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2A052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D296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A366D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6BD8E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3F2AEC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7D8FE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C53E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A9CC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D676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547B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D1B22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6D7AA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1%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C9FAD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0%</w:t>
            </w:r>
          </w:p>
        </w:tc>
      </w:tr>
      <w:tr w:rsidR="00914B32" w:rsidRPr="00FB566F" w14:paraId="2012B107" w14:textId="77777777" w:rsidTr="0052514B">
        <w:trPr>
          <w:trHeight w:val="103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40620" w14:textId="77777777" w:rsidR="00914B32" w:rsidRPr="00FB566F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BF52E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Business and Administration Professionals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9D3B5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B931B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7502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B67E5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DBA12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2A8245F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836A4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4FB28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744159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DC09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310B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41EF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56484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DF3EB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361A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610FF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6CB8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BF99E34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70D4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53535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718FB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6302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1E8E9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11AF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389C2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1%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8BB3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0%</w:t>
            </w:r>
          </w:p>
        </w:tc>
      </w:tr>
      <w:tr w:rsidR="00914B32" w:rsidRPr="00FB566F" w14:paraId="699D69BB" w14:textId="77777777" w:rsidTr="0052514B">
        <w:trPr>
          <w:trHeight w:val="103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E2C0B" w14:textId="77777777" w:rsidR="00914B32" w:rsidRPr="00FB566F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C54F3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Other occupations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3B58A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818A5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63D8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3E1E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E1DAE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D456FFA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5CCDE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1550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A57316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E0F2F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959B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37A94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2432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607C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53F5F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D16E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3506A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840BF7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DDA4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A8E8E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BDE7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23EE4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38B9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E123E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EA2D2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94B5F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0%</w:t>
            </w:r>
          </w:p>
        </w:tc>
      </w:tr>
      <w:tr w:rsidR="00914B32" w:rsidRPr="00FB566F" w14:paraId="24DCFCD9" w14:textId="77777777" w:rsidTr="0052514B">
        <w:trPr>
          <w:trHeight w:val="103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E0C44" w14:textId="77777777" w:rsidR="00914B32" w:rsidRPr="00FB566F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964AC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Refuse Workers and Other Elementary Workers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7D76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F57BE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5FF3E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DEB0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E4EF9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85881CB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832B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DAA5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4BD612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4742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7C59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332A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A1425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39832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29E5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04F55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05BC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81DAA5A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CF5FD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5ED0F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445E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B30C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9EA34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A861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5DDFF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22C5E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0%</w:t>
            </w:r>
          </w:p>
        </w:tc>
      </w:tr>
      <w:tr w:rsidR="00914B32" w:rsidRPr="00FB566F" w14:paraId="01AA972C" w14:textId="77777777" w:rsidTr="0052514B">
        <w:trPr>
          <w:trHeight w:val="103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CDD7C" w14:textId="77777777" w:rsidR="00914B32" w:rsidRPr="00FB566F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9B0EB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Labourers in Mining, Construction, Manufacturing and Transport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4FD29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10D4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7082E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186B5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997DD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BB3ACB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4A6A4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9BF18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514A335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5F788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5EDA2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A0F6F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ED5EA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13B82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4F1B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9231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3F2A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A50236A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B8F4B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51EC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A1BF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FE01E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5D5CF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84A28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19FD8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E0DF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0%</w:t>
            </w:r>
          </w:p>
        </w:tc>
      </w:tr>
      <w:tr w:rsidR="00914B32" w:rsidRPr="00FB566F" w14:paraId="78CD9CF1" w14:textId="77777777" w:rsidTr="0052514B">
        <w:trPr>
          <w:trHeight w:val="103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62FAE" w14:textId="77777777" w:rsidR="00914B32" w:rsidRPr="00FB566F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FDEA3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Building and Related Trades Workers (excluding Electricians)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CD512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6D122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1C4AB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29A4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48A0D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A20F7C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E6C14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50C7E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98CED5B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A7CA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CB5CF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7A74E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A44C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CB63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66F5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A018B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A2064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2E96F92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A2CAE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0AD69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9505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BEB9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A9DA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E212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A8BB8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ECE4F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0%</w:t>
            </w:r>
          </w:p>
        </w:tc>
      </w:tr>
      <w:tr w:rsidR="00914B32" w:rsidRPr="00FB566F" w14:paraId="0A98E9B7" w14:textId="77777777" w:rsidTr="0052514B">
        <w:trPr>
          <w:trHeight w:val="103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ABE25" w14:textId="77777777" w:rsidR="00914B32" w:rsidRPr="00FB566F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D36D5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Teaching Professionals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D555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07BF2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FBE5E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6F29E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6626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7F9DC7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A986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611A4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2DFB97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9D714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CE87E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FF588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B080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F88B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C268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FBBCD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4736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92B03CB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D350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7FC74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C966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1CF78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10C54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2D559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F813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CD23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100%</w:t>
            </w:r>
          </w:p>
        </w:tc>
      </w:tr>
      <w:tr w:rsidR="00914B32" w:rsidRPr="00FB566F" w14:paraId="6931DCE3" w14:textId="77777777" w:rsidTr="0052514B">
        <w:trPr>
          <w:trHeight w:val="103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AB646" w14:textId="77777777" w:rsidR="00914B32" w:rsidRPr="00FB566F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F5605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Health Professionals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3FFAB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414B8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BA944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9680D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9861A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BFA62F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2AD09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52B48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F7A2A1E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EAD3F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9166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CBF4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24B5F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27A25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48FDF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01ADB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309EB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AC04559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1646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509F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B7CE8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38AA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AEF3F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9482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1311E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633E5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100%</w:t>
            </w:r>
          </w:p>
        </w:tc>
      </w:tr>
      <w:tr w:rsidR="00914B32" w:rsidRPr="00FB566F" w14:paraId="400A3395" w14:textId="77777777" w:rsidTr="0052514B">
        <w:trPr>
          <w:trHeight w:val="103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3E4AE" w14:textId="77777777" w:rsidR="00914B32" w:rsidRPr="00FB566F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8B67B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D93A2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56692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CDC2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5F02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BB06F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228C741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F0B3A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E544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33A35DEA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6BB9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6702F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A91FE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F8BB9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018DD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6BC44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13858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B7849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24226D1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F4299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AD979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5D465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1ED9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3F3C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CB95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E3AF5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89D6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40%</w:t>
            </w:r>
          </w:p>
        </w:tc>
      </w:tr>
    </w:tbl>
    <w:p w14:paraId="011842CF" w14:textId="77777777" w:rsidR="00914B32" w:rsidRDefault="00914B32" w:rsidP="00914B32">
      <w:pPr>
        <w:rPr>
          <w:lang w:val="en-GB"/>
        </w:rPr>
      </w:pPr>
    </w:p>
    <w:p w14:paraId="1AC7A411" w14:textId="77777777" w:rsidR="00914B32" w:rsidRDefault="00914B32" w:rsidP="00914B32">
      <w:pPr>
        <w:rPr>
          <w:lang w:val="en-GB"/>
        </w:rPr>
      </w:pPr>
      <w:r w:rsidRPr="006C1AA1">
        <w:rPr>
          <w:lang w:val="en-GB"/>
        </w:rPr>
        <w:t>NACE code 72: Scientific research and development</w:t>
      </w:r>
    </w:p>
    <w:p w14:paraId="77EDE1BC" w14:textId="77777777" w:rsidR="00914B32" w:rsidRDefault="00914B32" w:rsidP="00914B32">
      <w:pPr>
        <w:rPr>
          <w:lang w:val="en-GB"/>
        </w:rPr>
      </w:pPr>
    </w:p>
    <w:tbl>
      <w:tblPr>
        <w:tblW w:w="139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554"/>
        <w:gridCol w:w="347"/>
        <w:gridCol w:w="381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452"/>
        <w:gridCol w:w="347"/>
        <w:gridCol w:w="347"/>
        <w:gridCol w:w="347"/>
        <w:gridCol w:w="347"/>
        <w:gridCol w:w="347"/>
        <w:gridCol w:w="347"/>
        <w:gridCol w:w="469"/>
        <w:gridCol w:w="402"/>
        <w:gridCol w:w="347"/>
        <w:gridCol w:w="384"/>
        <w:gridCol w:w="632"/>
        <w:gridCol w:w="632"/>
      </w:tblGrid>
      <w:tr w:rsidR="00914B32" w:rsidRPr="00FB566F" w14:paraId="5B37C41E" w14:textId="77777777" w:rsidTr="0052514B">
        <w:trPr>
          <w:trHeight w:val="1998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F286" w14:textId="77777777" w:rsidR="00914B32" w:rsidRPr="00FB566F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ISCO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05A0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4D16AA35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Physical and Sports Activity 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798CA059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Administration and Management 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22F06228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Agriculture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7AF25AB1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Graphic Arts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3E8E210D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Trade and marketing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6D96C729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Construction and Civil work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4C636F1F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Electricity and Electronics 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1DAAE296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Energy and Water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3FC364AA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Mechanical manufacturing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45F9B53C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Hospitality and tourism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17AA92B8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Personal image 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05CB611B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Image and Sound 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66590E7D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Food Industry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018DCEC5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Information and Communication Technology 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38420A9F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Installation and Maintenance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589E524C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Wood, Furniture and Cork 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4CC81F6D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Maritime and Fishing Industry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346A6F11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Chemistry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7233AA2D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Health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431479BB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Security and Environment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038EDEAB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Sociocultural and Community Services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1B00F088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 xml:space="preserve">Textiles, Clothing Industry and Leather 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0E1863E8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Transport and vehicles Maintenance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textDirection w:val="btLr"/>
            <w:vAlign w:val="center"/>
            <w:hideMark/>
          </w:tcPr>
          <w:p w14:paraId="58BD6E3B" w14:textId="77777777" w:rsidR="00914B32" w:rsidRPr="00FB566F" w:rsidRDefault="00914B32" w:rsidP="0052514B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Total  Graduates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textDirection w:val="btLr"/>
            <w:vAlign w:val="center"/>
            <w:hideMark/>
          </w:tcPr>
          <w:p w14:paraId="763ABB0D" w14:textId="77777777" w:rsidR="00914B32" w:rsidRPr="00FB566F" w:rsidRDefault="00914B32" w:rsidP="0052514B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FB566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GB"/>
              </w:rPr>
              <w:t xml:space="preserve">% </w:t>
            </w:r>
            <w:proofErr w:type="gramStart"/>
            <w:r w:rsidRPr="00FB566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GB"/>
              </w:rPr>
              <w:t>of  VET</w:t>
            </w:r>
            <w:proofErr w:type="gramEnd"/>
            <w:r w:rsidRPr="00FB566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GB"/>
              </w:rPr>
              <w:t xml:space="preserve"> graduates by occupation per activity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textDirection w:val="btLr"/>
            <w:vAlign w:val="center"/>
            <w:hideMark/>
          </w:tcPr>
          <w:p w14:paraId="4626D7F6" w14:textId="77777777" w:rsidR="00914B32" w:rsidRPr="00FB566F" w:rsidRDefault="00914B32" w:rsidP="0052514B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%  Matched Graduates </w:t>
            </w:r>
          </w:p>
        </w:tc>
      </w:tr>
      <w:tr w:rsidR="00914B32" w:rsidRPr="00FB566F" w14:paraId="728D6DCF" w14:textId="77777777" w:rsidTr="0052514B">
        <w:trPr>
          <w:trHeight w:val="103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BA53E" w14:textId="77777777" w:rsidR="00914B32" w:rsidRPr="00FB566F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31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EF60C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Science and Engineering Associate Professionals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1D885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C159A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559A8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D826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FC94A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9CDB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590F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62E84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34F8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FA6A5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8DA49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B144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51DD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6903B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7FA15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1B88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08554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4037DE94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27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29F4B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5DDAE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4E964975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CE10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27782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F6A4E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53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DEF0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39%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7BE54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51%</w:t>
            </w:r>
          </w:p>
        </w:tc>
      </w:tr>
      <w:tr w:rsidR="00914B32" w:rsidRPr="00FB566F" w14:paraId="6C5612B9" w14:textId="77777777" w:rsidTr="0052514B">
        <w:trPr>
          <w:trHeight w:val="10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AA179" w14:textId="77777777" w:rsidR="00914B32" w:rsidRPr="00FB566F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32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181CA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Health Associate Professionals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CEC42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0A3ED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D8FFE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9D564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C6088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FF6FB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2D02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84142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C59B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9B789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2F39D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896CA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DAB89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A6CD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DD47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D805F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2A8DB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4724CC6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33688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28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FDD72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58AF105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1CC3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448A5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3ED0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8445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31%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3671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26%</w:t>
            </w:r>
          </w:p>
        </w:tc>
      </w:tr>
      <w:tr w:rsidR="00914B32" w:rsidRPr="00FB566F" w14:paraId="2BABD10E" w14:textId="77777777" w:rsidTr="0052514B">
        <w:trPr>
          <w:trHeight w:val="10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946B5" w14:textId="77777777" w:rsidR="00914B32" w:rsidRPr="00FB566F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35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A5F34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Information and Communications Technicians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3126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4C77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4EAD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2D07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43734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694F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CAD3A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E757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C550D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7CE3A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F8699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B7B6A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A778F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991E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FF6EF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0ED6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FE28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4E314C4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8ECEE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640D4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46E1BABD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5C79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5D68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3AC24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FDCA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6%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020E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0%</w:t>
            </w:r>
          </w:p>
        </w:tc>
      </w:tr>
      <w:tr w:rsidR="00914B32" w:rsidRPr="00FB566F" w14:paraId="51E4A6B9" w14:textId="77777777" w:rsidTr="0052514B">
        <w:trPr>
          <w:trHeight w:val="10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FDF53" w14:textId="77777777" w:rsidR="00914B32" w:rsidRPr="00FB566F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41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759CE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General and Keyboard Clerks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D07FB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8015A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89305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CD89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D23E4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6CD4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DE26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35984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DFD89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44FC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56B6B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6D7E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50E82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A7269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3F02D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1B382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04ECD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747C00B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52C9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BDC0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5735674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76A4E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5FA92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A6A69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120E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6%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800D4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0%</w:t>
            </w:r>
          </w:p>
        </w:tc>
      </w:tr>
      <w:tr w:rsidR="00914B32" w:rsidRPr="00FB566F" w14:paraId="5F09AABA" w14:textId="77777777" w:rsidTr="0052514B">
        <w:trPr>
          <w:trHeight w:val="10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CDBA7" w14:textId="77777777" w:rsidR="00914B32" w:rsidRPr="00FB566F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43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36457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Numerical and Material Recording Clerks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D532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C725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A2AC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8B5BE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112F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1588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D57D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04439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62C79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52222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B35B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86C44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E752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103CD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BB6E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37C54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56AE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10F2BEDE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0FEC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BC22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50A36D04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A040D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A3925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F12CA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09AC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4%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DFA5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0%</w:t>
            </w:r>
          </w:p>
        </w:tc>
      </w:tr>
      <w:tr w:rsidR="00914B32" w:rsidRPr="00FB566F" w14:paraId="6560F172" w14:textId="77777777" w:rsidTr="0052514B">
        <w:trPr>
          <w:trHeight w:val="10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79A95" w14:textId="77777777" w:rsidR="00914B32" w:rsidRPr="00FB566F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72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20705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Metal, Machinery and Related Trades Workers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409D5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A010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547E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50A4B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8BCC2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E2C54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761CA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F62F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47CBE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244CB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5C2F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54AF2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8F38A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3D5DD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06C3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4F152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AA11E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7153DCEE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F78EB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E9CE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4F36E37F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27035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7586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73545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3675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4%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0553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0%</w:t>
            </w:r>
          </w:p>
        </w:tc>
      </w:tr>
      <w:tr w:rsidR="00914B32" w:rsidRPr="00FB566F" w14:paraId="362C384A" w14:textId="77777777" w:rsidTr="0052514B">
        <w:trPr>
          <w:trHeight w:val="10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B888A" w14:textId="77777777" w:rsidR="00914B32" w:rsidRPr="00FB566F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20613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Science and Engineering Professionals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FEEF9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FD22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CDF49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E95D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71F6D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D715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0E64D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FE27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F44C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D2DAE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E1AF8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D5CC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C4EF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D9D4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6FD24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A13D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7D6B4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147488B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CA4D9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CFBA9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4D8F72A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DB4CE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DF14A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E956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64B04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3%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88D9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0%</w:t>
            </w:r>
          </w:p>
        </w:tc>
      </w:tr>
      <w:tr w:rsidR="00914B32" w:rsidRPr="00FB566F" w14:paraId="35874605" w14:textId="77777777" w:rsidTr="0052514B">
        <w:trPr>
          <w:trHeight w:val="10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83A56" w14:textId="77777777" w:rsidR="00914B32" w:rsidRPr="00FB566F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2CBB5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Information and Communications Technology Professionals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DD02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6085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B75C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16022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1A4DD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E61B8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7827E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613E2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5A57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969F9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3419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7DFF2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7398E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7D2FB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5AB3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65A7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A2A7A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70EC6595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1E81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2521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71830C1F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4F912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4127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51A6D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38E1A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1%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F78B9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0%</w:t>
            </w:r>
          </w:p>
        </w:tc>
      </w:tr>
      <w:tr w:rsidR="00914B32" w:rsidRPr="00FB566F" w14:paraId="44480E41" w14:textId="77777777" w:rsidTr="0052514B">
        <w:trPr>
          <w:trHeight w:val="10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60E8D" w14:textId="77777777" w:rsidR="00914B32" w:rsidRPr="00FB566F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8FDCF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Business and Administration Professionals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DA5B9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B748A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28CCD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076EF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F55D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DCB1D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5EA7B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14D7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4E34F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11FD2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E982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EDF7D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08C69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7755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DFC6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8B4D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D6EA5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7C6A9D09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74E18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BB0E2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3F5D907D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CE2B5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1DE5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ABBD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50EF4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1%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B9D8E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0%</w:t>
            </w:r>
          </w:p>
        </w:tc>
      </w:tr>
      <w:tr w:rsidR="00914B32" w:rsidRPr="00FB566F" w14:paraId="343232C0" w14:textId="77777777" w:rsidTr="0052514B">
        <w:trPr>
          <w:trHeight w:val="10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799E6" w14:textId="77777777" w:rsidR="00914B32" w:rsidRPr="00FB566F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33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7CE92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Business and Administration Associate Professionals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C6B7D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479F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70318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E82D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D504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CE6FD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6712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F6E62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A8C8E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EED1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A6C7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FD44A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00A8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0A94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9A55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7B639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6701D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50F7E658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CA7B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A1675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57CC4238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555A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2E1E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1EBCF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02C35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1%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CB615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0%</w:t>
            </w:r>
          </w:p>
        </w:tc>
      </w:tr>
      <w:tr w:rsidR="00914B32" w:rsidRPr="00FB566F" w14:paraId="68A30AEC" w14:textId="77777777" w:rsidTr="0052514B">
        <w:trPr>
          <w:trHeight w:val="10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1B18A" w14:textId="77777777" w:rsidR="00914B32" w:rsidRPr="00FB566F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34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4C10A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Legal, Social, Cultural and Related Associate Professionals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E8888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89275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7968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694FA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E362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04F69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32F6F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F895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3DA05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FB362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1679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07734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9F43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9974D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E31D9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B451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71B49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568EB0B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F07BF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8EFFF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2A9BD9A9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A01EF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909FD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0F26B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0E5F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1%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2E835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0%</w:t>
            </w:r>
          </w:p>
        </w:tc>
      </w:tr>
      <w:tr w:rsidR="00914B32" w:rsidRPr="00FB566F" w14:paraId="60AEFC55" w14:textId="77777777" w:rsidTr="0052514B">
        <w:trPr>
          <w:trHeight w:val="10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6FF7D" w14:textId="77777777" w:rsidR="00914B32" w:rsidRPr="00FB566F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52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42CA3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Sales Workers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134F8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9DA1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FC56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594C2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885C2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02E8F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6D79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9020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F09B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40558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E01B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3E5E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79979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7868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0E58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12E19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263AE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4436C195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D53E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7EE6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3300BA95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2BA9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C6815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19678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62CD9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1%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33D99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0%</w:t>
            </w:r>
          </w:p>
        </w:tc>
      </w:tr>
      <w:tr w:rsidR="00914B32" w:rsidRPr="00FB566F" w14:paraId="2433DCAB" w14:textId="77777777" w:rsidTr="0052514B">
        <w:trPr>
          <w:trHeight w:val="10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33C58" w14:textId="77777777" w:rsidR="00914B32" w:rsidRPr="00FB566F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53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ED249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Personal Care Workers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61DF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7CE8A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B671D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F9B6D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A80E8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03C18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E2934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F8A7A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05B5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BE29B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1264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6670F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C683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5ED0E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3EFFB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A2502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A99BE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1878C39A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4998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38F5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008DC8DB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F366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6D3C8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74DBD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E1A5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1%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5247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0%</w:t>
            </w:r>
          </w:p>
        </w:tc>
      </w:tr>
      <w:tr w:rsidR="00914B32" w:rsidRPr="00FB566F" w14:paraId="1B350414" w14:textId="77777777" w:rsidTr="0052514B">
        <w:trPr>
          <w:trHeight w:val="10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548E3" w14:textId="77777777" w:rsidR="00914B32" w:rsidRPr="00FB566F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71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A1239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Building and Related Trades Workers (excluding Electricians)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9BB98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E9A79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8EF2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B3A74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E5014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2FB3D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D234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E7B7B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41C1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6625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68D9A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30E0F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F295F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2E5C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5A29E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C380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E39F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55A26EE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57A45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0878D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094D07F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6424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876B5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EAF22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179BA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1%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7AE4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0%</w:t>
            </w:r>
          </w:p>
        </w:tc>
      </w:tr>
      <w:tr w:rsidR="00914B32" w:rsidRPr="00FB566F" w14:paraId="65C06097" w14:textId="77777777" w:rsidTr="0052514B">
        <w:trPr>
          <w:trHeight w:val="10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A2E88" w14:textId="77777777" w:rsidR="00914B32" w:rsidRPr="00FB566F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81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80B3F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Stationary Plant and Machine Operators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442AF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F026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BE03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4892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F40D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83CFE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8CCE4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920F8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2914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C19B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2B7C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024C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FD2F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C299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3541F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F2F29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10226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6F1C45DE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13C3A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04A2B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450A504D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77D6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2B3AF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3FD32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5189F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1%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E3ABE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0%</w:t>
            </w:r>
          </w:p>
        </w:tc>
      </w:tr>
      <w:tr w:rsidR="00914B32" w:rsidRPr="00FB566F" w14:paraId="350EAA38" w14:textId="77777777" w:rsidTr="0052514B">
        <w:trPr>
          <w:trHeight w:val="10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66B55" w14:textId="77777777" w:rsidR="00914B32" w:rsidRPr="00FB566F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053A0" w14:textId="77777777" w:rsidR="00914B32" w:rsidRPr="00FB566F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Total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5005B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B9E1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CBBEF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2A90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B25EB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A80F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1457D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39F2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CA334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E0984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FB7BD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89CA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DE96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F627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05CF8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B80B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5D89B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0CB369F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38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59A7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31212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</w:tcPr>
          <w:p w14:paraId="4849081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7519D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2BAEA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99CC4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136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FEB6A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6FDAD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28%</w:t>
            </w:r>
          </w:p>
        </w:tc>
      </w:tr>
    </w:tbl>
    <w:p w14:paraId="0EA4EE0E" w14:textId="77777777" w:rsidR="00914B32" w:rsidRDefault="00914B32" w:rsidP="00914B32">
      <w:pPr>
        <w:rPr>
          <w:lang w:val="en-GB"/>
        </w:rPr>
      </w:pPr>
    </w:p>
    <w:p w14:paraId="684D3C0A" w14:textId="77777777" w:rsidR="00914B32" w:rsidRDefault="00914B32" w:rsidP="00914B32">
      <w:pPr>
        <w:rPr>
          <w:lang w:val="en-GB"/>
        </w:rPr>
      </w:pPr>
    </w:p>
    <w:p w14:paraId="76054B3C" w14:textId="77777777" w:rsidR="00914B32" w:rsidRDefault="00914B32" w:rsidP="00914B32">
      <w:pPr>
        <w:rPr>
          <w:lang w:val="en-GB"/>
        </w:rPr>
      </w:pPr>
    </w:p>
    <w:p w14:paraId="44242373" w14:textId="77777777" w:rsidR="00914B32" w:rsidRDefault="00914B32" w:rsidP="00914B32">
      <w:pPr>
        <w:rPr>
          <w:lang w:val="en-GB"/>
        </w:rPr>
      </w:pPr>
    </w:p>
    <w:p w14:paraId="3970C6EC" w14:textId="77777777" w:rsidR="00914B32" w:rsidRDefault="00914B32" w:rsidP="00914B32">
      <w:pPr>
        <w:rPr>
          <w:lang w:val="en-GB"/>
        </w:rPr>
      </w:pPr>
    </w:p>
    <w:p w14:paraId="368C24E6" w14:textId="77777777" w:rsidR="00914B32" w:rsidRDefault="00914B32" w:rsidP="00914B32">
      <w:pPr>
        <w:rPr>
          <w:lang w:val="en-GB"/>
        </w:rPr>
      </w:pPr>
    </w:p>
    <w:p w14:paraId="39706B3D" w14:textId="77777777" w:rsidR="00914B32" w:rsidRDefault="00914B32" w:rsidP="00914B32">
      <w:pPr>
        <w:rPr>
          <w:lang w:val="en-GB"/>
        </w:rPr>
      </w:pPr>
    </w:p>
    <w:p w14:paraId="28CEDB47" w14:textId="77777777" w:rsidR="00914B32" w:rsidRDefault="00914B32" w:rsidP="00914B32">
      <w:pPr>
        <w:rPr>
          <w:lang w:val="en-GB"/>
        </w:rPr>
      </w:pPr>
    </w:p>
    <w:p w14:paraId="22BEFDA6" w14:textId="77777777" w:rsidR="00914B32" w:rsidRDefault="00914B32" w:rsidP="00914B32">
      <w:pPr>
        <w:rPr>
          <w:lang w:val="en-GB"/>
        </w:rPr>
      </w:pPr>
    </w:p>
    <w:p w14:paraId="14158E64" w14:textId="77777777" w:rsidR="00914B32" w:rsidRDefault="00914B32" w:rsidP="00914B32">
      <w:pPr>
        <w:rPr>
          <w:lang w:val="en-GB"/>
        </w:rPr>
      </w:pPr>
    </w:p>
    <w:p w14:paraId="33AE6236" w14:textId="77777777" w:rsidR="00914B32" w:rsidRDefault="00914B32" w:rsidP="00914B32">
      <w:pPr>
        <w:rPr>
          <w:lang w:val="en-GB"/>
        </w:rPr>
      </w:pPr>
      <w:r w:rsidRPr="006C1AA1">
        <w:rPr>
          <w:lang w:val="en-GB"/>
        </w:rPr>
        <w:t xml:space="preserve">NACE code 73: Advertising and market research </w:t>
      </w:r>
    </w:p>
    <w:p w14:paraId="43FA8B28" w14:textId="77777777" w:rsidR="00914B32" w:rsidRDefault="00914B32" w:rsidP="00914B32">
      <w:pPr>
        <w:rPr>
          <w:lang w:val="en-GB"/>
        </w:rPr>
      </w:pPr>
    </w:p>
    <w:tbl>
      <w:tblPr>
        <w:tblW w:w="13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3490"/>
        <w:gridCol w:w="347"/>
        <w:gridCol w:w="377"/>
        <w:gridCol w:w="347"/>
        <w:gridCol w:w="361"/>
        <w:gridCol w:w="361"/>
        <w:gridCol w:w="347"/>
        <w:gridCol w:w="347"/>
        <w:gridCol w:w="347"/>
        <w:gridCol w:w="347"/>
        <w:gridCol w:w="347"/>
        <w:gridCol w:w="347"/>
        <w:gridCol w:w="347"/>
        <w:gridCol w:w="347"/>
        <w:gridCol w:w="446"/>
        <w:gridCol w:w="347"/>
        <w:gridCol w:w="347"/>
        <w:gridCol w:w="347"/>
        <w:gridCol w:w="347"/>
        <w:gridCol w:w="347"/>
        <w:gridCol w:w="347"/>
        <w:gridCol w:w="462"/>
        <w:gridCol w:w="398"/>
        <w:gridCol w:w="347"/>
        <w:gridCol w:w="468"/>
        <w:gridCol w:w="623"/>
        <w:gridCol w:w="623"/>
      </w:tblGrid>
      <w:tr w:rsidR="00914B32" w:rsidRPr="006C1AA1" w14:paraId="1FAAF88F" w14:textId="77777777" w:rsidTr="0052514B">
        <w:trPr>
          <w:trHeight w:val="1998"/>
          <w:jc w:val="center"/>
        </w:trPr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7DB959B1" w14:textId="77777777" w:rsidR="00914B32" w:rsidRPr="006C1AA1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C1AA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ISCO</w:t>
            </w:r>
          </w:p>
        </w:tc>
        <w:tc>
          <w:tcPr>
            <w:tcW w:w="3490" w:type="dxa"/>
            <w:shd w:val="clear" w:color="auto" w:fill="auto"/>
            <w:noWrap/>
            <w:vAlign w:val="center"/>
            <w:hideMark/>
          </w:tcPr>
          <w:p w14:paraId="4AB2C52D" w14:textId="77777777" w:rsidR="00914B32" w:rsidRPr="006C1AA1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C1AA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dxa"/>
            <w:shd w:val="clear" w:color="000000" w:fill="D9E1F2"/>
            <w:textDirection w:val="btLr"/>
            <w:vAlign w:val="center"/>
            <w:hideMark/>
          </w:tcPr>
          <w:p w14:paraId="47431C26" w14:textId="77777777" w:rsidR="00914B32" w:rsidRPr="006C1AA1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C1AA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Physical and Sports Activity </w:t>
            </w:r>
          </w:p>
        </w:tc>
        <w:tc>
          <w:tcPr>
            <w:tcW w:w="377" w:type="dxa"/>
            <w:shd w:val="clear" w:color="000000" w:fill="D9E1F2"/>
            <w:textDirection w:val="btLr"/>
            <w:vAlign w:val="center"/>
            <w:hideMark/>
          </w:tcPr>
          <w:p w14:paraId="749BBE9C" w14:textId="77777777" w:rsidR="00914B32" w:rsidRPr="006C1AA1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C1AA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Administration and Management </w:t>
            </w:r>
          </w:p>
        </w:tc>
        <w:tc>
          <w:tcPr>
            <w:tcW w:w="346" w:type="dxa"/>
            <w:shd w:val="clear" w:color="000000" w:fill="D9E1F2"/>
            <w:textDirection w:val="btLr"/>
            <w:vAlign w:val="center"/>
            <w:hideMark/>
          </w:tcPr>
          <w:p w14:paraId="15EC5A97" w14:textId="77777777" w:rsidR="00914B32" w:rsidRPr="006C1AA1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C1AA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Agriculture</w:t>
            </w:r>
          </w:p>
        </w:tc>
        <w:tc>
          <w:tcPr>
            <w:tcW w:w="361" w:type="dxa"/>
            <w:shd w:val="clear" w:color="000000" w:fill="D9E1F2"/>
            <w:textDirection w:val="btLr"/>
            <w:vAlign w:val="center"/>
            <w:hideMark/>
          </w:tcPr>
          <w:p w14:paraId="275C0655" w14:textId="77777777" w:rsidR="00914B32" w:rsidRPr="006C1AA1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C1AA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Graphic Arts</w:t>
            </w:r>
          </w:p>
        </w:tc>
        <w:tc>
          <w:tcPr>
            <w:tcW w:w="361" w:type="dxa"/>
            <w:shd w:val="clear" w:color="000000" w:fill="D9E1F2"/>
            <w:textDirection w:val="btLr"/>
            <w:vAlign w:val="center"/>
            <w:hideMark/>
          </w:tcPr>
          <w:p w14:paraId="106BBC8E" w14:textId="77777777" w:rsidR="00914B32" w:rsidRPr="006C1AA1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C1AA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Trade and marketing</w:t>
            </w:r>
          </w:p>
        </w:tc>
        <w:tc>
          <w:tcPr>
            <w:tcW w:w="347" w:type="dxa"/>
            <w:shd w:val="clear" w:color="000000" w:fill="D9E1F2"/>
            <w:textDirection w:val="btLr"/>
            <w:vAlign w:val="center"/>
            <w:hideMark/>
          </w:tcPr>
          <w:p w14:paraId="102D469E" w14:textId="77777777" w:rsidR="00914B32" w:rsidRPr="006C1AA1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C1AA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Construction and Civil work</w:t>
            </w:r>
          </w:p>
        </w:tc>
        <w:tc>
          <w:tcPr>
            <w:tcW w:w="347" w:type="dxa"/>
            <w:shd w:val="clear" w:color="000000" w:fill="D9E1F2"/>
            <w:textDirection w:val="btLr"/>
            <w:vAlign w:val="center"/>
            <w:hideMark/>
          </w:tcPr>
          <w:p w14:paraId="33FAC343" w14:textId="77777777" w:rsidR="00914B32" w:rsidRPr="006C1AA1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C1AA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Electricity and Electronics </w:t>
            </w:r>
          </w:p>
        </w:tc>
        <w:tc>
          <w:tcPr>
            <w:tcW w:w="347" w:type="dxa"/>
            <w:shd w:val="clear" w:color="000000" w:fill="D9E1F2"/>
            <w:textDirection w:val="btLr"/>
            <w:vAlign w:val="center"/>
            <w:hideMark/>
          </w:tcPr>
          <w:p w14:paraId="3621AD18" w14:textId="77777777" w:rsidR="00914B32" w:rsidRPr="006C1AA1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C1AA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Energy and Water</w:t>
            </w:r>
          </w:p>
        </w:tc>
        <w:tc>
          <w:tcPr>
            <w:tcW w:w="347" w:type="dxa"/>
            <w:shd w:val="clear" w:color="000000" w:fill="D9E1F2"/>
            <w:textDirection w:val="btLr"/>
            <w:vAlign w:val="center"/>
            <w:hideMark/>
          </w:tcPr>
          <w:p w14:paraId="44FA3DB2" w14:textId="77777777" w:rsidR="00914B32" w:rsidRPr="006C1AA1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C1AA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Mechanical manufacturing</w:t>
            </w:r>
          </w:p>
        </w:tc>
        <w:tc>
          <w:tcPr>
            <w:tcW w:w="347" w:type="dxa"/>
            <w:shd w:val="clear" w:color="000000" w:fill="D9E1F2"/>
            <w:textDirection w:val="btLr"/>
            <w:vAlign w:val="center"/>
            <w:hideMark/>
          </w:tcPr>
          <w:p w14:paraId="4F1DB68C" w14:textId="77777777" w:rsidR="00914B32" w:rsidRPr="006C1AA1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C1AA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Hospitality and tourism</w:t>
            </w:r>
          </w:p>
        </w:tc>
        <w:tc>
          <w:tcPr>
            <w:tcW w:w="347" w:type="dxa"/>
            <w:shd w:val="clear" w:color="000000" w:fill="D9E1F2"/>
            <w:textDirection w:val="btLr"/>
            <w:vAlign w:val="center"/>
            <w:hideMark/>
          </w:tcPr>
          <w:p w14:paraId="41F0ED61" w14:textId="77777777" w:rsidR="00914B32" w:rsidRPr="006C1AA1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C1AA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Personal image </w:t>
            </w:r>
          </w:p>
        </w:tc>
        <w:tc>
          <w:tcPr>
            <w:tcW w:w="347" w:type="dxa"/>
            <w:shd w:val="clear" w:color="000000" w:fill="D9E1F2"/>
            <w:textDirection w:val="btLr"/>
            <w:vAlign w:val="center"/>
            <w:hideMark/>
          </w:tcPr>
          <w:p w14:paraId="52CF77E1" w14:textId="77777777" w:rsidR="00914B32" w:rsidRPr="006C1AA1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C1AA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Image and Sound </w:t>
            </w:r>
          </w:p>
        </w:tc>
        <w:tc>
          <w:tcPr>
            <w:tcW w:w="347" w:type="dxa"/>
            <w:shd w:val="clear" w:color="000000" w:fill="D9E1F2"/>
            <w:textDirection w:val="btLr"/>
            <w:vAlign w:val="center"/>
            <w:hideMark/>
          </w:tcPr>
          <w:p w14:paraId="7C36E42D" w14:textId="77777777" w:rsidR="00914B32" w:rsidRPr="006C1AA1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C1AA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Food Industry</w:t>
            </w:r>
          </w:p>
        </w:tc>
        <w:tc>
          <w:tcPr>
            <w:tcW w:w="446" w:type="dxa"/>
            <w:shd w:val="clear" w:color="000000" w:fill="D9E1F2"/>
            <w:textDirection w:val="btLr"/>
            <w:vAlign w:val="center"/>
            <w:hideMark/>
          </w:tcPr>
          <w:p w14:paraId="60DC92B3" w14:textId="77777777" w:rsidR="00914B32" w:rsidRPr="006C1AA1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C1AA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Information and Communication Technology </w:t>
            </w:r>
          </w:p>
        </w:tc>
        <w:tc>
          <w:tcPr>
            <w:tcW w:w="347" w:type="dxa"/>
            <w:shd w:val="clear" w:color="000000" w:fill="D9E1F2"/>
            <w:textDirection w:val="btLr"/>
            <w:vAlign w:val="center"/>
            <w:hideMark/>
          </w:tcPr>
          <w:p w14:paraId="08F4BCB7" w14:textId="77777777" w:rsidR="00914B32" w:rsidRPr="006C1AA1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C1AA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Installation and Maintenance</w:t>
            </w:r>
          </w:p>
        </w:tc>
        <w:tc>
          <w:tcPr>
            <w:tcW w:w="347" w:type="dxa"/>
            <w:shd w:val="clear" w:color="000000" w:fill="D9E1F2"/>
            <w:textDirection w:val="btLr"/>
            <w:vAlign w:val="center"/>
            <w:hideMark/>
          </w:tcPr>
          <w:p w14:paraId="2FF86A3C" w14:textId="77777777" w:rsidR="00914B32" w:rsidRPr="006C1AA1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C1AA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Wood, Furniture and Cork </w:t>
            </w:r>
          </w:p>
        </w:tc>
        <w:tc>
          <w:tcPr>
            <w:tcW w:w="347" w:type="dxa"/>
            <w:shd w:val="clear" w:color="000000" w:fill="D9E1F2"/>
            <w:textDirection w:val="btLr"/>
            <w:vAlign w:val="center"/>
            <w:hideMark/>
          </w:tcPr>
          <w:p w14:paraId="68104AA6" w14:textId="77777777" w:rsidR="00914B32" w:rsidRPr="006C1AA1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C1AA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Maritime and Fishing Industry</w:t>
            </w:r>
          </w:p>
        </w:tc>
        <w:tc>
          <w:tcPr>
            <w:tcW w:w="347" w:type="dxa"/>
            <w:shd w:val="clear" w:color="000000" w:fill="D9E1F2"/>
            <w:textDirection w:val="btLr"/>
            <w:vAlign w:val="center"/>
            <w:hideMark/>
          </w:tcPr>
          <w:p w14:paraId="540CADC0" w14:textId="77777777" w:rsidR="00914B32" w:rsidRPr="006C1AA1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C1AA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Chemistry</w:t>
            </w:r>
          </w:p>
        </w:tc>
        <w:tc>
          <w:tcPr>
            <w:tcW w:w="347" w:type="dxa"/>
            <w:shd w:val="clear" w:color="000000" w:fill="D9E1F2"/>
            <w:textDirection w:val="btLr"/>
            <w:vAlign w:val="center"/>
            <w:hideMark/>
          </w:tcPr>
          <w:p w14:paraId="05728ABA" w14:textId="77777777" w:rsidR="00914B32" w:rsidRPr="006C1AA1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C1AA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Health</w:t>
            </w:r>
          </w:p>
        </w:tc>
        <w:tc>
          <w:tcPr>
            <w:tcW w:w="347" w:type="dxa"/>
            <w:shd w:val="clear" w:color="000000" w:fill="D9E1F2"/>
            <w:textDirection w:val="btLr"/>
            <w:vAlign w:val="center"/>
            <w:hideMark/>
          </w:tcPr>
          <w:p w14:paraId="1640AB3C" w14:textId="77777777" w:rsidR="00914B32" w:rsidRPr="006C1AA1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C1AA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Security and Environment</w:t>
            </w:r>
          </w:p>
        </w:tc>
        <w:tc>
          <w:tcPr>
            <w:tcW w:w="462" w:type="dxa"/>
            <w:shd w:val="clear" w:color="000000" w:fill="D9E1F2"/>
            <w:textDirection w:val="btLr"/>
            <w:vAlign w:val="center"/>
            <w:hideMark/>
          </w:tcPr>
          <w:p w14:paraId="49F5CFF9" w14:textId="77777777" w:rsidR="00914B32" w:rsidRPr="006C1AA1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C1AA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Sociocultural and Community Services</w:t>
            </w:r>
          </w:p>
        </w:tc>
        <w:tc>
          <w:tcPr>
            <w:tcW w:w="398" w:type="dxa"/>
            <w:shd w:val="clear" w:color="000000" w:fill="D9E1F2"/>
            <w:textDirection w:val="btLr"/>
            <w:vAlign w:val="center"/>
            <w:hideMark/>
          </w:tcPr>
          <w:p w14:paraId="76385F9E" w14:textId="77777777" w:rsidR="00914B32" w:rsidRPr="006C1AA1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C1AA1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 xml:space="preserve">Textiles, Clothing Industry and Leather </w:t>
            </w:r>
          </w:p>
        </w:tc>
        <w:tc>
          <w:tcPr>
            <w:tcW w:w="347" w:type="dxa"/>
            <w:shd w:val="clear" w:color="000000" w:fill="D9E1F2"/>
            <w:textDirection w:val="btLr"/>
            <w:vAlign w:val="center"/>
            <w:hideMark/>
          </w:tcPr>
          <w:p w14:paraId="6BB91A45" w14:textId="77777777" w:rsidR="00914B32" w:rsidRPr="006C1AA1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C1AA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Transport and vehicles Maintenance</w:t>
            </w:r>
          </w:p>
        </w:tc>
        <w:tc>
          <w:tcPr>
            <w:tcW w:w="468" w:type="dxa"/>
            <w:shd w:val="clear" w:color="000000" w:fill="FFF2CC"/>
            <w:textDirection w:val="btLr"/>
            <w:vAlign w:val="center"/>
            <w:hideMark/>
          </w:tcPr>
          <w:p w14:paraId="3731BC3B" w14:textId="77777777" w:rsidR="00914B32" w:rsidRPr="006C1AA1" w:rsidRDefault="00914B32" w:rsidP="0052514B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6C1AA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Total  Graduates </w:t>
            </w:r>
          </w:p>
        </w:tc>
        <w:tc>
          <w:tcPr>
            <w:tcW w:w="623" w:type="dxa"/>
            <w:shd w:val="clear" w:color="000000" w:fill="FFF2CC"/>
            <w:textDirection w:val="btLr"/>
            <w:vAlign w:val="center"/>
            <w:hideMark/>
          </w:tcPr>
          <w:p w14:paraId="0A0F0452" w14:textId="77777777" w:rsidR="00914B32" w:rsidRPr="006C1AA1" w:rsidRDefault="00914B32" w:rsidP="0052514B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6C1AA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GB"/>
              </w:rPr>
              <w:t xml:space="preserve">% </w:t>
            </w:r>
            <w:proofErr w:type="gramStart"/>
            <w:r w:rsidRPr="006C1AA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GB"/>
              </w:rPr>
              <w:t>of  VET</w:t>
            </w:r>
            <w:proofErr w:type="gramEnd"/>
            <w:r w:rsidRPr="006C1AA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GB"/>
              </w:rPr>
              <w:t xml:space="preserve"> graduates by occupation per activity</w:t>
            </w:r>
          </w:p>
        </w:tc>
        <w:tc>
          <w:tcPr>
            <w:tcW w:w="623" w:type="dxa"/>
            <w:shd w:val="clear" w:color="000000" w:fill="FFF2CC"/>
            <w:textDirection w:val="btLr"/>
            <w:vAlign w:val="center"/>
            <w:hideMark/>
          </w:tcPr>
          <w:p w14:paraId="7D256BF1" w14:textId="77777777" w:rsidR="00914B32" w:rsidRPr="006C1AA1" w:rsidRDefault="00914B32" w:rsidP="0052514B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6C1AA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%  Matched Graduates </w:t>
            </w:r>
          </w:p>
        </w:tc>
      </w:tr>
      <w:tr w:rsidR="00914B32" w:rsidRPr="006C1AA1" w14:paraId="549E167C" w14:textId="77777777" w:rsidTr="0052514B">
        <w:trPr>
          <w:trHeight w:val="103"/>
          <w:jc w:val="center"/>
        </w:trPr>
        <w:tc>
          <w:tcPr>
            <w:tcW w:w="488" w:type="dxa"/>
            <w:shd w:val="clear" w:color="auto" w:fill="auto"/>
            <w:noWrap/>
          </w:tcPr>
          <w:p w14:paraId="7D0E5119" w14:textId="77777777" w:rsidR="00914B32" w:rsidRPr="00AC4D00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35</w:t>
            </w:r>
          </w:p>
        </w:tc>
        <w:tc>
          <w:tcPr>
            <w:tcW w:w="3490" w:type="dxa"/>
            <w:shd w:val="clear" w:color="auto" w:fill="auto"/>
            <w:noWrap/>
          </w:tcPr>
          <w:p w14:paraId="294A3367" w14:textId="77777777" w:rsidR="00914B32" w:rsidRPr="00AC4D00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Information and Communications Technicians</w:t>
            </w:r>
          </w:p>
        </w:tc>
        <w:tc>
          <w:tcPr>
            <w:tcW w:w="346" w:type="dxa"/>
            <w:shd w:val="clear" w:color="auto" w:fill="auto"/>
            <w:noWrap/>
          </w:tcPr>
          <w:p w14:paraId="1EA2D20F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77" w:type="dxa"/>
            <w:shd w:val="clear" w:color="000000" w:fill="E2EFDA"/>
            <w:noWrap/>
          </w:tcPr>
          <w:p w14:paraId="6761428B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1942B813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61" w:type="dxa"/>
            <w:shd w:val="clear" w:color="auto" w:fill="auto"/>
            <w:noWrap/>
          </w:tcPr>
          <w:p w14:paraId="2F9C61C2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61" w:type="dxa"/>
            <w:shd w:val="clear" w:color="000000" w:fill="E2EFDA"/>
            <w:noWrap/>
          </w:tcPr>
          <w:p w14:paraId="1D5F1370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347" w:type="dxa"/>
            <w:shd w:val="clear" w:color="auto" w:fill="auto"/>
            <w:noWrap/>
          </w:tcPr>
          <w:p w14:paraId="63797FDC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472B0266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47" w:type="dxa"/>
            <w:shd w:val="clear" w:color="auto" w:fill="auto"/>
            <w:noWrap/>
          </w:tcPr>
          <w:p w14:paraId="5807D6F9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3FCEF915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02366051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7B19B40D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241D5282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47" w:type="dxa"/>
            <w:shd w:val="clear" w:color="auto" w:fill="auto"/>
            <w:noWrap/>
          </w:tcPr>
          <w:p w14:paraId="13F3127B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14:paraId="6F18B692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  <w:tc>
          <w:tcPr>
            <w:tcW w:w="347" w:type="dxa"/>
            <w:shd w:val="clear" w:color="auto" w:fill="auto"/>
            <w:noWrap/>
          </w:tcPr>
          <w:p w14:paraId="22210098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67207CF1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47" w:type="dxa"/>
            <w:shd w:val="clear" w:color="auto" w:fill="auto"/>
            <w:noWrap/>
          </w:tcPr>
          <w:p w14:paraId="64660C74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39F8B55A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1552172A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47" w:type="dxa"/>
            <w:shd w:val="clear" w:color="auto" w:fill="auto"/>
            <w:noWrap/>
          </w:tcPr>
          <w:p w14:paraId="094F5517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</w:tcPr>
          <w:p w14:paraId="43801AFD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98" w:type="dxa"/>
            <w:shd w:val="clear" w:color="auto" w:fill="auto"/>
            <w:noWrap/>
          </w:tcPr>
          <w:p w14:paraId="24982844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7C4D6FB2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68" w:type="dxa"/>
            <w:shd w:val="clear" w:color="auto" w:fill="auto"/>
            <w:noWrap/>
          </w:tcPr>
          <w:p w14:paraId="41C30C4E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32</w:t>
            </w:r>
          </w:p>
        </w:tc>
        <w:tc>
          <w:tcPr>
            <w:tcW w:w="623" w:type="dxa"/>
            <w:shd w:val="clear" w:color="auto" w:fill="auto"/>
            <w:noWrap/>
          </w:tcPr>
          <w:p w14:paraId="72BBE3ED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30%</w:t>
            </w:r>
          </w:p>
        </w:tc>
        <w:tc>
          <w:tcPr>
            <w:tcW w:w="623" w:type="dxa"/>
            <w:shd w:val="clear" w:color="auto" w:fill="auto"/>
            <w:noWrap/>
          </w:tcPr>
          <w:p w14:paraId="2D23E1E7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16%</w:t>
            </w:r>
          </w:p>
        </w:tc>
      </w:tr>
      <w:tr w:rsidR="00914B32" w:rsidRPr="006C1AA1" w14:paraId="3E703C08" w14:textId="77777777" w:rsidTr="0052514B">
        <w:trPr>
          <w:trHeight w:val="103"/>
          <w:jc w:val="center"/>
        </w:trPr>
        <w:tc>
          <w:tcPr>
            <w:tcW w:w="488" w:type="dxa"/>
            <w:shd w:val="clear" w:color="auto" w:fill="auto"/>
            <w:noWrap/>
          </w:tcPr>
          <w:p w14:paraId="4FD17C65" w14:textId="77777777" w:rsidR="00914B32" w:rsidRPr="00AC4D00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  <w:tc>
          <w:tcPr>
            <w:tcW w:w="3490" w:type="dxa"/>
            <w:shd w:val="clear" w:color="auto" w:fill="auto"/>
            <w:noWrap/>
          </w:tcPr>
          <w:p w14:paraId="329E175E" w14:textId="77777777" w:rsidR="00914B32" w:rsidRPr="00AC4D00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Science and Engineering Professionals</w:t>
            </w:r>
          </w:p>
        </w:tc>
        <w:tc>
          <w:tcPr>
            <w:tcW w:w="346" w:type="dxa"/>
            <w:shd w:val="clear" w:color="auto" w:fill="auto"/>
            <w:noWrap/>
          </w:tcPr>
          <w:p w14:paraId="75F34178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77" w:type="dxa"/>
            <w:shd w:val="clear" w:color="000000" w:fill="E2EFDA"/>
            <w:noWrap/>
          </w:tcPr>
          <w:p w14:paraId="10238E02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46" w:type="dxa"/>
            <w:shd w:val="clear" w:color="auto" w:fill="auto"/>
            <w:noWrap/>
          </w:tcPr>
          <w:p w14:paraId="3F0BAE7B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61" w:type="dxa"/>
            <w:shd w:val="clear" w:color="auto" w:fill="auto"/>
            <w:noWrap/>
          </w:tcPr>
          <w:p w14:paraId="3E3170A9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361" w:type="dxa"/>
            <w:shd w:val="clear" w:color="000000" w:fill="E2EFDA"/>
            <w:noWrap/>
          </w:tcPr>
          <w:p w14:paraId="09BBE448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47" w:type="dxa"/>
            <w:shd w:val="clear" w:color="auto" w:fill="auto"/>
            <w:noWrap/>
          </w:tcPr>
          <w:p w14:paraId="08314C51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66496EB4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2A28E0D5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7D46255D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071466C3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34B6F1A0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69605619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47" w:type="dxa"/>
            <w:shd w:val="clear" w:color="auto" w:fill="auto"/>
            <w:noWrap/>
          </w:tcPr>
          <w:p w14:paraId="2FD3E828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14:paraId="6F7E0FA9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522BAB06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704CDCEB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4FC4181C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30DDC403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46B578C3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3AE6AA3B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</w:tcPr>
          <w:p w14:paraId="3E1D67A9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98" w:type="dxa"/>
            <w:shd w:val="clear" w:color="auto" w:fill="auto"/>
            <w:noWrap/>
          </w:tcPr>
          <w:p w14:paraId="091E8A27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73A69FC7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68" w:type="dxa"/>
            <w:shd w:val="clear" w:color="auto" w:fill="auto"/>
            <w:noWrap/>
          </w:tcPr>
          <w:p w14:paraId="5A4C9C8A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623" w:type="dxa"/>
            <w:shd w:val="clear" w:color="auto" w:fill="auto"/>
            <w:noWrap/>
          </w:tcPr>
          <w:p w14:paraId="481E2EBA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10%</w:t>
            </w:r>
          </w:p>
        </w:tc>
        <w:tc>
          <w:tcPr>
            <w:tcW w:w="623" w:type="dxa"/>
            <w:shd w:val="clear" w:color="auto" w:fill="auto"/>
            <w:noWrap/>
          </w:tcPr>
          <w:p w14:paraId="48F3722E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18%</w:t>
            </w:r>
          </w:p>
        </w:tc>
      </w:tr>
      <w:tr w:rsidR="00914B32" w:rsidRPr="006C1AA1" w14:paraId="09A50323" w14:textId="77777777" w:rsidTr="0052514B">
        <w:trPr>
          <w:trHeight w:val="103"/>
          <w:jc w:val="center"/>
        </w:trPr>
        <w:tc>
          <w:tcPr>
            <w:tcW w:w="488" w:type="dxa"/>
            <w:shd w:val="clear" w:color="auto" w:fill="auto"/>
            <w:noWrap/>
          </w:tcPr>
          <w:p w14:paraId="72BBD944" w14:textId="77777777" w:rsidR="00914B32" w:rsidRPr="00AC4D00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52</w:t>
            </w:r>
          </w:p>
        </w:tc>
        <w:tc>
          <w:tcPr>
            <w:tcW w:w="3490" w:type="dxa"/>
            <w:shd w:val="clear" w:color="auto" w:fill="auto"/>
            <w:noWrap/>
          </w:tcPr>
          <w:p w14:paraId="2B8B0828" w14:textId="77777777" w:rsidR="00914B32" w:rsidRPr="00AC4D00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Sales Workers</w:t>
            </w:r>
          </w:p>
        </w:tc>
        <w:tc>
          <w:tcPr>
            <w:tcW w:w="346" w:type="dxa"/>
            <w:shd w:val="clear" w:color="auto" w:fill="auto"/>
            <w:noWrap/>
          </w:tcPr>
          <w:p w14:paraId="0FC4A327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77" w:type="dxa"/>
            <w:shd w:val="clear" w:color="000000" w:fill="E2EFDA"/>
            <w:noWrap/>
          </w:tcPr>
          <w:p w14:paraId="05B3C0A0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46" w:type="dxa"/>
            <w:shd w:val="clear" w:color="auto" w:fill="auto"/>
            <w:noWrap/>
          </w:tcPr>
          <w:p w14:paraId="5BF1691B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61" w:type="dxa"/>
            <w:shd w:val="clear" w:color="auto" w:fill="auto"/>
            <w:noWrap/>
          </w:tcPr>
          <w:p w14:paraId="575A0660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61" w:type="dxa"/>
            <w:shd w:val="clear" w:color="000000" w:fill="E2EFDA"/>
            <w:noWrap/>
          </w:tcPr>
          <w:p w14:paraId="33B37B59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47" w:type="dxa"/>
            <w:shd w:val="clear" w:color="auto" w:fill="auto"/>
            <w:noWrap/>
          </w:tcPr>
          <w:p w14:paraId="078FE372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36154549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47" w:type="dxa"/>
            <w:shd w:val="clear" w:color="auto" w:fill="auto"/>
            <w:noWrap/>
          </w:tcPr>
          <w:p w14:paraId="690FD630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1F98D305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44E429A7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001EC669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47" w:type="dxa"/>
            <w:shd w:val="clear" w:color="auto" w:fill="auto"/>
            <w:noWrap/>
          </w:tcPr>
          <w:p w14:paraId="37AE5C59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47" w:type="dxa"/>
            <w:shd w:val="clear" w:color="auto" w:fill="auto"/>
            <w:noWrap/>
          </w:tcPr>
          <w:p w14:paraId="371990A2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14:paraId="6ACE77F5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47" w:type="dxa"/>
            <w:shd w:val="clear" w:color="auto" w:fill="auto"/>
            <w:noWrap/>
          </w:tcPr>
          <w:p w14:paraId="0DDCDB6E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6CDAD450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220FFA99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5A0D8B09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549BAEBC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47" w:type="dxa"/>
            <w:shd w:val="clear" w:color="auto" w:fill="auto"/>
            <w:noWrap/>
          </w:tcPr>
          <w:p w14:paraId="738B53A9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</w:tcPr>
          <w:p w14:paraId="431573C7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98" w:type="dxa"/>
            <w:shd w:val="clear" w:color="auto" w:fill="auto"/>
            <w:noWrap/>
          </w:tcPr>
          <w:p w14:paraId="29077D06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1F541FF4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68" w:type="dxa"/>
            <w:shd w:val="clear" w:color="auto" w:fill="auto"/>
            <w:noWrap/>
          </w:tcPr>
          <w:p w14:paraId="795AA622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623" w:type="dxa"/>
            <w:shd w:val="clear" w:color="auto" w:fill="auto"/>
            <w:noWrap/>
          </w:tcPr>
          <w:p w14:paraId="25A46608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10%</w:t>
            </w:r>
          </w:p>
        </w:tc>
        <w:tc>
          <w:tcPr>
            <w:tcW w:w="623" w:type="dxa"/>
            <w:shd w:val="clear" w:color="auto" w:fill="auto"/>
            <w:noWrap/>
          </w:tcPr>
          <w:p w14:paraId="2EEB082A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18%</w:t>
            </w:r>
          </w:p>
        </w:tc>
      </w:tr>
      <w:tr w:rsidR="00914B32" w:rsidRPr="006C1AA1" w14:paraId="06350787" w14:textId="77777777" w:rsidTr="0052514B">
        <w:trPr>
          <w:trHeight w:val="103"/>
          <w:jc w:val="center"/>
        </w:trPr>
        <w:tc>
          <w:tcPr>
            <w:tcW w:w="488" w:type="dxa"/>
            <w:shd w:val="clear" w:color="auto" w:fill="auto"/>
            <w:noWrap/>
          </w:tcPr>
          <w:p w14:paraId="1A75FAF5" w14:textId="77777777" w:rsidR="00914B32" w:rsidRPr="00AC4D00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42</w:t>
            </w:r>
          </w:p>
        </w:tc>
        <w:tc>
          <w:tcPr>
            <w:tcW w:w="3490" w:type="dxa"/>
            <w:shd w:val="clear" w:color="auto" w:fill="auto"/>
            <w:noWrap/>
          </w:tcPr>
          <w:p w14:paraId="3B29470C" w14:textId="77777777" w:rsidR="00914B32" w:rsidRPr="00AC4D00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Customer Services Clerks</w:t>
            </w:r>
          </w:p>
        </w:tc>
        <w:tc>
          <w:tcPr>
            <w:tcW w:w="346" w:type="dxa"/>
            <w:shd w:val="clear" w:color="auto" w:fill="auto"/>
            <w:noWrap/>
          </w:tcPr>
          <w:p w14:paraId="39975A1F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77" w:type="dxa"/>
            <w:shd w:val="clear" w:color="000000" w:fill="E2EFDA"/>
            <w:noWrap/>
          </w:tcPr>
          <w:p w14:paraId="7E692B07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46" w:type="dxa"/>
            <w:shd w:val="clear" w:color="auto" w:fill="auto"/>
            <w:noWrap/>
          </w:tcPr>
          <w:p w14:paraId="23A4AE98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61" w:type="dxa"/>
            <w:shd w:val="clear" w:color="auto" w:fill="auto"/>
            <w:noWrap/>
          </w:tcPr>
          <w:p w14:paraId="7FCACB37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61" w:type="dxa"/>
            <w:shd w:val="clear" w:color="000000" w:fill="E2EFDA"/>
            <w:noWrap/>
          </w:tcPr>
          <w:p w14:paraId="21E3008F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47" w:type="dxa"/>
            <w:shd w:val="clear" w:color="auto" w:fill="auto"/>
            <w:noWrap/>
          </w:tcPr>
          <w:p w14:paraId="1C991FEE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47" w:type="dxa"/>
            <w:shd w:val="clear" w:color="auto" w:fill="auto"/>
            <w:noWrap/>
          </w:tcPr>
          <w:p w14:paraId="396AA6DB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4B8FFEA4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6E28C6AC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2D5AA04F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47" w:type="dxa"/>
            <w:shd w:val="clear" w:color="auto" w:fill="auto"/>
            <w:noWrap/>
          </w:tcPr>
          <w:p w14:paraId="08C4B8DD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7DF4B8AB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305D75C7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14:paraId="0C7C1E4D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10A31CA2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5C8E3037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55DCA51E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0CB74266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6D7AF601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47" w:type="dxa"/>
            <w:shd w:val="clear" w:color="auto" w:fill="auto"/>
            <w:noWrap/>
          </w:tcPr>
          <w:p w14:paraId="213C71FC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</w:tcPr>
          <w:p w14:paraId="26EDA07F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98" w:type="dxa"/>
            <w:shd w:val="clear" w:color="auto" w:fill="auto"/>
            <w:noWrap/>
          </w:tcPr>
          <w:p w14:paraId="0532FAB6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0FC8D20A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68" w:type="dxa"/>
            <w:shd w:val="clear" w:color="auto" w:fill="auto"/>
            <w:noWrap/>
          </w:tcPr>
          <w:p w14:paraId="262E8CC5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623" w:type="dxa"/>
            <w:shd w:val="clear" w:color="auto" w:fill="auto"/>
            <w:noWrap/>
          </w:tcPr>
          <w:p w14:paraId="62DB31D0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8%</w:t>
            </w:r>
          </w:p>
        </w:tc>
        <w:tc>
          <w:tcPr>
            <w:tcW w:w="623" w:type="dxa"/>
            <w:shd w:val="clear" w:color="auto" w:fill="auto"/>
            <w:noWrap/>
          </w:tcPr>
          <w:p w14:paraId="0E12E703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11%</w:t>
            </w:r>
          </w:p>
        </w:tc>
      </w:tr>
      <w:tr w:rsidR="00914B32" w:rsidRPr="006C1AA1" w14:paraId="70B91F23" w14:textId="77777777" w:rsidTr="0052514B">
        <w:trPr>
          <w:trHeight w:val="103"/>
          <w:jc w:val="center"/>
        </w:trPr>
        <w:tc>
          <w:tcPr>
            <w:tcW w:w="488" w:type="dxa"/>
            <w:shd w:val="clear" w:color="auto" w:fill="auto"/>
            <w:noWrap/>
          </w:tcPr>
          <w:p w14:paraId="3B6E8AAE" w14:textId="77777777" w:rsidR="00914B32" w:rsidRPr="00AC4D00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3490" w:type="dxa"/>
            <w:shd w:val="clear" w:color="auto" w:fill="auto"/>
            <w:noWrap/>
          </w:tcPr>
          <w:p w14:paraId="1ACAF760" w14:textId="77777777" w:rsidR="00914B32" w:rsidRPr="00AC4D00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Business and Administration Professionals</w:t>
            </w:r>
          </w:p>
        </w:tc>
        <w:tc>
          <w:tcPr>
            <w:tcW w:w="346" w:type="dxa"/>
            <w:shd w:val="clear" w:color="auto" w:fill="auto"/>
            <w:noWrap/>
          </w:tcPr>
          <w:p w14:paraId="7780E042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77" w:type="dxa"/>
            <w:shd w:val="clear" w:color="000000" w:fill="E2EFDA"/>
            <w:noWrap/>
          </w:tcPr>
          <w:p w14:paraId="262841A2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716AAEDA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61" w:type="dxa"/>
            <w:shd w:val="clear" w:color="auto" w:fill="auto"/>
            <w:noWrap/>
          </w:tcPr>
          <w:p w14:paraId="24C2DA95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61" w:type="dxa"/>
            <w:shd w:val="clear" w:color="000000" w:fill="E2EFDA"/>
            <w:noWrap/>
          </w:tcPr>
          <w:p w14:paraId="6248437E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347" w:type="dxa"/>
            <w:shd w:val="clear" w:color="auto" w:fill="auto"/>
            <w:noWrap/>
          </w:tcPr>
          <w:p w14:paraId="09522FEA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3104D024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20B1CE65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6047BFF2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3B9B9D27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47" w:type="dxa"/>
            <w:shd w:val="clear" w:color="auto" w:fill="auto"/>
            <w:noWrap/>
          </w:tcPr>
          <w:p w14:paraId="5BE8ACC5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0838E5F9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09DB4439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14:paraId="3BD4EC1D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47" w:type="dxa"/>
            <w:shd w:val="clear" w:color="auto" w:fill="auto"/>
            <w:noWrap/>
          </w:tcPr>
          <w:p w14:paraId="7272F138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3E9CE5A2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24224E19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531ACB2E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45F18318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5D3F1253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</w:tcPr>
          <w:p w14:paraId="57AED57D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98" w:type="dxa"/>
            <w:shd w:val="clear" w:color="auto" w:fill="auto"/>
            <w:noWrap/>
          </w:tcPr>
          <w:p w14:paraId="6941065B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7E9DCB1D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68" w:type="dxa"/>
            <w:shd w:val="clear" w:color="auto" w:fill="auto"/>
            <w:noWrap/>
          </w:tcPr>
          <w:p w14:paraId="0686139F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623" w:type="dxa"/>
            <w:shd w:val="clear" w:color="auto" w:fill="auto"/>
            <w:noWrap/>
          </w:tcPr>
          <w:p w14:paraId="60AB6671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6%</w:t>
            </w:r>
          </w:p>
        </w:tc>
        <w:tc>
          <w:tcPr>
            <w:tcW w:w="623" w:type="dxa"/>
            <w:shd w:val="clear" w:color="auto" w:fill="auto"/>
            <w:noWrap/>
          </w:tcPr>
          <w:p w14:paraId="2A85F949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57%</w:t>
            </w:r>
          </w:p>
        </w:tc>
      </w:tr>
      <w:tr w:rsidR="00914B32" w:rsidRPr="006C1AA1" w14:paraId="78B58116" w14:textId="77777777" w:rsidTr="0052514B">
        <w:trPr>
          <w:trHeight w:val="103"/>
          <w:jc w:val="center"/>
        </w:trPr>
        <w:tc>
          <w:tcPr>
            <w:tcW w:w="488" w:type="dxa"/>
            <w:shd w:val="clear" w:color="auto" w:fill="auto"/>
            <w:noWrap/>
          </w:tcPr>
          <w:p w14:paraId="08EC75B5" w14:textId="77777777" w:rsidR="00914B32" w:rsidRPr="00AC4D00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33</w:t>
            </w:r>
          </w:p>
        </w:tc>
        <w:tc>
          <w:tcPr>
            <w:tcW w:w="3490" w:type="dxa"/>
            <w:shd w:val="clear" w:color="auto" w:fill="auto"/>
            <w:noWrap/>
          </w:tcPr>
          <w:p w14:paraId="726C5B1F" w14:textId="77777777" w:rsidR="00914B32" w:rsidRPr="00AC4D00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Business and Administration Associate Professionals</w:t>
            </w:r>
          </w:p>
        </w:tc>
        <w:tc>
          <w:tcPr>
            <w:tcW w:w="346" w:type="dxa"/>
            <w:shd w:val="clear" w:color="auto" w:fill="auto"/>
            <w:noWrap/>
          </w:tcPr>
          <w:p w14:paraId="41F0A135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77" w:type="dxa"/>
            <w:shd w:val="clear" w:color="000000" w:fill="E2EFDA"/>
            <w:noWrap/>
          </w:tcPr>
          <w:p w14:paraId="47654C4A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142C8B27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61" w:type="dxa"/>
            <w:shd w:val="clear" w:color="auto" w:fill="auto"/>
            <w:noWrap/>
          </w:tcPr>
          <w:p w14:paraId="0BE30999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61" w:type="dxa"/>
            <w:shd w:val="clear" w:color="000000" w:fill="E2EFDA"/>
            <w:noWrap/>
          </w:tcPr>
          <w:p w14:paraId="1FF3EF6D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347" w:type="dxa"/>
            <w:shd w:val="clear" w:color="auto" w:fill="auto"/>
            <w:noWrap/>
          </w:tcPr>
          <w:p w14:paraId="6C34EEF4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45BFF5FC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47" w:type="dxa"/>
            <w:shd w:val="clear" w:color="auto" w:fill="auto"/>
            <w:noWrap/>
          </w:tcPr>
          <w:p w14:paraId="704C9B63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45F212CF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72C87420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0F1BE32B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3BE69FB2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1989368D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14:paraId="3FFE6C41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1E8BD9D3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47" w:type="dxa"/>
            <w:shd w:val="clear" w:color="auto" w:fill="auto"/>
            <w:noWrap/>
          </w:tcPr>
          <w:p w14:paraId="76302FD1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31A75FA9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7D0D9E3F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0E7CDE83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6770F25F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</w:tcPr>
          <w:p w14:paraId="730F1BD9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98" w:type="dxa"/>
            <w:shd w:val="clear" w:color="auto" w:fill="auto"/>
            <w:noWrap/>
          </w:tcPr>
          <w:p w14:paraId="25AC3EE8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5BF6137C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68" w:type="dxa"/>
            <w:shd w:val="clear" w:color="auto" w:fill="auto"/>
            <w:noWrap/>
          </w:tcPr>
          <w:p w14:paraId="0A5667A6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623" w:type="dxa"/>
            <w:shd w:val="clear" w:color="auto" w:fill="auto"/>
            <w:noWrap/>
          </w:tcPr>
          <w:p w14:paraId="2FD2F87D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6%</w:t>
            </w:r>
          </w:p>
        </w:tc>
        <w:tc>
          <w:tcPr>
            <w:tcW w:w="623" w:type="dxa"/>
            <w:shd w:val="clear" w:color="auto" w:fill="auto"/>
            <w:noWrap/>
          </w:tcPr>
          <w:p w14:paraId="4B939B31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71%</w:t>
            </w:r>
          </w:p>
        </w:tc>
      </w:tr>
      <w:tr w:rsidR="00914B32" w:rsidRPr="006C1AA1" w14:paraId="48D7FEDA" w14:textId="77777777" w:rsidTr="0052514B">
        <w:trPr>
          <w:trHeight w:val="103"/>
          <w:jc w:val="center"/>
        </w:trPr>
        <w:tc>
          <w:tcPr>
            <w:tcW w:w="488" w:type="dxa"/>
            <w:shd w:val="clear" w:color="auto" w:fill="auto"/>
            <w:noWrap/>
          </w:tcPr>
          <w:p w14:paraId="66262479" w14:textId="77777777" w:rsidR="00914B32" w:rsidRPr="00AC4D00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26</w:t>
            </w:r>
          </w:p>
        </w:tc>
        <w:tc>
          <w:tcPr>
            <w:tcW w:w="3490" w:type="dxa"/>
            <w:shd w:val="clear" w:color="auto" w:fill="auto"/>
            <w:noWrap/>
          </w:tcPr>
          <w:p w14:paraId="60521CFB" w14:textId="77777777" w:rsidR="00914B32" w:rsidRPr="00AC4D00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Legal, Social and Cultural Professionals</w:t>
            </w:r>
          </w:p>
        </w:tc>
        <w:tc>
          <w:tcPr>
            <w:tcW w:w="346" w:type="dxa"/>
            <w:shd w:val="clear" w:color="auto" w:fill="auto"/>
            <w:noWrap/>
          </w:tcPr>
          <w:p w14:paraId="492EC005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77" w:type="dxa"/>
            <w:shd w:val="clear" w:color="000000" w:fill="E2EFDA"/>
            <w:noWrap/>
          </w:tcPr>
          <w:p w14:paraId="21895CCE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2DBA0E46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61" w:type="dxa"/>
            <w:shd w:val="clear" w:color="auto" w:fill="auto"/>
            <w:noWrap/>
          </w:tcPr>
          <w:p w14:paraId="55C25930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61" w:type="dxa"/>
            <w:shd w:val="clear" w:color="000000" w:fill="E2EFDA"/>
            <w:noWrap/>
          </w:tcPr>
          <w:p w14:paraId="1BE46466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47" w:type="dxa"/>
            <w:shd w:val="clear" w:color="auto" w:fill="auto"/>
            <w:noWrap/>
          </w:tcPr>
          <w:p w14:paraId="23EC6E5B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40524F9B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30C4D024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0971BEF6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6BB79A96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47" w:type="dxa"/>
            <w:shd w:val="clear" w:color="auto" w:fill="auto"/>
            <w:noWrap/>
          </w:tcPr>
          <w:p w14:paraId="7DB267AC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40402300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778B9807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14:paraId="41544D5D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47" w:type="dxa"/>
            <w:shd w:val="clear" w:color="auto" w:fill="auto"/>
            <w:noWrap/>
          </w:tcPr>
          <w:p w14:paraId="5A28B656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66E7DB01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67C9A66E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3E02A779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06DF9AD0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4B42C679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</w:tcPr>
          <w:p w14:paraId="5BC4F08A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98" w:type="dxa"/>
            <w:shd w:val="clear" w:color="auto" w:fill="auto"/>
            <w:noWrap/>
          </w:tcPr>
          <w:p w14:paraId="2D4CBD25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7400F434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68" w:type="dxa"/>
            <w:shd w:val="clear" w:color="auto" w:fill="auto"/>
            <w:noWrap/>
          </w:tcPr>
          <w:p w14:paraId="63A55ED5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623" w:type="dxa"/>
            <w:shd w:val="clear" w:color="auto" w:fill="auto"/>
            <w:noWrap/>
          </w:tcPr>
          <w:p w14:paraId="5A33F99A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4%</w:t>
            </w:r>
          </w:p>
        </w:tc>
        <w:tc>
          <w:tcPr>
            <w:tcW w:w="623" w:type="dxa"/>
            <w:shd w:val="clear" w:color="auto" w:fill="auto"/>
            <w:noWrap/>
          </w:tcPr>
          <w:p w14:paraId="16FB7C30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25%</w:t>
            </w:r>
          </w:p>
        </w:tc>
      </w:tr>
      <w:tr w:rsidR="00914B32" w:rsidRPr="006C1AA1" w14:paraId="1B65D99D" w14:textId="77777777" w:rsidTr="0052514B">
        <w:trPr>
          <w:trHeight w:val="103"/>
          <w:jc w:val="center"/>
        </w:trPr>
        <w:tc>
          <w:tcPr>
            <w:tcW w:w="488" w:type="dxa"/>
            <w:shd w:val="clear" w:color="auto" w:fill="auto"/>
            <w:noWrap/>
          </w:tcPr>
          <w:p w14:paraId="2158BAA1" w14:textId="77777777" w:rsidR="00914B32" w:rsidRPr="00AC4D00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41</w:t>
            </w:r>
          </w:p>
        </w:tc>
        <w:tc>
          <w:tcPr>
            <w:tcW w:w="3490" w:type="dxa"/>
            <w:shd w:val="clear" w:color="auto" w:fill="auto"/>
            <w:noWrap/>
          </w:tcPr>
          <w:p w14:paraId="63FC6643" w14:textId="77777777" w:rsidR="00914B32" w:rsidRPr="00AC4D00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General and Keyboard Clerks</w:t>
            </w:r>
          </w:p>
        </w:tc>
        <w:tc>
          <w:tcPr>
            <w:tcW w:w="346" w:type="dxa"/>
            <w:shd w:val="clear" w:color="auto" w:fill="auto"/>
            <w:noWrap/>
          </w:tcPr>
          <w:p w14:paraId="64EC05E2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77" w:type="dxa"/>
            <w:shd w:val="clear" w:color="000000" w:fill="E2EFDA"/>
            <w:noWrap/>
          </w:tcPr>
          <w:p w14:paraId="4DAA9E5F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46" w:type="dxa"/>
            <w:shd w:val="clear" w:color="auto" w:fill="auto"/>
            <w:noWrap/>
          </w:tcPr>
          <w:p w14:paraId="258A723D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61" w:type="dxa"/>
            <w:shd w:val="clear" w:color="auto" w:fill="auto"/>
            <w:noWrap/>
          </w:tcPr>
          <w:p w14:paraId="4B4D4BD3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61" w:type="dxa"/>
            <w:shd w:val="clear" w:color="000000" w:fill="E2EFDA"/>
            <w:noWrap/>
          </w:tcPr>
          <w:p w14:paraId="6F62CA4C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3BF7ADFC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27DA7770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0324C3D5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34796213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2FB44660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31FCA8B1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44E063A5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47" w:type="dxa"/>
            <w:shd w:val="clear" w:color="auto" w:fill="auto"/>
            <w:noWrap/>
          </w:tcPr>
          <w:p w14:paraId="6F5B8682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14:paraId="254413B4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3FB49836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0E4035D3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505D89D6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2F7DBAB3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05702458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3A2F0A1A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</w:tcPr>
          <w:p w14:paraId="39A361E2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98" w:type="dxa"/>
            <w:shd w:val="clear" w:color="auto" w:fill="auto"/>
            <w:noWrap/>
          </w:tcPr>
          <w:p w14:paraId="4BEEFE28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2A992351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68" w:type="dxa"/>
            <w:shd w:val="clear" w:color="auto" w:fill="auto"/>
            <w:noWrap/>
          </w:tcPr>
          <w:p w14:paraId="4FECABA6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623" w:type="dxa"/>
            <w:shd w:val="clear" w:color="auto" w:fill="auto"/>
            <w:noWrap/>
          </w:tcPr>
          <w:p w14:paraId="4581D53F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4%</w:t>
            </w:r>
          </w:p>
        </w:tc>
        <w:tc>
          <w:tcPr>
            <w:tcW w:w="623" w:type="dxa"/>
            <w:shd w:val="clear" w:color="auto" w:fill="auto"/>
            <w:noWrap/>
          </w:tcPr>
          <w:p w14:paraId="20DEB8D7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0%</w:t>
            </w:r>
          </w:p>
        </w:tc>
      </w:tr>
      <w:tr w:rsidR="00914B32" w:rsidRPr="006C1AA1" w14:paraId="6B59A789" w14:textId="77777777" w:rsidTr="0052514B">
        <w:trPr>
          <w:trHeight w:val="103"/>
          <w:jc w:val="center"/>
        </w:trPr>
        <w:tc>
          <w:tcPr>
            <w:tcW w:w="488" w:type="dxa"/>
            <w:shd w:val="clear" w:color="auto" w:fill="auto"/>
            <w:noWrap/>
          </w:tcPr>
          <w:p w14:paraId="2D5A16C8" w14:textId="77777777" w:rsidR="00914B32" w:rsidRPr="00AC4D00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3490" w:type="dxa"/>
            <w:shd w:val="clear" w:color="auto" w:fill="auto"/>
            <w:noWrap/>
          </w:tcPr>
          <w:p w14:paraId="7428B9B7" w14:textId="77777777" w:rsidR="00914B32" w:rsidRPr="00AC4D00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Information and Communications Technology Professionals</w:t>
            </w:r>
          </w:p>
        </w:tc>
        <w:tc>
          <w:tcPr>
            <w:tcW w:w="346" w:type="dxa"/>
            <w:shd w:val="clear" w:color="auto" w:fill="auto"/>
            <w:noWrap/>
          </w:tcPr>
          <w:p w14:paraId="5969911F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77" w:type="dxa"/>
            <w:shd w:val="clear" w:color="000000" w:fill="E2EFDA"/>
            <w:noWrap/>
          </w:tcPr>
          <w:p w14:paraId="41F144FA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5FF0082E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61" w:type="dxa"/>
            <w:shd w:val="clear" w:color="auto" w:fill="auto"/>
            <w:noWrap/>
          </w:tcPr>
          <w:p w14:paraId="1676B2FE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61" w:type="dxa"/>
            <w:shd w:val="clear" w:color="000000" w:fill="E2EFDA"/>
            <w:noWrap/>
          </w:tcPr>
          <w:p w14:paraId="62BD6B6D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17CF146F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7E4FA603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50A0AA10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3EA91416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77745586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4501E519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74BECDD0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56EAADAE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14:paraId="0415D5A4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47" w:type="dxa"/>
            <w:shd w:val="clear" w:color="auto" w:fill="auto"/>
            <w:noWrap/>
          </w:tcPr>
          <w:p w14:paraId="54B1977E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47" w:type="dxa"/>
            <w:shd w:val="clear" w:color="auto" w:fill="auto"/>
            <w:noWrap/>
          </w:tcPr>
          <w:p w14:paraId="3C0DAF57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740C6C07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1B993711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5FE237A7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047DEF84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</w:tcPr>
          <w:p w14:paraId="6E5A595E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98" w:type="dxa"/>
            <w:shd w:val="clear" w:color="auto" w:fill="auto"/>
            <w:noWrap/>
          </w:tcPr>
          <w:p w14:paraId="1B2350C1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34DDBB47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68" w:type="dxa"/>
            <w:shd w:val="clear" w:color="auto" w:fill="auto"/>
            <w:noWrap/>
          </w:tcPr>
          <w:p w14:paraId="3966715A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623" w:type="dxa"/>
            <w:shd w:val="clear" w:color="auto" w:fill="auto"/>
            <w:noWrap/>
          </w:tcPr>
          <w:p w14:paraId="2A176C61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3%</w:t>
            </w:r>
          </w:p>
        </w:tc>
        <w:tc>
          <w:tcPr>
            <w:tcW w:w="623" w:type="dxa"/>
            <w:shd w:val="clear" w:color="auto" w:fill="auto"/>
            <w:noWrap/>
          </w:tcPr>
          <w:p w14:paraId="5FA5812E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0%</w:t>
            </w:r>
          </w:p>
        </w:tc>
      </w:tr>
      <w:tr w:rsidR="00914B32" w:rsidRPr="006C1AA1" w14:paraId="48D9C3F7" w14:textId="77777777" w:rsidTr="0052514B">
        <w:trPr>
          <w:trHeight w:val="103"/>
          <w:jc w:val="center"/>
        </w:trPr>
        <w:tc>
          <w:tcPr>
            <w:tcW w:w="488" w:type="dxa"/>
            <w:shd w:val="clear" w:color="auto" w:fill="auto"/>
            <w:noWrap/>
          </w:tcPr>
          <w:p w14:paraId="697D2D33" w14:textId="77777777" w:rsidR="00914B32" w:rsidRPr="00AC4D00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96</w:t>
            </w:r>
          </w:p>
        </w:tc>
        <w:tc>
          <w:tcPr>
            <w:tcW w:w="3490" w:type="dxa"/>
            <w:shd w:val="clear" w:color="auto" w:fill="auto"/>
            <w:noWrap/>
          </w:tcPr>
          <w:p w14:paraId="023BF63E" w14:textId="77777777" w:rsidR="00914B32" w:rsidRPr="00AC4D00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Refuse Workers and Other Elementary Workers</w:t>
            </w:r>
          </w:p>
        </w:tc>
        <w:tc>
          <w:tcPr>
            <w:tcW w:w="346" w:type="dxa"/>
            <w:shd w:val="clear" w:color="auto" w:fill="auto"/>
            <w:noWrap/>
          </w:tcPr>
          <w:p w14:paraId="51624D8A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77" w:type="dxa"/>
            <w:shd w:val="clear" w:color="000000" w:fill="E2EFDA"/>
            <w:noWrap/>
          </w:tcPr>
          <w:p w14:paraId="434576A2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5AE50AFA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61" w:type="dxa"/>
            <w:shd w:val="clear" w:color="auto" w:fill="auto"/>
            <w:noWrap/>
          </w:tcPr>
          <w:p w14:paraId="1FE308C4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61" w:type="dxa"/>
            <w:shd w:val="clear" w:color="000000" w:fill="E2EFDA"/>
            <w:noWrap/>
          </w:tcPr>
          <w:p w14:paraId="63D408EA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5866DE4F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7D6B6CB7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1D369787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525FD103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40E2380E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418D545E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65EA6779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6C90782D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14:paraId="7D5F53C6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4D1DD5D4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0CA10C72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47" w:type="dxa"/>
            <w:shd w:val="clear" w:color="auto" w:fill="auto"/>
            <w:noWrap/>
          </w:tcPr>
          <w:p w14:paraId="19673082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26BC9C75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47" w:type="dxa"/>
            <w:shd w:val="clear" w:color="auto" w:fill="auto"/>
            <w:noWrap/>
          </w:tcPr>
          <w:p w14:paraId="2CCAF4F2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47" w:type="dxa"/>
            <w:shd w:val="clear" w:color="auto" w:fill="auto"/>
            <w:noWrap/>
          </w:tcPr>
          <w:p w14:paraId="0123A37C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</w:tcPr>
          <w:p w14:paraId="4F438F08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98" w:type="dxa"/>
            <w:shd w:val="clear" w:color="auto" w:fill="auto"/>
            <w:noWrap/>
          </w:tcPr>
          <w:p w14:paraId="6DD30E94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54E345EA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68" w:type="dxa"/>
            <w:shd w:val="clear" w:color="auto" w:fill="auto"/>
            <w:noWrap/>
          </w:tcPr>
          <w:p w14:paraId="2DFE0F7B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623" w:type="dxa"/>
            <w:shd w:val="clear" w:color="auto" w:fill="auto"/>
            <w:noWrap/>
          </w:tcPr>
          <w:p w14:paraId="06A4A3A0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3%</w:t>
            </w:r>
          </w:p>
        </w:tc>
        <w:tc>
          <w:tcPr>
            <w:tcW w:w="623" w:type="dxa"/>
            <w:shd w:val="clear" w:color="auto" w:fill="auto"/>
            <w:noWrap/>
          </w:tcPr>
          <w:p w14:paraId="7525DE9B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0%</w:t>
            </w:r>
          </w:p>
        </w:tc>
      </w:tr>
      <w:tr w:rsidR="00914B32" w:rsidRPr="006C1AA1" w14:paraId="182B18F1" w14:textId="77777777" w:rsidTr="0052514B">
        <w:trPr>
          <w:trHeight w:val="103"/>
          <w:jc w:val="center"/>
        </w:trPr>
        <w:tc>
          <w:tcPr>
            <w:tcW w:w="488" w:type="dxa"/>
            <w:shd w:val="clear" w:color="auto" w:fill="auto"/>
            <w:noWrap/>
          </w:tcPr>
          <w:p w14:paraId="653FA4AF" w14:textId="77777777" w:rsidR="00914B32" w:rsidRPr="00AC4D00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3490" w:type="dxa"/>
            <w:shd w:val="clear" w:color="auto" w:fill="auto"/>
            <w:noWrap/>
          </w:tcPr>
          <w:p w14:paraId="559DB221" w14:textId="77777777" w:rsidR="00914B32" w:rsidRPr="00AC4D00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Production and Specialized Services Managers</w:t>
            </w:r>
          </w:p>
        </w:tc>
        <w:tc>
          <w:tcPr>
            <w:tcW w:w="346" w:type="dxa"/>
            <w:shd w:val="clear" w:color="auto" w:fill="auto"/>
            <w:noWrap/>
          </w:tcPr>
          <w:p w14:paraId="1DC76CB0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77" w:type="dxa"/>
            <w:shd w:val="clear" w:color="000000" w:fill="E2EFDA"/>
            <w:noWrap/>
          </w:tcPr>
          <w:p w14:paraId="06A16778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790B1DAA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61" w:type="dxa"/>
            <w:shd w:val="clear" w:color="auto" w:fill="auto"/>
            <w:noWrap/>
          </w:tcPr>
          <w:p w14:paraId="3A7DF001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61" w:type="dxa"/>
            <w:shd w:val="clear" w:color="000000" w:fill="E2EFDA"/>
            <w:noWrap/>
          </w:tcPr>
          <w:p w14:paraId="0C6D29E9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47" w:type="dxa"/>
            <w:shd w:val="clear" w:color="auto" w:fill="auto"/>
            <w:noWrap/>
          </w:tcPr>
          <w:p w14:paraId="52ED976D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7FD70AE2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77C97B95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0796EA29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43A1D114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31DED039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4BE6DA05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7246DE4F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14:paraId="23CB7D81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509A7AA1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515F583D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51C90FA0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29694372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464D297B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193D2EF3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</w:tcPr>
          <w:p w14:paraId="5B3EDCE5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98" w:type="dxa"/>
            <w:shd w:val="clear" w:color="auto" w:fill="auto"/>
            <w:noWrap/>
          </w:tcPr>
          <w:p w14:paraId="15AD1503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2C0BC312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68" w:type="dxa"/>
            <w:shd w:val="clear" w:color="auto" w:fill="auto"/>
            <w:noWrap/>
          </w:tcPr>
          <w:p w14:paraId="5A475F1B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23" w:type="dxa"/>
            <w:shd w:val="clear" w:color="auto" w:fill="auto"/>
            <w:noWrap/>
          </w:tcPr>
          <w:p w14:paraId="7F187947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2%</w:t>
            </w:r>
          </w:p>
        </w:tc>
        <w:tc>
          <w:tcPr>
            <w:tcW w:w="623" w:type="dxa"/>
            <w:shd w:val="clear" w:color="auto" w:fill="auto"/>
            <w:noWrap/>
          </w:tcPr>
          <w:p w14:paraId="68F19D44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914B32" w:rsidRPr="006C1AA1" w14:paraId="0DE5B442" w14:textId="77777777" w:rsidTr="0052514B">
        <w:trPr>
          <w:trHeight w:val="103"/>
          <w:jc w:val="center"/>
        </w:trPr>
        <w:tc>
          <w:tcPr>
            <w:tcW w:w="488" w:type="dxa"/>
            <w:shd w:val="clear" w:color="auto" w:fill="auto"/>
            <w:noWrap/>
          </w:tcPr>
          <w:p w14:paraId="486883DB" w14:textId="77777777" w:rsidR="00914B32" w:rsidRPr="00AC4D00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31</w:t>
            </w:r>
          </w:p>
        </w:tc>
        <w:tc>
          <w:tcPr>
            <w:tcW w:w="3490" w:type="dxa"/>
            <w:shd w:val="clear" w:color="auto" w:fill="auto"/>
            <w:noWrap/>
          </w:tcPr>
          <w:p w14:paraId="6C974C23" w14:textId="77777777" w:rsidR="00914B32" w:rsidRPr="00AC4D00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Science and Engineering Associate Professionals</w:t>
            </w:r>
          </w:p>
        </w:tc>
        <w:tc>
          <w:tcPr>
            <w:tcW w:w="346" w:type="dxa"/>
            <w:shd w:val="clear" w:color="auto" w:fill="auto"/>
            <w:noWrap/>
          </w:tcPr>
          <w:p w14:paraId="0350C3EB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77" w:type="dxa"/>
            <w:shd w:val="clear" w:color="000000" w:fill="E2EFDA"/>
            <w:noWrap/>
          </w:tcPr>
          <w:p w14:paraId="4C78C2BF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4FD3F1F4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61" w:type="dxa"/>
            <w:shd w:val="clear" w:color="auto" w:fill="auto"/>
            <w:noWrap/>
          </w:tcPr>
          <w:p w14:paraId="10F602F2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61" w:type="dxa"/>
            <w:shd w:val="clear" w:color="000000" w:fill="E2EFDA"/>
            <w:noWrap/>
          </w:tcPr>
          <w:p w14:paraId="48DBC792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47" w:type="dxa"/>
            <w:shd w:val="clear" w:color="auto" w:fill="auto"/>
            <w:noWrap/>
          </w:tcPr>
          <w:p w14:paraId="3283F4B8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0B501807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1AB68E93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6888628F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5339FAE3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725AC8BA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1FD387DA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47" w:type="dxa"/>
            <w:shd w:val="clear" w:color="auto" w:fill="auto"/>
            <w:noWrap/>
          </w:tcPr>
          <w:p w14:paraId="110F687A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14:paraId="1727BF3A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6ADFE2AB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2A07A8B8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02E05238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72BEEABC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21401793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32D534C0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</w:tcPr>
          <w:p w14:paraId="38557521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98" w:type="dxa"/>
            <w:shd w:val="clear" w:color="auto" w:fill="auto"/>
            <w:noWrap/>
          </w:tcPr>
          <w:p w14:paraId="417B427D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30B28489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68" w:type="dxa"/>
            <w:shd w:val="clear" w:color="auto" w:fill="auto"/>
            <w:noWrap/>
          </w:tcPr>
          <w:p w14:paraId="4B934E6A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23" w:type="dxa"/>
            <w:shd w:val="clear" w:color="auto" w:fill="auto"/>
            <w:noWrap/>
          </w:tcPr>
          <w:p w14:paraId="6D341FC2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2%</w:t>
            </w:r>
          </w:p>
        </w:tc>
        <w:tc>
          <w:tcPr>
            <w:tcW w:w="623" w:type="dxa"/>
            <w:shd w:val="clear" w:color="auto" w:fill="auto"/>
            <w:noWrap/>
          </w:tcPr>
          <w:p w14:paraId="03B33ADC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50%</w:t>
            </w:r>
          </w:p>
        </w:tc>
      </w:tr>
      <w:tr w:rsidR="00914B32" w:rsidRPr="006C1AA1" w14:paraId="07831B5F" w14:textId="77777777" w:rsidTr="0052514B">
        <w:trPr>
          <w:trHeight w:val="103"/>
          <w:jc w:val="center"/>
        </w:trPr>
        <w:tc>
          <w:tcPr>
            <w:tcW w:w="488" w:type="dxa"/>
            <w:shd w:val="clear" w:color="auto" w:fill="auto"/>
            <w:noWrap/>
          </w:tcPr>
          <w:p w14:paraId="40411381" w14:textId="77777777" w:rsidR="00914B32" w:rsidRPr="00AC4D00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34</w:t>
            </w:r>
          </w:p>
        </w:tc>
        <w:tc>
          <w:tcPr>
            <w:tcW w:w="3490" w:type="dxa"/>
            <w:shd w:val="clear" w:color="auto" w:fill="auto"/>
            <w:noWrap/>
          </w:tcPr>
          <w:p w14:paraId="1B96194D" w14:textId="77777777" w:rsidR="00914B32" w:rsidRPr="00AC4D00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Legal, Social, Cultural and Related Associate Professionals</w:t>
            </w:r>
          </w:p>
        </w:tc>
        <w:tc>
          <w:tcPr>
            <w:tcW w:w="346" w:type="dxa"/>
            <w:shd w:val="clear" w:color="auto" w:fill="auto"/>
            <w:noWrap/>
          </w:tcPr>
          <w:p w14:paraId="685565DA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77" w:type="dxa"/>
            <w:shd w:val="clear" w:color="000000" w:fill="E2EFDA"/>
            <w:noWrap/>
          </w:tcPr>
          <w:p w14:paraId="2F3155F5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12BB51DA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61" w:type="dxa"/>
            <w:shd w:val="clear" w:color="auto" w:fill="auto"/>
            <w:noWrap/>
          </w:tcPr>
          <w:p w14:paraId="373FD45D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61" w:type="dxa"/>
            <w:shd w:val="clear" w:color="000000" w:fill="E2EFDA"/>
            <w:noWrap/>
          </w:tcPr>
          <w:p w14:paraId="26C2C828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19856E3E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2EE2ED7B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52BD60EC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463C2463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0C4CBDF7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77205198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2DE71C25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47" w:type="dxa"/>
            <w:shd w:val="clear" w:color="auto" w:fill="auto"/>
            <w:noWrap/>
          </w:tcPr>
          <w:p w14:paraId="162F8EE3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14:paraId="39894CF8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635A89E7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23694B85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1982F6AD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503DF7A7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7452B355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23B6B2C6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</w:tcPr>
          <w:p w14:paraId="32F5292D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98" w:type="dxa"/>
            <w:shd w:val="clear" w:color="auto" w:fill="auto"/>
            <w:noWrap/>
          </w:tcPr>
          <w:p w14:paraId="0239759F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7162192B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68" w:type="dxa"/>
            <w:shd w:val="clear" w:color="auto" w:fill="auto"/>
            <w:noWrap/>
          </w:tcPr>
          <w:p w14:paraId="5B6C809B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23" w:type="dxa"/>
            <w:shd w:val="clear" w:color="auto" w:fill="auto"/>
            <w:noWrap/>
          </w:tcPr>
          <w:p w14:paraId="6C8EA022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2%</w:t>
            </w:r>
          </w:p>
        </w:tc>
        <w:tc>
          <w:tcPr>
            <w:tcW w:w="623" w:type="dxa"/>
            <w:shd w:val="clear" w:color="auto" w:fill="auto"/>
            <w:noWrap/>
          </w:tcPr>
          <w:p w14:paraId="36A232C9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0%</w:t>
            </w:r>
          </w:p>
        </w:tc>
      </w:tr>
      <w:tr w:rsidR="00914B32" w:rsidRPr="006C1AA1" w14:paraId="1586A815" w14:textId="77777777" w:rsidTr="0052514B">
        <w:trPr>
          <w:trHeight w:val="103"/>
          <w:jc w:val="center"/>
        </w:trPr>
        <w:tc>
          <w:tcPr>
            <w:tcW w:w="488" w:type="dxa"/>
            <w:shd w:val="clear" w:color="auto" w:fill="auto"/>
            <w:noWrap/>
          </w:tcPr>
          <w:p w14:paraId="4BBDB087" w14:textId="77777777" w:rsidR="00914B32" w:rsidRPr="00AC4D00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71</w:t>
            </w:r>
          </w:p>
        </w:tc>
        <w:tc>
          <w:tcPr>
            <w:tcW w:w="3490" w:type="dxa"/>
            <w:shd w:val="clear" w:color="auto" w:fill="auto"/>
            <w:noWrap/>
          </w:tcPr>
          <w:p w14:paraId="4729FA8B" w14:textId="77777777" w:rsidR="00914B32" w:rsidRPr="00AC4D00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Building and Related Trades Workers (excluding Electricians)</w:t>
            </w:r>
          </w:p>
        </w:tc>
        <w:tc>
          <w:tcPr>
            <w:tcW w:w="346" w:type="dxa"/>
            <w:shd w:val="clear" w:color="auto" w:fill="auto"/>
            <w:noWrap/>
          </w:tcPr>
          <w:p w14:paraId="307D759F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77" w:type="dxa"/>
            <w:shd w:val="clear" w:color="000000" w:fill="E2EFDA"/>
            <w:noWrap/>
          </w:tcPr>
          <w:p w14:paraId="58162768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64F2A808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61" w:type="dxa"/>
            <w:shd w:val="clear" w:color="auto" w:fill="auto"/>
            <w:noWrap/>
          </w:tcPr>
          <w:p w14:paraId="4C252049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61" w:type="dxa"/>
            <w:shd w:val="clear" w:color="000000" w:fill="E2EFDA"/>
            <w:noWrap/>
          </w:tcPr>
          <w:p w14:paraId="47546124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0B1F8D01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54711A8E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1214A676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3D42AD6C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4203D6AF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284FD83C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1A27356A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47" w:type="dxa"/>
            <w:shd w:val="clear" w:color="auto" w:fill="auto"/>
            <w:noWrap/>
          </w:tcPr>
          <w:p w14:paraId="6D38DF26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14:paraId="39D5A51F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542C7AE4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4973547E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47" w:type="dxa"/>
            <w:shd w:val="clear" w:color="auto" w:fill="auto"/>
            <w:noWrap/>
          </w:tcPr>
          <w:p w14:paraId="687D538B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2AFAD94F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746F6F0F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7204779A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</w:tcPr>
          <w:p w14:paraId="306D312D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98" w:type="dxa"/>
            <w:shd w:val="clear" w:color="auto" w:fill="auto"/>
            <w:noWrap/>
          </w:tcPr>
          <w:p w14:paraId="68046A48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0C6E2B52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68" w:type="dxa"/>
            <w:shd w:val="clear" w:color="auto" w:fill="auto"/>
            <w:noWrap/>
          </w:tcPr>
          <w:p w14:paraId="79809020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23" w:type="dxa"/>
            <w:shd w:val="clear" w:color="auto" w:fill="auto"/>
            <w:noWrap/>
          </w:tcPr>
          <w:p w14:paraId="54260353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2%</w:t>
            </w:r>
          </w:p>
        </w:tc>
        <w:tc>
          <w:tcPr>
            <w:tcW w:w="623" w:type="dxa"/>
            <w:shd w:val="clear" w:color="auto" w:fill="auto"/>
            <w:noWrap/>
          </w:tcPr>
          <w:p w14:paraId="515A6FFA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0%</w:t>
            </w:r>
          </w:p>
        </w:tc>
      </w:tr>
      <w:tr w:rsidR="00914B32" w:rsidRPr="006C1AA1" w14:paraId="7FD01395" w14:textId="77777777" w:rsidTr="0052514B">
        <w:trPr>
          <w:trHeight w:val="103"/>
          <w:jc w:val="center"/>
        </w:trPr>
        <w:tc>
          <w:tcPr>
            <w:tcW w:w="488" w:type="dxa"/>
            <w:shd w:val="clear" w:color="auto" w:fill="auto"/>
            <w:noWrap/>
          </w:tcPr>
          <w:p w14:paraId="69EAF46F" w14:textId="77777777" w:rsidR="00914B32" w:rsidRPr="00AC4D00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93</w:t>
            </w:r>
          </w:p>
        </w:tc>
        <w:tc>
          <w:tcPr>
            <w:tcW w:w="3490" w:type="dxa"/>
            <w:shd w:val="clear" w:color="auto" w:fill="auto"/>
            <w:noWrap/>
          </w:tcPr>
          <w:p w14:paraId="75B0391D" w14:textId="77777777" w:rsidR="00914B32" w:rsidRPr="00AC4D00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Labourers in Mining, Construction, Manufacturing and Transport</w:t>
            </w:r>
          </w:p>
        </w:tc>
        <w:tc>
          <w:tcPr>
            <w:tcW w:w="346" w:type="dxa"/>
            <w:shd w:val="clear" w:color="auto" w:fill="auto"/>
            <w:noWrap/>
          </w:tcPr>
          <w:p w14:paraId="048BF1DE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77" w:type="dxa"/>
            <w:shd w:val="clear" w:color="000000" w:fill="E2EFDA"/>
            <w:noWrap/>
          </w:tcPr>
          <w:p w14:paraId="07CA8D85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00A3DFD1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61" w:type="dxa"/>
            <w:shd w:val="clear" w:color="auto" w:fill="auto"/>
            <w:noWrap/>
          </w:tcPr>
          <w:p w14:paraId="29CE06C1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61" w:type="dxa"/>
            <w:shd w:val="clear" w:color="000000" w:fill="E2EFDA"/>
            <w:noWrap/>
          </w:tcPr>
          <w:p w14:paraId="5FE5EBEF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47" w:type="dxa"/>
            <w:shd w:val="clear" w:color="auto" w:fill="auto"/>
            <w:noWrap/>
          </w:tcPr>
          <w:p w14:paraId="129922A8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17D33557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47" w:type="dxa"/>
            <w:shd w:val="clear" w:color="auto" w:fill="auto"/>
            <w:noWrap/>
          </w:tcPr>
          <w:p w14:paraId="1CB207D3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74E2EC7C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40975226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08375473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4DAF6EAF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5E35FE2C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14:paraId="5864CC94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2E092781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303D3C42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383D72E3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286D502C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04A97C6F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751756A2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</w:tcPr>
          <w:p w14:paraId="1B637A6B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98" w:type="dxa"/>
            <w:shd w:val="clear" w:color="auto" w:fill="auto"/>
            <w:noWrap/>
          </w:tcPr>
          <w:p w14:paraId="525C0E32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30997E44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68" w:type="dxa"/>
            <w:shd w:val="clear" w:color="auto" w:fill="auto"/>
            <w:noWrap/>
          </w:tcPr>
          <w:p w14:paraId="0B8DB1FA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23" w:type="dxa"/>
            <w:shd w:val="clear" w:color="auto" w:fill="auto"/>
            <w:noWrap/>
          </w:tcPr>
          <w:p w14:paraId="55F16AEF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2%</w:t>
            </w:r>
          </w:p>
        </w:tc>
        <w:tc>
          <w:tcPr>
            <w:tcW w:w="623" w:type="dxa"/>
            <w:shd w:val="clear" w:color="auto" w:fill="auto"/>
            <w:noWrap/>
          </w:tcPr>
          <w:p w14:paraId="29A0259F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50%</w:t>
            </w:r>
          </w:p>
        </w:tc>
      </w:tr>
      <w:tr w:rsidR="00914B32" w:rsidRPr="006C1AA1" w14:paraId="61837FA4" w14:textId="77777777" w:rsidTr="0052514B">
        <w:trPr>
          <w:trHeight w:val="103"/>
          <w:jc w:val="center"/>
        </w:trPr>
        <w:tc>
          <w:tcPr>
            <w:tcW w:w="488" w:type="dxa"/>
            <w:shd w:val="clear" w:color="auto" w:fill="auto"/>
            <w:noWrap/>
          </w:tcPr>
          <w:p w14:paraId="6C8C3EA0" w14:textId="77777777" w:rsidR="00914B32" w:rsidRPr="00AC4D00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99</w:t>
            </w:r>
          </w:p>
        </w:tc>
        <w:tc>
          <w:tcPr>
            <w:tcW w:w="3490" w:type="dxa"/>
            <w:shd w:val="clear" w:color="auto" w:fill="auto"/>
            <w:noWrap/>
          </w:tcPr>
          <w:p w14:paraId="5B4B77EF" w14:textId="77777777" w:rsidR="00914B32" w:rsidRPr="00AC4D00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Others Occupations</w:t>
            </w:r>
          </w:p>
        </w:tc>
        <w:tc>
          <w:tcPr>
            <w:tcW w:w="346" w:type="dxa"/>
            <w:shd w:val="clear" w:color="auto" w:fill="auto"/>
            <w:noWrap/>
          </w:tcPr>
          <w:p w14:paraId="7944F6BE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77" w:type="dxa"/>
            <w:shd w:val="clear" w:color="000000" w:fill="E2EFDA"/>
            <w:noWrap/>
          </w:tcPr>
          <w:p w14:paraId="65BADEF1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4D07B092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61" w:type="dxa"/>
            <w:shd w:val="clear" w:color="auto" w:fill="auto"/>
            <w:noWrap/>
          </w:tcPr>
          <w:p w14:paraId="3B0DB5E5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61" w:type="dxa"/>
            <w:shd w:val="clear" w:color="000000" w:fill="E2EFDA"/>
            <w:noWrap/>
          </w:tcPr>
          <w:p w14:paraId="1807D867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0005A277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733667CC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093902A3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6B26DC7D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4CE586DE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1C73DC60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23DA0DAB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7F4B14D6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14:paraId="7E6B4D06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7576E5F9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47" w:type="dxa"/>
            <w:shd w:val="clear" w:color="auto" w:fill="auto"/>
            <w:noWrap/>
          </w:tcPr>
          <w:p w14:paraId="6D6178F7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4F6A9124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464F0432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6060BE24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7A6B4BF5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</w:tcPr>
          <w:p w14:paraId="014DF0E4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98" w:type="dxa"/>
            <w:shd w:val="clear" w:color="auto" w:fill="auto"/>
            <w:noWrap/>
          </w:tcPr>
          <w:p w14:paraId="261F0A1C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0FD39F41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68" w:type="dxa"/>
            <w:shd w:val="clear" w:color="auto" w:fill="auto"/>
            <w:noWrap/>
          </w:tcPr>
          <w:p w14:paraId="44913FBE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23" w:type="dxa"/>
            <w:shd w:val="clear" w:color="auto" w:fill="auto"/>
            <w:noWrap/>
          </w:tcPr>
          <w:p w14:paraId="134723EC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2%</w:t>
            </w:r>
          </w:p>
        </w:tc>
        <w:tc>
          <w:tcPr>
            <w:tcW w:w="623" w:type="dxa"/>
            <w:shd w:val="clear" w:color="auto" w:fill="auto"/>
            <w:noWrap/>
          </w:tcPr>
          <w:p w14:paraId="2B39BFE5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0%</w:t>
            </w:r>
          </w:p>
        </w:tc>
      </w:tr>
      <w:tr w:rsidR="00914B32" w:rsidRPr="006C1AA1" w14:paraId="19AE763F" w14:textId="77777777" w:rsidTr="0052514B">
        <w:trPr>
          <w:trHeight w:val="103"/>
          <w:jc w:val="center"/>
        </w:trPr>
        <w:tc>
          <w:tcPr>
            <w:tcW w:w="488" w:type="dxa"/>
            <w:shd w:val="clear" w:color="auto" w:fill="auto"/>
            <w:noWrap/>
          </w:tcPr>
          <w:p w14:paraId="0CC4B369" w14:textId="77777777" w:rsidR="00914B32" w:rsidRPr="00AC4D00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3490" w:type="dxa"/>
            <w:shd w:val="clear" w:color="auto" w:fill="auto"/>
            <w:noWrap/>
          </w:tcPr>
          <w:p w14:paraId="71238E25" w14:textId="77777777" w:rsidR="00914B32" w:rsidRPr="00AC4D00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Administrative and Commercial Managers</w:t>
            </w:r>
          </w:p>
        </w:tc>
        <w:tc>
          <w:tcPr>
            <w:tcW w:w="346" w:type="dxa"/>
            <w:shd w:val="clear" w:color="auto" w:fill="auto"/>
            <w:noWrap/>
          </w:tcPr>
          <w:p w14:paraId="7C111AD2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77" w:type="dxa"/>
            <w:shd w:val="clear" w:color="000000" w:fill="E2EFDA"/>
            <w:noWrap/>
          </w:tcPr>
          <w:p w14:paraId="373EF462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05322474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61" w:type="dxa"/>
            <w:shd w:val="clear" w:color="auto" w:fill="auto"/>
            <w:noWrap/>
          </w:tcPr>
          <w:p w14:paraId="6FAD293D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61" w:type="dxa"/>
            <w:shd w:val="clear" w:color="000000" w:fill="E2EFDA"/>
            <w:noWrap/>
          </w:tcPr>
          <w:p w14:paraId="611404B7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5805CE8D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71D1CA8A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18540FBD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6BEC8605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6BDE6F24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4F5AA5B3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639393F9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47" w:type="dxa"/>
            <w:shd w:val="clear" w:color="auto" w:fill="auto"/>
            <w:noWrap/>
          </w:tcPr>
          <w:p w14:paraId="2FA0B065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14:paraId="429BCC9C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6E05662B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602D763B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4B1DA3F4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4B279E68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49F4E2A8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52A82FEE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</w:tcPr>
          <w:p w14:paraId="1943A2B1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98" w:type="dxa"/>
            <w:shd w:val="clear" w:color="auto" w:fill="auto"/>
            <w:noWrap/>
          </w:tcPr>
          <w:p w14:paraId="52C522FC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6FDC10B6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68" w:type="dxa"/>
            <w:shd w:val="clear" w:color="auto" w:fill="auto"/>
            <w:noWrap/>
          </w:tcPr>
          <w:p w14:paraId="6879F6EC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23" w:type="dxa"/>
            <w:shd w:val="clear" w:color="auto" w:fill="auto"/>
            <w:noWrap/>
          </w:tcPr>
          <w:p w14:paraId="2A02AFA6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1%</w:t>
            </w:r>
          </w:p>
        </w:tc>
        <w:tc>
          <w:tcPr>
            <w:tcW w:w="623" w:type="dxa"/>
            <w:shd w:val="clear" w:color="auto" w:fill="auto"/>
            <w:noWrap/>
          </w:tcPr>
          <w:p w14:paraId="44194D12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0%</w:t>
            </w:r>
          </w:p>
        </w:tc>
      </w:tr>
      <w:tr w:rsidR="00914B32" w:rsidRPr="006C1AA1" w14:paraId="256139D6" w14:textId="77777777" w:rsidTr="0052514B">
        <w:trPr>
          <w:trHeight w:val="103"/>
          <w:jc w:val="center"/>
        </w:trPr>
        <w:tc>
          <w:tcPr>
            <w:tcW w:w="488" w:type="dxa"/>
            <w:shd w:val="clear" w:color="auto" w:fill="auto"/>
            <w:noWrap/>
          </w:tcPr>
          <w:p w14:paraId="54FB0608" w14:textId="77777777" w:rsidR="00914B32" w:rsidRPr="00AC4D00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54</w:t>
            </w:r>
          </w:p>
        </w:tc>
        <w:tc>
          <w:tcPr>
            <w:tcW w:w="3490" w:type="dxa"/>
            <w:shd w:val="clear" w:color="auto" w:fill="auto"/>
            <w:noWrap/>
          </w:tcPr>
          <w:p w14:paraId="3D23551F" w14:textId="77777777" w:rsidR="00914B32" w:rsidRPr="00AC4D00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Protective Services Workers</w:t>
            </w:r>
          </w:p>
        </w:tc>
        <w:tc>
          <w:tcPr>
            <w:tcW w:w="346" w:type="dxa"/>
            <w:shd w:val="clear" w:color="auto" w:fill="auto"/>
            <w:noWrap/>
          </w:tcPr>
          <w:p w14:paraId="0F85558A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77" w:type="dxa"/>
            <w:shd w:val="clear" w:color="000000" w:fill="E2EFDA"/>
            <w:noWrap/>
          </w:tcPr>
          <w:p w14:paraId="092F495B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761DE0B4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61" w:type="dxa"/>
            <w:shd w:val="clear" w:color="auto" w:fill="auto"/>
            <w:noWrap/>
          </w:tcPr>
          <w:p w14:paraId="73423F84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61" w:type="dxa"/>
            <w:shd w:val="clear" w:color="000000" w:fill="E2EFDA"/>
            <w:noWrap/>
          </w:tcPr>
          <w:p w14:paraId="4F8B9AF8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47" w:type="dxa"/>
            <w:shd w:val="clear" w:color="auto" w:fill="auto"/>
            <w:noWrap/>
          </w:tcPr>
          <w:p w14:paraId="39C50B37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574BFEC4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1979917A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67CEBADA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00E32C9E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263360B3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1C116874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62E0FCAC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14:paraId="6C4A4276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77E4A7A5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1A004BAC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1863BA29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44E984F8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4D9F0246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68270BA6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</w:tcPr>
          <w:p w14:paraId="3CF6BF70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98" w:type="dxa"/>
            <w:shd w:val="clear" w:color="auto" w:fill="auto"/>
            <w:noWrap/>
          </w:tcPr>
          <w:p w14:paraId="611B0740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64F1FABD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68" w:type="dxa"/>
            <w:shd w:val="clear" w:color="auto" w:fill="auto"/>
            <w:noWrap/>
          </w:tcPr>
          <w:p w14:paraId="322D125B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23" w:type="dxa"/>
            <w:shd w:val="clear" w:color="auto" w:fill="auto"/>
            <w:noWrap/>
          </w:tcPr>
          <w:p w14:paraId="062603E8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1%</w:t>
            </w:r>
          </w:p>
        </w:tc>
        <w:tc>
          <w:tcPr>
            <w:tcW w:w="623" w:type="dxa"/>
            <w:shd w:val="clear" w:color="auto" w:fill="auto"/>
            <w:noWrap/>
          </w:tcPr>
          <w:p w14:paraId="7B707C65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914B32" w:rsidRPr="006C1AA1" w14:paraId="10C8B3B4" w14:textId="77777777" w:rsidTr="0052514B">
        <w:trPr>
          <w:trHeight w:val="103"/>
          <w:jc w:val="center"/>
        </w:trPr>
        <w:tc>
          <w:tcPr>
            <w:tcW w:w="488" w:type="dxa"/>
            <w:shd w:val="clear" w:color="auto" w:fill="auto"/>
            <w:noWrap/>
          </w:tcPr>
          <w:p w14:paraId="1DF4860F" w14:textId="77777777" w:rsidR="00914B32" w:rsidRPr="00AC4D00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72</w:t>
            </w:r>
          </w:p>
        </w:tc>
        <w:tc>
          <w:tcPr>
            <w:tcW w:w="3490" w:type="dxa"/>
            <w:shd w:val="clear" w:color="auto" w:fill="auto"/>
            <w:noWrap/>
          </w:tcPr>
          <w:p w14:paraId="48C7B395" w14:textId="77777777" w:rsidR="00914B32" w:rsidRPr="00AC4D00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Metal, Machinery and Related Trades Workers</w:t>
            </w:r>
          </w:p>
        </w:tc>
        <w:tc>
          <w:tcPr>
            <w:tcW w:w="346" w:type="dxa"/>
            <w:shd w:val="clear" w:color="auto" w:fill="auto"/>
            <w:noWrap/>
          </w:tcPr>
          <w:p w14:paraId="30413592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77" w:type="dxa"/>
            <w:shd w:val="clear" w:color="000000" w:fill="E2EFDA"/>
            <w:noWrap/>
          </w:tcPr>
          <w:p w14:paraId="50B0DEBB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2C5D8AB8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61" w:type="dxa"/>
            <w:shd w:val="clear" w:color="auto" w:fill="auto"/>
            <w:noWrap/>
          </w:tcPr>
          <w:p w14:paraId="1B9F8612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61" w:type="dxa"/>
            <w:shd w:val="clear" w:color="000000" w:fill="E2EFDA"/>
            <w:noWrap/>
          </w:tcPr>
          <w:p w14:paraId="51E7101E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286235DA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5AB8B5B3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7B1F7522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00DD82C8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4CEED5A6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0187147B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36296317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6CCB29DE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14:paraId="49121E03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57163660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0A30E030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101546B7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1B469394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7D9857F9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5873E909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</w:tcPr>
          <w:p w14:paraId="71BFE897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98" w:type="dxa"/>
            <w:shd w:val="clear" w:color="auto" w:fill="auto"/>
            <w:noWrap/>
          </w:tcPr>
          <w:p w14:paraId="6A4ADF64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5568E6F4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68" w:type="dxa"/>
            <w:shd w:val="clear" w:color="auto" w:fill="auto"/>
            <w:noWrap/>
          </w:tcPr>
          <w:p w14:paraId="3471007F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23" w:type="dxa"/>
            <w:shd w:val="clear" w:color="auto" w:fill="auto"/>
            <w:noWrap/>
          </w:tcPr>
          <w:p w14:paraId="6E2CEA84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1%</w:t>
            </w:r>
          </w:p>
        </w:tc>
        <w:tc>
          <w:tcPr>
            <w:tcW w:w="623" w:type="dxa"/>
            <w:shd w:val="clear" w:color="auto" w:fill="auto"/>
            <w:noWrap/>
          </w:tcPr>
          <w:p w14:paraId="4C2DB6C0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0%</w:t>
            </w:r>
          </w:p>
        </w:tc>
      </w:tr>
      <w:tr w:rsidR="00914B32" w:rsidRPr="006C1AA1" w14:paraId="234D1066" w14:textId="77777777" w:rsidTr="0052514B">
        <w:trPr>
          <w:trHeight w:val="103"/>
          <w:jc w:val="center"/>
        </w:trPr>
        <w:tc>
          <w:tcPr>
            <w:tcW w:w="488" w:type="dxa"/>
            <w:shd w:val="clear" w:color="auto" w:fill="auto"/>
            <w:noWrap/>
          </w:tcPr>
          <w:p w14:paraId="7EA2AC98" w14:textId="77777777" w:rsidR="00914B32" w:rsidRPr="00AC4D00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81</w:t>
            </w:r>
          </w:p>
        </w:tc>
        <w:tc>
          <w:tcPr>
            <w:tcW w:w="3490" w:type="dxa"/>
            <w:shd w:val="clear" w:color="auto" w:fill="auto"/>
            <w:noWrap/>
          </w:tcPr>
          <w:p w14:paraId="41C449DD" w14:textId="77777777" w:rsidR="00914B32" w:rsidRPr="00AC4D00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Stationary Plant and Machine Operators</w:t>
            </w:r>
          </w:p>
        </w:tc>
        <w:tc>
          <w:tcPr>
            <w:tcW w:w="346" w:type="dxa"/>
            <w:shd w:val="clear" w:color="auto" w:fill="auto"/>
            <w:noWrap/>
          </w:tcPr>
          <w:p w14:paraId="22528CDC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77" w:type="dxa"/>
            <w:shd w:val="clear" w:color="000000" w:fill="E2EFDA"/>
            <w:noWrap/>
          </w:tcPr>
          <w:p w14:paraId="53F2AB23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1F9C480A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61" w:type="dxa"/>
            <w:shd w:val="clear" w:color="auto" w:fill="auto"/>
            <w:noWrap/>
          </w:tcPr>
          <w:p w14:paraId="498477CE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61" w:type="dxa"/>
            <w:shd w:val="clear" w:color="000000" w:fill="E2EFDA"/>
            <w:noWrap/>
          </w:tcPr>
          <w:p w14:paraId="79F5014F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47402DFB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0430E0CF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622D2AE1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79D2F717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2D5E2923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105D0041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5ADF7D9A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4AE25B6E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14:paraId="68DA66AC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1DA1BAEA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608C6219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049C30AD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77041D48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73E45B73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1A953434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</w:tcPr>
          <w:p w14:paraId="6900783E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98" w:type="dxa"/>
            <w:shd w:val="clear" w:color="auto" w:fill="auto"/>
            <w:noWrap/>
          </w:tcPr>
          <w:p w14:paraId="5211DC0E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47" w:type="dxa"/>
            <w:shd w:val="clear" w:color="auto" w:fill="auto"/>
            <w:noWrap/>
          </w:tcPr>
          <w:p w14:paraId="1233F6C1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68" w:type="dxa"/>
            <w:shd w:val="clear" w:color="auto" w:fill="auto"/>
            <w:noWrap/>
          </w:tcPr>
          <w:p w14:paraId="6E8E12A4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23" w:type="dxa"/>
            <w:shd w:val="clear" w:color="auto" w:fill="auto"/>
            <w:noWrap/>
          </w:tcPr>
          <w:p w14:paraId="5B6E172F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1%</w:t>
            </w:r>
          </w:p>
        </w:tc>
        <w:tc>
          <w:tcPr>
            <w:tcW w:w="623" w:type="dxa"/>
            <w:shd w:val="clear" w:color="auto" w:fill="auto"/>
            <w:noWrap/>
          </w:tcPr>
          <w:p w14:paraId="297C5EC9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0%</w:t>
            </w:r>
          </w:p>
        </w:tc>
      </w:tr>
      <w:tr w:rsidR="00914B32" w:rsidRPr="006C1AA1" w14:paraId="57A84EFA" w14:textId="77777777" w:rsidTr="0052514B">
        <w:trPr>
          <w:trHeight w:val="103"/>
          <w:jc w:val="center"/>
        </w:trPr>
        <w:tc>
          <w:tcPr>
            <w:tcW w:w="488" w:type="dxa"/>
            <w:shd w:val="clear" w:color="auto" w:fill="auto"/>
            <w:noWrap/>
          </w:tcPr>
          <w:p w14:paraId="5E7AE88D" w14:textId="77777777" w:rsidR="00914B32" w:rsidRPr="00AC4D00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83</w:t>
            </w:r>
          </w:p>
        </w:tc>
        <w:tc>
          <w:tcPr>
            <w:tcW w:w="3490" w:type="dxa"/>
            <w:shd w:val="clear" w:color="auto" w:fill="auto"/>
            <w:noWrap/>
          </w:tcPr>
          <w:p w14:paraId="2C385EB6" w14:textId="77777777" w:rsidR="00914B32" w:rsidRPr="00AC4D00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Drivers and Mobile Plant Operators</w:t>
            </w:r>
          </w:p>
        </w:tc>
        <w:tc>
          <w:tcPr>
            <w:tcW w:w="346" w:type="dxa"/>
            <w:shd w:val="clear" w:color="auto" w:fill="auto"/>
            <w:noWrap/>
          </w:tcPr>
          <w:p w14:paraId="09963EC4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77" w:type="dxa"/>
            <w:shd w:val="clear" w:color="000000" w:fill="E2EFDA"/>
            <w:noWrap/>
          </w:tcPr>
          <w:p w14:paraId="63F2A617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6EDAA5BB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61" w:type="dxa"/>
            <w:shd w:val="clear" w:color="auto" w:fill="auto"/>
            <w:noWrap/>
          </w:tcPr>
          <w:p w14:paraId="5514EDEB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61" w:type="dxa"/>
            <w:shd w:val="clear" w:color="000000" w:fill="E2EFDA"/>
            <w:noWrap/>
          </w:tcPr>
          <w:p w14:paraId="1EF83B4C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34078DCE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20D7DE58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1479ACE3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1AEA4EEB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29E247AB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68E42ABC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1448504E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353D8A4B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14:paraId="14EF1D71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34492263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74B8FB7D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7794EE35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27835493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745065D7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4B5FCC29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</w:tcPr>
          <w:p w14:paraId="35281FD4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98" w:type="dxa"/>
            <w:shd w:val="clear" w:color="auto" w:fill="auto"/>
            <w:noWrap/>
          </w:tcPr>
          <w:p w14:paraId="5F59E72C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1706770D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68" w:type="dxa"/>
            <w:shd w:val="clear" w:color="auto" w:fill="auto"/>
            <w:noWrap/>
          </w:tcPr>
          <w:p w14:paraId="6E11EF0F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23" w:type="dxa"/>
            <w:shd w:val="clear" w:color="auto" w:fill="auto"/>
            <w:noWrap/>
          </w:tcPr>
          <w:p w14:paraId="410CFB46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1%</w:t>
            </w:r>
          </w:p>
        </w:tc>
        <w:tc>
          <w:tcPr>
            <w:tcW w:w="623" w:type="dxa"/>
            <w:shd w:val="clear" w:color="auto" w:fill="auto"/>
            <w:noWrap/>
          </w:tcPr>
          <w:p w14:paraId="2A108AC4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0%</w:t>
            </w:r>
          </w:p>
        </w:tc>
      </w:tr>
      <w:tr w:rsidR="00914B32" w:rsidRPr="006C1AA1" w14:paraId="7C48C309" w14:textId="77777777" w:rsidTr="0052514B">
        <w:trPr>
          <w:trHeight w:val="103"/>
          <w:jc w:val="center"/>
        </w:trPr>
        <w:tc>
          <w:tcPr>
            <w:tcW w:w="488" w:type="dxa"/>
            <w:shd w:val="clear" w:color="auto" w:fill="auto"/>
            <w:noWrap/>
          </w:tcPr>
          <w:p w14:paraId="6EEABB7D" w14:textId="77777777" w:rsidR="00914B32" w:rsidRPr="00AC4D00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490" w:type="dxa"/>
            <w:shd w:val="clear" w:color="auto" w:fill="auto"/>
            <w:noWrap/>
          </w:tcPr>
          <w:p w14:paraId="3E278F1D" w14:textId="77777777" w:rsidR="00914B32" w:rsidRPr="00AC4D00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Total</w:t>
            </w:r>
          </w:p>
        </w:tc>
        <w:tc>
          <w:tcPr>
            <w:tcW w:w="346" w:type="dxa"/>
            <w:shd w:val="clear" w:color="auto" w:fill="auto"/>
            <w:noWrap/>
          </w:tcPr>
          <w:p w14:paraId="0EAA2A2C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77" w:type="dxa"/>
            <w:shd w:val="clear" w:color="000000" w:fill="E2EFDA"/>
            <w:noWrap/>
          </w:tcPr>
          <w:p w14:paraId="31209D45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346" w:type="dxa"/>
            <w:shd w:val="clear" w:color="auto" w:fill="auto"/>
            <w:noWrap/>
          </w:tcPr>
          <w:p w14:paraId="4B3E3E40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61" w:type="dxa"/>
            <w:shd w:val="clear" w:color="auto" w:fill="auto"/>
            <w:noWrap/>
          </w:tcPr>
          <w:p w14:paraId="2DE70374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361" w:type="dxa"/>
            <w:shd w:val="clear" w:color="000000" w:fill="E2EFDA"/>
            <w:noWrap/>
          </w:tcPr>
          <w:p w14:paraId="127C49B1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347" w:type="dxa"/>
            <w:shd w:val="clear" w:color="auto" w:fill="auto"/>
            <w:noWrap/>
          </w:tcPr>
          <w:p w14:paraId="4523C8E4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47" w:type="dxa"/>
            <w:shd w:val="clear" w:color="auto" w:fill="auto"/>
            <w:noWrap/>
          </w:tcPr>
          <w:p w14:paraId="08DEB882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347" w:type="dxa"/>
            <w:shd w:val="clear" w:color="auto" w:fill="auto"/>
            <w:noWrap/>
          </w:tcPr>
          <w:p w14:paraId="6359195C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6C2EB8DC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5776B2FA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47" w:type="dxa"/>
            <w:shd w:val="clear" w:color="auto" w:fill="auto"/>
            <w:noWrap/>
          </w:tcPr>
          <w:p w14:paraId="7FBCFFC0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47" w:type="dxa"/>
            <w:shd w:val="clear" w:color="auto" w:fill="auto"/>
            <w:noWrap/>
          </w:tcPr>
          <w:p w14:paraId="10AC6E47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347" w:type="dxa"/>
            <w:shd w:val="clear" w:color="auto" w:fill="auto"/>
            <w:noWrap/>
          </w:tcPr>
          <w:p w14:paraId="420F4148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14:paraId="5E48366E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26</w:t>
            </w:r>
          </w:p>
        </w:tc>
        <w:tc>
          <w:tcPr>
            <w:tcW w:w="347" w:type="dxa"/>
            <w:shd w:val="clear" w:color="auto" w:fill="auto"/>
            <w:noWrap/>
          </w:tcPr>
          <w:p w14:paraId="135CFA8C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47" w:type="dxa"/>
            <w:shd w:val="clear" w:color="auto" w:fill="auto"/>
            <w:noWrap/>
          </w:tcPr>
          <w:p w14:paraId="71048581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47" w:type="dxa"/>
            <w:shd w:val="clear" w:color="auto" w:fill="auto"/>
            <w:noWrap/>
          </w:tcPr>
          <w:p w14:paraId="55828BFD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shd w:val="clear" w:color="auto" w:fill="auto"/>
            <w:noWrap/>
          </w:tcPr>
          <w:p w14:paraId="0C4158EE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47" w:type="dxa"/>
            <w:shd w:val="clear" w:color="auto" w:fill="auto"/>
            <w:noWrap/>
          </w:tcPr>
          <w:p w14:paraId="41FD6B24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347" w:type="dxa"/>
            <w:shd w:val="clear" w:color="auto" w:fill="auto"/>
            <w:noWrap/>
          </w:tcPr>
          <w:p w14:paraId="32042543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</w:tcPr>
          <w:p w14:paraId="6416455E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398" w:type="dxa"/>
            <w:shd w:val="clear" w:color="auto" w:fill="auto"/>
            <w:noWrap/>
          </w:tcPr>
          <w:p w14:paraId="457012AC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47" w:type="dxa"/>
            <w:shd w:val="clear" w:color="auto" w:fill="auto"/>
            <w:noWrap/>
          </w:tcPr>
          <w:p w14:paraId="77891D0F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68" w:type="dxa"/>
            <w:shd w:val="clear" w:color="auto" w:fill="auto"/>
            <w:noWrap/>
          </w:tcPr>
          <w:p w14:paraId="622CBAB7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108</w:t>
            </w:r>
          </w:p>
        </w:tc>
        <w:tc>
          <w:tcPr>
            <w:tcW w:w="623" w:type="dxa"/>
            <w:shd w:val="clear" w:color="auto" w:fill="auto"/>
            <w:noWrap/>
          </w:tcPr>
          <w:p w14:paraId="6903D878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  <w:tc>
          <w:tcPr>
            <w:tcW w:w="623" w:type="dxa"/>
            <w:shd w:val="clear" w:color="auto" w:fill="auto"/>
            <w:noWrap/>
          </w:tcPr>
          <w:p w14:paraId="53945334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23%</w:t>
            </w:r>
          </w:p>
        </w:tc>
      </w:tr>
    </w:tbl>
    <w:p w14:paraId="0E6F259C" w14:textId="77777777" w:rsidR="00914B32" w:rsidRDefault="00914B32" w:rsidP="00914B32">
      <w:pPr>
        <w:rPr>
          <w:lang w:val="en-GB"/>
        </w:rPr>
      </w:pPr>
    </w:p>
    <w:p w14:paraId="59029688" w14:textId="77777777" w:rsidR="00914B32" w:rsidRDefault="00914B32" w:rsidP="00914B32">
      <w:pPr>
        <w:rPr>
          <w:lang w:val="en-GB"/>
        </w:rPr>
      </w:pPr>
    </w:p>
    <w:p w14:paraId="5355B679" w14:textId="77777777" w:rsidR="00914B32" w:rsidRDefault="00914B32" w:rsidP="00914B32">
      <w:pPr>
        <w:rPr>
          <w:lang w:val="en-GB"/>
        </w:rPr>
      </w:pPr>
    </w:p>
    <w:p w14:paraId="18787A55" w14:textId="77777777" w:rsidR="00914B32" w:rsidRDefault="00914B32" w:rsidP="00914B32">
      <w:pPr>
        <w:rPr>
          <w:lang w:val="en-GB"/>
        </w:rPr>
      </w:pPr>
      <w:r w:rsidRPr="006C1AA1">
        <w:rPr>
          <w:lang w:val="en-GB"/>
        </w:rPr>
        <w:lastRenderedPageBreak/>
        <w:t>NACE code 74: Other professional, scientific, and technical activities</w:t>
      </w:r>
    </w:p>
    <w:p w14:paraId="60F9C37A" w14:textId="77777777" w:rsidR="00914B32" w:rsidRDefault="00914B32" w:rsidP="00914B32">
      <w:pPr>
        <w:rPr>
          <w:lang w:val="en-GB"/>
        </w:rPr>
      </w:pPr>
    </w:p>
    <w:tbl>
      <w:tblPr>
        <w:tblW w:w="13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554"/>
        <w:gridCol w:w="347"/>
        <w:gridCol w:w="381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452"/>
        <w:gridCol w:w="347"/>
        <w:gridCol w:w="347"/>
        <w:gridCol w:w="347"/>
        <w:gridCol w:w="347"/>
        <w:gridCol w:w="347"/>
        <w:gridCol w:w="347"/>
        <w:gridCol w:w="469"/>
        <w:gridCol w:w="402"/>
        <w:gridCol w:w="347"/>
        <w:gridCol w:w="384"/>
        <w:gridCol w:w="632"/>
        <w:gridCol w:w="632"/>
      </w:tblGrid>
      <w:tr w:rsidR="00914B32" w:rsidRPr="006C1AA1" w14:paraId="5DCA0727" w14:textId="77777777" w:rsidTr="0052514B">
        <w:trPr>
          <w:trHeight w:val="1998"/>
          <w:jc w:val="center"/>
        </w:trPr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D0CCA" w14:textId="77777777" w:rsidR="00914B32" w:rsidRPr="006C1AA1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C1AA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ISCO</w:t>
            </w:r>
          </w:p>
        </w:tc>
        <w:tc>
          <w:tcPr>
            <w:tcW w:w="35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89AF" w14:textId="77777777" w:rsidR="00914B32" w:rsidRPr="006C1AA1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C1AA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015ED26C" w14:textId="77777777" w:rsidR="00914B32" w:rsidRPr="006C1AA1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C1AA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Physical and Sports Activity 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2DBB3687" w14:textId="77777777" w:rsidR="00914B32" w:rsidRPr="006C1AA1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C1AA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Administration and Management 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0227A2DA" w14:textId="77777777" w:rsidR="00914B32" w:rsidRPr="006C1AA1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C1AA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Agriculture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459F40F3" w14:textId="77777777" w:rsidR="00914B32" w:rsidRPr="006C1AA1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C1AA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Graphic Arts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098B91DF" w14:textId="77777777" w:rsidR="00914B32" w:rsidRPr="006C1AA1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C1AA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Trade and marketing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4A67D3CE" w14:textId="77777777" w:rsidR="00914B32" w:rsidRPr="006C1AA1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C1AA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Construction and Civil work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0C355DBB" w14:textId="77777777" w:rsidR="00914B32" w:rsidRPr="006C1AA1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C1AA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Electricity and Electronics 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765984E1" w14:textId="77777777" w:rsidR="00914B32" w:rsidRPr="006C1AA1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C1AA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Energy and Water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634BA38C" w14:textId="77777777" w:rsidR="00914B32" w:rsidRPr="006C1AA1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C1AA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Mechanical manufacturing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67CE1CC8" w14:textId="77777777" w:rsidR="00914B32" w:rsidRPr="006C1AA1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C1AA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Hospitality and tourism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69330636" w14:textId="77777777" w:rsidR="00914B32" w:rsidRPr="006C1AA1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C1AA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Personal image 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6582327C" w14:textId="77777777" w:rsidR="00914B32" w:rsidRPr="006C1AA1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C1AA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Image and Sound 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4ED7BC54" w14:textId="77777777" w:rsidR="00914B32" w:rsidRPr="006C1AA1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C1AA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Food Industry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4560B0F7" w14:textId="77777777" w:rsidR="00914B32" w:rsidRPr="006C1AA1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C1AA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Information and Communication Technology 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2971D464" w14:textId="77777777" w:rsidR="00914B32" w:rsidRPr="006C1AA1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C1AA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Installation and Maintenance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0EEDBFF2" w14:textId="77777777" w:rsidR="00914B32" w:rsidRPr="006C1AA1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C1AA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Wood, Furniture and Cork 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51E9628E" w14:textId="77777777" w:rsidR="00914B32" w:rsidRPr="006C1AA1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C1AA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Maritime and Fishing Industry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0176D1E8" w14:textId="77777777" w:rsidR="00914B32" w:rsidRPr="006C1AA1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C1AA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Chemistry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465F6F79" w14:textId="77777777" w:rsidR="00914B32" w:rsidRPr="006C1AA1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C1AA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Health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564445A8" w14:textId="77777777" w:rsidR="00914B32" w:rsidRPr="006C1AA1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C1AA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Security and Environment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14311507" w14:textId="77777777" w:rsidR="00914B32" w:rsidRPr="006C1AA1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C1AA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Sociocultural and Community Services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3A005C99" w14:textId="77777777" w:rsidR="00914B32" w:rsidRPr="006C1AA1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C1AA1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 xml:space="preserve">Textiles, Clothing Industry and Leather 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3AED361E" w14:textId="77777777" w:rsidR="00914B32" w:rsidRPr="006C1AA1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C1AA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Transport and vehicles Maintenance</w:t>
            </w: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000000" w:fill="FFF2CC"/>
            <w:textDirection w:val="btLr"/>
            <w:vAlign w:val="center"/>
            <w:hideMark/>
          </w:tcPr>
          <w:p w14:paraId="39420340" w14:textId="77777777" w:rsidR="00914B32" w:rsidRPr="006C1AA1" w:rsidRDefault="00914B32" w:rsidP="0052514B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6C1AA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Total  Graduates 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000000" w:fill="FFF2CC"/>
            <w:textDirection w:val="btLr"/>
            <w:vAlign w:val="center"/>
            <w:hideMark/>
          </w:tcPr>
          <w:p w14:paraId="34838CBC" w14:textId="77777777" w:rsidR="00914B32" w:rsidRPr="006C1AA1" w:rsidRDefault="00914B32" w:rsidP="0052514B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6C1AA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GB"/>
              </w:rPr>
              <w:t xml:space="preserve">% </w:t>
            </w:r>
            <w:proofErr w:type="gramStart"/>
            <w:r w:rsidRPr="006C1AA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GB"/>
              </w:rPr>
              <w:t>of  VET</w:t>
            </w:r>
            <w:proofErr w:type="gramEnd"/>
            <w:r w:rsidRPr="006C1AA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GB"/>
              </w:rPr>
              <w:t xml:space="preserve"> graduates by occupation per activity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000000" w:fill="FFF2CC"/>
            <w:textDirection w:val="btLr"/>
            <w:vAlign w:val="center"/>
            <w:hideMark/>
          </w:tcPr>
          <w:p w14:paraId="35BAE403" w14:textId="77777777" w:rsidR="00914B32" w:rsidRPr="006C1AA1" w:rsidRDefault="00914B32" w:rsidP="0052514B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6C1AA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%  Matched Graduates </w:t>
            </w:r>
          </w:p>
        </w:tc>
      </w:tr>
      <w:tr w:rsidR="00914B32" w:rsidRPr="00AC4D00" w14:paraId="1C09BE57" w14:textId="77777777" w:rsidTr="0052514B">
        <w:trPr>
          <w:trHeight w:val="103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1489F" w14:textId="77777777" w:rsidR="00914B32" w:rsidRPr="00AC4D00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BD35A" w14:textId="77777777" w:rsidR="00914B32" w:rsidRPr="00AC4D00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Cleaners and Helpers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80A7F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2378C12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5519A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84A3A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47647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A4828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EC926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78D7E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C210B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C9005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DCE4E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B7072E8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50FB0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7B1DF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F972B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740B0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96146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5A341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4D2E1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AA22F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CB181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6E26B4A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AF662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AFB38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48995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28%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EE4BB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13%</w:t>
            </w:r>
          </w:p>
        </w:tc>
      </w:tr>
      <w:tr w:rsidR="00914B32" w:rsidRPr="00AC4D00" w14:paraId="2C90C7DA" w14:textId="77777777" w:rsidTr="0052514B">
        <w:trPr>
          <w:trHeight w:val="103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7D25E" w14:textId="77777777" w:rsidR="00914B32" w:rsidRPr="00AC4D00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E33EB" w14:textId="77777777" w:rsidR="00914B32" w:rsidRPr="00AC4D00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Protective Services Workers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A9B0F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DEB5C5F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3A51E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24C6F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B24AE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ADF56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69B98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BD648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86D9B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1D16A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B9DF6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427A0A9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B595F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07384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C7F45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B5EA0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9CA75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8DC64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BEC20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E74F3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9425A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5B359C1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6F9AF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58DBD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B3325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18%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60814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7%</w:t>
            </w:r>
          </w:p>
        </w:tc>
      </w:tr>
      <w:tr w:rsidR="00914B32" w:rsidRPr="00AC4D00" w14:paraId="0DE9D19A" w14:textId="77777777" w:rsidTr="0052514B">
        <w:trPr>
          <w:trHeight w:val="103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FAEEA" w14:textId="77777777" w:rsidR="00914B32" w:rsidRPr="00AC4D00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6341B" w14:textId="77777777" w:rsidR="00914B32" w:rsidRPr="00AC4D00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Health Associate Professionals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9B544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0EBDA27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CEBF4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4A4B2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EE4DB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E8C20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28BCE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A320F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F2338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6F6E9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AFAC5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AF34544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4F22F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BBC8F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D785E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F6D63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4547F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A4455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C538F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E7740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1DE70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42F6931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37C54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5825A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67662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8%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87694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914B32" w:rsidRPr="00AC4D00" w14:paraId="16247240" w14:textId="77777777" w:rsidTr="0052514B">
        <w:trPr>
          <w:trHeight w:val="103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ABF82" w14:textId="77777777" w:rsidR="00914B32" w:rsidRPr="00AC4D00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1D1C4" w14:textId="77777777" w:rsidR="00914B32" w:rsidRPr="00AC4D00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Science and Engineering Professionals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9297D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6C97FB8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5917B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AFB25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17DCE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406A1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F15B4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0895C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268A2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5035D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EF202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7D70DCC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90123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D4DC5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D3EEF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419D0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F02E0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E1BB2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97114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3D7F2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023EC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ACEF9BC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F9BCD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90714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14AA1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7%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8DD73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29%</w:t>
            </w:r>
          </w:p>
        </w:tc>
      </w:tr>
      <w:tr w:rsidR="00914B32" w:rsidRPr="00AC4D00" w14:paraId="0AE5ACA9" w14:textId="77777777" w:rsidTr="0052514B">
        <w:trPr>
          <w:trHeight w:val="103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FC331" w14:textId="77777777" w:rsidR="00914B32" w:rsidRPr="00AC4D00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FDC49" w14:textId="77777777" w:rsidR="00914B32" w:rsidRPr="00AC4D00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General and Keyboard Clerks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299CF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1738A5F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00ED8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62E03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0161C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D1508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C73C1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16E27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BD377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C5B78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DB8E6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BFB3322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5888D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463F6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BACEE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61B1F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B6D5A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EB730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68DB2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6CDAA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CD118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C6E537E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5F771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28ED5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E409F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1D2EC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83%</w:t>
            </w:r>
          </w:p>
        </w:tc>
      </w:tr>
      <w:tr w:rsidR="00914B32" w:rsidRPr="00AC4D00" w14:paraId="7D2EFE04" w14:textId="77777777" w:rsidTr="0052514B">
        <w:trPr>
          <w:trHeight w:val="103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D8BDD" w14:textId="77777777" w:rsidR="00914B32" w:rsidRPr="00AC4D00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B672B" w14:textId="77777777" w:rsidR="00914B32" w:rsidRPr="00AC4D00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Refuse Workers and Other Elementary Workers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193D8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A919A4B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8D40A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B3E3A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F128E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7C979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8F268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87C9E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15E30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73866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B562E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0A5F43C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76D40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706B9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98BD9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6D6DA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D586E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62D0F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B5BA9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8399C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6FFFF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B87A9D0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A51AD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C2DC4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4A2D3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764B2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914B32" w:rsidRPr="00AC4D00" w14:paraId="30EBC059" w14:textId="77777777" w:rsidTr="0052514B">
        <w:trPr>
          <w:trHeight w:val="103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3DB50" w14:textId="77777777" w:rsidR="00914B32" w:rsidRPr="00AC4D00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14947" w14:textId="77777777" w:rsidR="00914B32" w:rsidRPr="00AC4D00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3B5A01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Science and Engineering Associate Professionals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511FF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D801804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603A9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71254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7199A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DF0CE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BC9BA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6DBEE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020DD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98B3D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F6B8A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6BD78CE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05159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DAD5A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056CC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EA8BF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CA304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6C591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621D8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D30F5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C30DF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10BBD3F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7D263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ED1CB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32A92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4%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4E401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914B32" w:rsidRPr="00AC4D00" w14:paraId="234C7EDB" w14:textId="77777777" w:rsidTr="0052514B">
        <w:trPr>
          <w:trHeight w:val="103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EE2D5" w14:textId="77777777" w:rsidR="00914B32" w:rsidRPr="00AC4D00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0F0AE" w14:textId="77777777" w:rsidR="00914B32" w:rsidRPr="00AC4D00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3B5A01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Numerical and Material Recording Clerks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DFAE1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73E885F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25716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3D822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774D5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9D91D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AD6D2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01359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32E19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C5D29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EACE8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F1C3744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116A1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DD9C1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7B4F3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5C796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6A255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E4C62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4F33C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485E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93CDB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F505708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78D99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FE931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1E8FF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4%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46391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89%</w:t>
            </w:r>
          </w:p>
        </w:tc>
      </w:tr>
      <w:tr w:rsidR="00914B32" w:rsidRPr="00AC4D00" w14:paraId="48BB3D05" w14:textId="77777777" w:rsidTr="0052514B">
        <w:trPr>
          <w:trHeight w:val="103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B4E7B" w14:textId="77777777" w:rsidR="00914B32" w:rsidRPr="00AC4D00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EA3FD" w14:textId="77777777" w:rsidR="00914B32" w:rsidRPr="00AC4D00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3B5A01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Legal, Social, Cultural and Related Associate Professionals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622E9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046242D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6C2E4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F7813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E432D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3D9C3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5BB1A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77CD5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CD90C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F5789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DE2C2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E710AF5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E5B14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8F4B2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00FC0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936B4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47E31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9FFBB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49248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CBCFB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AC772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412273A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78222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836AE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6935D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0550A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25%</w:t>
            </w:r>
          </w:p>
        </w:tc>
      </w:tr>
      <w:tr w:rsidR="00914B32" w:rsidRPr="00AC4D00" w14:paraId="69A62362" w14:textId="77777777" w:rsidTr="0052514B">
        <w:trPr>
          <w:trHeight w:val="103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0C13B" w14:textId="77777777" w:rsidR="00914B32" w:rsidRPr="00AC4D00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1DB29" w14:textId="77777777" w:rsidR="00914B32" w:rsidRPr="00AC4D00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Personal Care Workers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18EDB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AB25508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4D5D8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C9351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C47B8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827A6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5E1EB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8F3AC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8FEB3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0047A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881EE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43D577C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20997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69BA8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E3F8A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88439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5588B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2C488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A6ECC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95655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1ED00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E9DBEAF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94DCB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A0EEE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BA46A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F5C56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914B32" w:rsidRPr="00AC4D00" w14:paraId="2EF11374" w14:textId="77777777" w:rsidTr="0052514B">
        <w:trPr>
          <w:trHeight w:val="103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86622" w14:textId="77777777" w:rsidR="00914B32" w:rsidRPr="00AC4D00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2DFAC" w14:textId="77777777" w:rsidR="00914B32" w:rsidRPr="00AC4D00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3B5A01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Metal, Machinery and Related Trades Workers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BA19A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8E35BCC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58C8E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E0F90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7B10C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FF9DE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191B0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EF730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DB5CB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3FFEA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DA5AD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829A675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38A5B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F9335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F4367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996AA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5E635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D28D7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492AE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BD721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8F67D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AE4E9A8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4C07A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8D844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DA1A2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ECAA6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14%</w:t>
            </w:r>
          </w:p>
        </w:tc>
      </w:tr>
      <w:tr w:rsidR="00914B32" w:rsidRPr="00AC4D00" w14:paraId="48F7C2E5" w14:textId="77777777" w:rsidTr="0052514B">
        <w:trPr>
          <w:trHeight w:val="103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4181D" w14:textId="77777777" w:rsidR="00914B32" w:rsidRPr="00AC4D00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DFB9B" w14:textId="77777777" w:rsidR="00914B32" w:rsidRPr="00AC4D00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3B5A01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Electrical and Electronic Trades Workers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A58E1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3C0750D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727E0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18008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9B3EF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8A992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E2665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3E150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76DC3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AB86A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1ADE6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3891FE8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9C878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C7E7B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D1B2F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8C67F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3C99C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A267C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34175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FA40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72D6F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206E068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BAA87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9F874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D33E8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D4D35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914B32" w:rsidRPr="00AC4D00" w14:paraId="6B58AAF9" w14:textId="77777777" w:rsidTr="0052514B">
        <w:trPr>
          <w:trHeight w:val="103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CA075" w14:textId="77777777" w:rsidR="00914B32" w:rsidRPr="00AC4D00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49D77" w14:textId="77777777" w:rsidR="00914B32" w:rsidRPr="00AC4D00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3B5A01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Building and Related Trades Workers (excluding Electricians)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9CCD3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7739863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9F0B9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4AC1E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BDC9A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AFAC0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28CDE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2D088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6A780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4DF40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55691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346DAFB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BB503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C0828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1DF17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8592A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151A2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5A897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1828B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9F899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2C0D9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68D38AB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3F148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C260E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CCB31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2%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BE40D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914B32" w:rsidRPr="00AC4D00" w14:paraId="69DB90A1" w14:textId="77777777" w:rsidTr="0052514B">
        <w:trPr>
          <w:trHeight w:val="103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41402" w14:textId="77777777" w:rsidR="00914B32" w:rsidRPr="00AC4D00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06CD1" w14:textId="77777777" w:rsidR="00914B32" w:rsidRPr="00AC4D00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Information and Communications Technicians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B4A79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DE4AE71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4FE84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4E326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AF06F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6C50A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1EDFE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40F8D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56BBE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3117F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2F4D3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C672BA0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18553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47FB8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48305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3341A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2A8C1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0CFC0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ED836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952D4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B663C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E4DCFC1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815A7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368EE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D5451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1%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889CF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914B32" w:rsidRPr="00AC4D00" w14:paraId="094F826A" w14:textId="77777777" w:rsidTr="0052514B">
        <w:trPr>
          <w:trHeight w:val="103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866CD" w14:textId="77777777" w:rsidR="00914B32" w:rsidRPr="00AC4D00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C990C" w14:textId="77777777" w:rsidR="00914B32" w:rsidRPr="00AC4D00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Other Clerical Support Workers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81B47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D2B5C4B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0797E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1C538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7C54A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8A0D1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E525C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A6492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10403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3D22A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25E64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9CBE097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3FEE3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61206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E3591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9B6CC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66FA6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60E58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1140B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ACE2C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68A4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F1F42C1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0C486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01D6D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5A2C8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1%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2B7BC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100%</w:t>
            </w:r>
          </w:p>
        </w:tc>
      </w:tr>
      <w:tr w:rsidR="00914B32" w:rsidRPr="00AC4D00" w14:paraId="0DBA208E" w14:textId="77777777" w:rsidTr="0052514B">
        <w:trPr>
          <w:trHeight w:val="103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ACB30" w14:textId="77777777" w:rsidR="00914B32" w:rsidRPr="00AC4D00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1D07F" w14:textId="77777777" w:rsidR="00914B32" w:rsidRPr="003B5A01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3B5A01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Business and Administration Associate Professionals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86CBA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5C01E8C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0A7D1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2D74A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A0DF8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6C600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6BEDA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4644B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88CCE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E9978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27A3D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3387AB6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85808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6026C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7C911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9773A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FD50B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CF331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A83BB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C6A1B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F9175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EDC14E4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A2B12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32CE1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D7752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1%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77ED9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50%</w:t>
            </w:r>
          </w:p>
        </w:tc>
      </w:tr>
      <w:tr w:rsidR="00914B32" w:rsidRPr="00AC4D00" w14:paraId="6E3BFCFD" w14:textId="77777777" w:rsidTr="0052514B">
        <w:trPr>
          <w:trHeight w:val="103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F9345" w14:textId="77777777" w:rsidR="00914B32" w:rsidRPr="00AC4D00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193F0" w14:textId="77777777" w:rsidR="00914B32" w:rsidRPr="00AC4D00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3B5A01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Labourers in Mining, Construction, Manufacturing and Transport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517CF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8FF2DD3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DD862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3148B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81CBF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395CA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64E63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9E3EF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A3BF7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B3B30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A6CB6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F497EE0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51B68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9624A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C6DE1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FFEAC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9CD39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2DB26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E19AB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B9F4B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AE8D9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BF3962F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5829B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0661F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AB02A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1%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533AB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914B32" w:rsidRPr="00AC4D00" w14:paraId="5A8D5E64" w14:textId="77777777" w:rsidTr="0052514B">
        <w:trPr>
          <w:trHeight w:val="103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555E6" w14:textId="77777777" w:rsidR="00914B32" w:rsidRPr="00AC4D00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CFFE4" w14:textId="77777777" w:rsidR="00914B32" w:rsidRPr="00AC4D00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Administrative and Commercial Managers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1B588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C6DE4DD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1F6EA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A2688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4F9BD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D8255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B2FA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7C7DB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B0EC0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1BA29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F8BA3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BDCD6C4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7DBEB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CA17C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BE717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D3D6B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9E01A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7220E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27769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BC897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B33B4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B4B5B21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3D98D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DEAE3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8D943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3AE2A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914B32" w:rsidRPr="00AC4D00" w14:paraId="7B9B6412" w14:textId="77777777" w:rsidTr="0052514B">
        <w:trPr>
          <w:trHeight w:val="103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B1A0F" w14:textId="77777777" w:rsidR="00914B32" w:rsidRPr="00AC4D00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3BBB1" w14:textId="77777777" w:rsidR="00914B32" w:rsidRPr="00AC4D00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Teaching Professionals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45415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8AAA137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790ED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F94B0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7ED71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CE928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98CF5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15C49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E28B9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D10A2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3DF02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73F267F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496A7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44735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C7B1E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C16F3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93514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62113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FA374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E72E8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AF8FD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7DEB910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E424E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2533F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07878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A729B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914B32" w:rsidRPr="00AC4D00" w14:paraId="1A886D34" w14:textId="77777777" w:rsidTr="0052514B">
        <w:trPr>
          <w:trHeight w:val="103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AF67C" w14:textId="77777777" w:rsidR="00914B32" w:rsidRPr="00AC4D00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EB4E9" w14:textId="77777777" w:rsidR="00914B32" w:rsidRPr="00AC4D00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Business and Administration Professionals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F1B86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BAFA517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D5326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BC155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49C58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E93DD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B7275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2BEEF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394CA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FEB89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BE506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7EDF392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5DA17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C8B15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07F98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BB153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EA574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E26FC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A7534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F15B2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02448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BCCB718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904DC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C5067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54927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40675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914B32" w:rsidRPr="00AC4D00" w14:paraId="0E29D3F1" w14:textId="77777777" w:rsidTr="0052514B">
        <w:trPr>
          <w:trHeight w:val="103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22E4A" w14:textId="77777777" w:rsidR="00914B32" w:rsidRPr="00AC4D00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6DB3F" w14:textId="77777777" w:rsidR="00914B32" w:rsidRPr="00AC4D00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3B5A01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Legal, Social and Cultural Professionals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5DE39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E3AFE7C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1A35B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49866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75FB0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ECC97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B74D4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DB6CB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A520E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AA16E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FB13C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E7F0E14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C19D0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726D7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9DDB3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ADC77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8A329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8453F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54458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BE897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6D62D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70356B7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26035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18DCD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99BF4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0DF78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914B32" w:rsidRPr="00AC4D00" w14:paraId="7D5EE117" w14:textId="77777777" w:rsidTr="0052514B">
        <w:trPr>
          <w:trHeight w:val="103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473C1" w14:textId="77777777" w:rsidR="00914B32" w:rsidRPr="00AC4D00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99D97" w14:textId="77777777" w:rsidR="00914B32" w:rsidRPr="00AC4D00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Customer Services Clerks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F61AE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643100D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B9345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DA206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D7FA5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6B102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19249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5DE53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EEDE5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93890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BEC5D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55795E3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DE0BD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359C5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7D3BA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25578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5C0B2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E6046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0680C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46FB3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DE99E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A87FFBA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A7EA6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99EB7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AA86C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C1E2F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100%</w:t>
            </w:r>
          </w:p>
        </w:tc>
      </w:tr>
      <w:tr w:rsidR="00914B32" w:rsidRPr="00AC4D00" w14:paraId="1BF06643" w14:textId="77777777" w:rsidTr="0052514B">
        <w:trPr>
          <w:trHeight w:val="103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E1E66" w14:textId="77777777" w:rsidR="00914B32" w:rsidRPr="00AC4D00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11063" w14:textId="77777777" w:rsidR="00914B32" w:rsidRPr="00AC4D00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Sales Workers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E7DEE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721F6BD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3A45A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4D58E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17FA7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B060E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41F80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9583B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A8409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81461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28F2D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9CB8532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18C75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62E4F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B6351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DF35F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E27ED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E9394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06CE2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DE4F4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55017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3EE481D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15E7E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2FF70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E2250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71A7F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914B32" w:rsidRPr="00AC4D00" w14:paraId="0AD4ACA4" w14:textId="77777777" w:rsidTr="0052514B">
        <w:trPr>
          <w:trHeight w:val="103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FD002" w14:textId="77777777" w:rsidR="00914B32" w:rsidRPr="00AC4D00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BDB5B" w14:textId="77777777" w:rsidR="00914B32" w:rsidRPr="00AC4D00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3B5A01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Market-oriented Skilled Agricultural Workers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B0B00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231C9C7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6BBC6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E64A9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8770B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BBE0E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70FDB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80633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28A80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829C8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78E3F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C78EC01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2ADBF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02186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2E0CD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7117C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682F0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9F033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0CB83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C4B84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9C225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5B9F251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1BDFB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214A1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E6B82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F405A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914B32" w:rsidRPr="00AC4D00" w14:paraId="3F424808" w14:textId="77777777" w:rsidTr="0052514B">
        <w:trPr>
          <w:trHeight w:val="103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FD171" w14:textId="77777777" w:rsidR="00914B32" w:rsidRPr="00AC4D00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2A8ED" w14:textId="77777777" w:rsidR="00914B32" w:rsidRPr="00AC4D00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3B5A01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Food Processing, Woodworking, Garment and Other Craft and Related Trades Workers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773DF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80521CF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EB5FA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7FF01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E9246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E30CB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2996B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454CB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5CF0F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527B8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1C3AA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10C3A7C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C65D6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BA4D2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F0393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8FED7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528D0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BA1EE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016BB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4D3A9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8B80F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ABA0419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BF518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67488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164F2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A3BBC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914B32" w:rsidRPr="00AC4D00" w14:paraId="7726704F" w14:textId="77777777" w:rsidTr="0052514B">
        <w:trPr>
          <w:trHeight w:val="103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21F3D" w14:textId="77777777" w:rsidR="00914B32" w:rsidRPr="00AC4D00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55A2D" w14:textId="77777777" w:rsidR="00914B32" w:rsidRPr="00AC4D00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3B5A01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Agricultural, Forestry and Fishery Labourers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1434A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A5F7101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F2EC5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1BA0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A9DB9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17875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6E775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A743C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9D784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DEC3A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C178F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AE07C0C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3D3EB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5A614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12095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BF3BA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23397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1D5A4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DA761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B2AEC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A9526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4989E7C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4C00E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8BE16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14C80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0A3BD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914B32" w:rsidRPr="00AC4D00" w14:paraId="57E3F736" w14:textId="77777777" w:rsidTr="0052514B">
        <w:trPr>
          <w:trHeight w:val="103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F8136" w14:textId="77777777" w:rsidR="00914B32" w:rsidRPr="00AC4D00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CA77F" w14:textId="77777777" w:rsidR="00914B32" w:rsidRPr="00AC4D00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2736D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6B02F097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4C272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47756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31C0D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7D14D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541C0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8473B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16C3D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236C7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C493B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4B124D93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6E4E2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77BD6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66A08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E6B9B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2E3B6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6A51E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94E3C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B2192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3CCB5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53912088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9E703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01D42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F252D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1F72B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18%</w:t>
            </w:r>
          </w:p>
        </w:tc>
      </w:tr>
    </w:tbl>
    <w:p w14:paraId="7F1BCF83" w14:textId="77777777" w:rsidR="009615F8" w:rsidRDefault="009615F8"/>
    <w:sectPr w:rsidR="009615F8" w:rsidSect="00914B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NeueLT W1G 55 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76F3"/>
    <w:multiLevelType w:val="hybridMultilevel"/>
    <w:tmpl w:val="F2765D92"/>
    <w:lvl w:ilvl="0" w:tplc="A0AC82B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76B8C"/>
    <w:multiLevelType w:val="multilevel"/>
    <w:tmpl w:val="33468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7368FE"/>
    <w:multiLevelType w:val="hybridMultilevel"/>
    <w:tmpl w:val="FC3AEC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32AED"/>
    <w:multiLevelType w:val="hybridMultilevel"/>
    <w:tmpl w:val="ED78BC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D5338"/>
    <w:multiLevelType w:val="hybridMultilevel"/>
    <w:tmpl w:val="FC3AEC5E"/>
    <w:lvl w:ilvl="0" w:tplc="0C0A000F">
      <w:start w:val="1"/>
      <w:numFmt w:val="decimal"/>
      <w:lvlText w:val="%1."/>
      <w:lvlJc w:val="left"/>
      <w:pPr>
        <w:ind w:left="61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D0288"/>
    <w:multiLevelType w:val="hybridMultilevel"/>
    <w:tmpl w:val="B33A55BE"/>
    <w:lvl w:ilvl="0" w:tplc="2FE82B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16686"/>
    <w:multiLevelType w:val="hybridMultilevel"/>
    <w:tmpl w:val="B93E05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8116B"/>
    <w:multiLevelType w:val="multilevel"/>
    <w:tmpl w:val="B8B47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DA04A6"/>
    <w:multiLevelType w:val="hybridMultilevel"/>
    <w:tmpl w:val="FC3AEC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55B89"/>
    <w:multiLevelType w:val="hybridMultilevel"/>
    <w:tmpl w:val="E076D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A6C83"/>
    <w:multiLevelType w:val="hybridMultilevel"/>
    <w:tmpl w:val="75F820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F1E97"/>
    <w:multiLevelType w:val="hybridMultilevel"/>
    <w:tmpl w:val="70CE04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751D0"/>
    <w:multiLevelType w:val="hybridMultilevel"/>
    <w:tmpl w:val="C8D088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503A3"/>
    <w:multiLevelType w:val="hybridMultilevel"/>
    <w:tmpl w:val="71542D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32DA0"/>
    <w:multiLevelType w:val="hybridMultilevel"/>
    <w:tmpl w:val="19C633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71CB7"/>
    <w:multiLevelType w:val="hybridMultilevel"/>
    <w:tmpl w:val="529699CE"/>
    <w:lvl w:ilvl="0" w:tplc="C890B9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41056"/>
    <w:multiLevelType w:val="multilevel"/>
    <w:tmpl w:val="AAB0C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680D14"/>
    <w:multiLevelType w:val="hybridMultilevel"/>
    <w:tmpl w:val="85348B50"/>
    <w:lvl w:ilvl="0" w:tplc="F4C6DC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14"/>
  </w:num>
  <w:num w:numId="5">
    <w:abstractNumId w:val="15"/>
  </w:num>
  <w:num w:numId="6">
    <w:abstractNumId w:val="17"/>
  </w:num>
  <w:num w:numId="7">
    <w:abstractNumId w:val="12"/>
  </w:num>
  <w:num w:numId="8">
    <w:abstractNumId w:val="5"/>
  </w:num>
  <w:num w:numId="9">
    <w:abstractNumId w:val="1"/>
  </w:num>
  <w:num w:numId="10">
    <w:abstractNumId w:val="16"/>
  </w:num>
  <w:num w:numId="11">
    <w:abstractNumId w:val="7"/>
  </w:num>
  <w:num w:numId="12">
    <w:abstractNumId w:val="6"/>
  </w:num>
  <w:num w:numId="13">
    <w:abstractNumId w:val="3"/>
  </w:num>
  <w:num w:numId="14">
    <w:abstractNumId w:val="0"/>
  </w:num>
  <w:num w:numId="15">
    <w:abstractNumId w:val="10"/>
  </w:num>
  <w:num w:numId="16">
    <w:abstractNumId w:val="4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B32"/>
    <w:rsid w:val="006C1554"/>
    <w:rsid w:val="00914B32"/>
    <w:rsid w:val="0096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B5B7E"/>
  <w15:chartTrackingRefBased/>
  <w15:docId w15:val="{408B830B-4299-403F-B1CF-3729DAAF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1">
    <w:name w:val="heading 1"/>
    <w:basedOn w:val="a"/>
    <w:next w:val="a"/>
    <w:link w:val="10"/>
    <w:uiPriority w:val="9"/>
    <w:qFormat/>
    <w:rsid w:val="00914B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4B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14B3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B3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character" w:customStyle="1" w:styleId="20">
    <w:name w:val="Заголовок 2 Знак"/>
    <w:basedOn w:val="a0"/>
    <w:link w:val="2"/>
    <w:uiPriority w:val="9"/>
    <w:semiHidden/>
    <w:rsid w:val="00914B3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/>
    </w:rPr>
  </w:style>
  <w:style w:type="character" w:customStyle="1" w:styleId="30">
    <w:name w:val="Заголовок 3 Знак"/>
    <w:basedOn w:val="a0"/>
    <w:link w:val="3"/>
    <w:uiPriority w:val="9"/>
    <w:rsid w:val="00914B32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a3">
    <w:name w:val="List Paragraph"/>
    <w:basedOn w:val="a"/>
    <w:uiPriority w:val="34"/>
    <w:qFormat/>
    <w:rsid w:val="00914B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4B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4B32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a6">
    <w:name w:val="Placeholder Text"/>
    <w:basedOn w:val="a0"/>
    <w:uiPriority w:val="99"/>
    <w:semiHidden/>
    <w:rsid w:val="00914B32"/>
    <w:rPr>
      <w:color w:val="808080"/>
    </w:rPr>
  </w:style>
  <w:style w:type="paragraph" w:styleId="a7">
    <w:name w:val="Normal (Web)"/>
    <w:basedOn w:val="a"/>
    <w:uiPriority w:val="99"/>
    <w:semiHidden/>
    <w:unhideWhenUsed/>
    <w:rsid w:val="00914B32"/>
    <w:pPr>
      <w:spacing w:before="100" w:beforeAutospacing="1" w:after="100" w:afterAutospacing="1"/>
    </w:pPr>
    <w:rPr>
      <w:rFonts w:eastAsiaTheme="minorEastAsia"/>
    </w:rPr>
  </w:style>
  <w:style w:type="character" w:styleId="a8">
    <w:name w:val="annotation reference"/>
    <w:basedOn w:val="a0"/>
    <w:uiPriority w:val="99"/>
    <w:semiHidden/>
    <w:unhideWhenUsed/>
    <w:rsid w:val="00914B32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914B3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914B3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14B3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14B3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ad">
    <w:name w:val="Revision"/>
    <w:hidden/>
    <w:uiPriority w:val="99"/>
    <w:semiHidden/>
    <w:rsid w:val="00914B32"/>
    <w:pPr>
      <w:spacing w:after="0" w:line="240" w:lineRule="auto"/>
    </w:pPr>
    <w:rPr>
      <w:lang w:val="es-ES"/>
    </w:rPr>
  </w:style>
  <w:style w:type="paragraph" w:styleId="ae">
    <w:name w:val="footnote text"/>
    <w:basedOn w:val="a"/>
    <w:link w:val="af"/>
    <w:uiPriority w:val="99"/>
    <w:semiHidden/>
    <w:unhideWhenUsed/>
    <w:rsid w:val="00914B32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14B3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af0">
    <w:name w:val="footnote reference"/>
    <w:basedOn w:val="a0"/>
    <w:uiPriority w:val="99"/>
    <w:unhideWhenUsed/>
    <w:rsid w:val="00914B32"/>
    <w:rPr>
      <w:vertAlign w:val="superscript"/>
    </w:rPr>
  </w:style>
  <w:style w:type="paragraph" w:styleId="af1">
    <w:name w:val="caption"/>
    <w:basedOn w:val="a"/>
    <w:next w:val="a"/>
    <w:uiPriority w:val="35"/>
    <w:unhideWhenUsed/>
    <w:qFormat/>
    <w:rsid w:val="00914B32"/>
    <w:pPr>
      <w:spacing w:after="200"/>
    </w:pPr>
    <w:rPr>
      <w:i/>
      <w:iCs/>
      <w:color w:val="44546A" w:themeColor="text2"/>
      <w:sz w:val="18"/>
      <w:szCs w:val="18"/>
    </w:rPr>
  </w:style>
  <w:style w:type="table" w:styleId="af2">
    <w:name w:val="Table Grid"/>
    <w:basedOn w:val="a1"/>
    <w:uiPriority w:val="39"/>
    <w:rsid w:val="00914B3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s">
    <w:name w:val="authors"/>
    <w:basedOn w:val="a0"/>
    <w:rsid w:val="00914B32"/>
  </w:style>
  <w:style w:type="character" w:customStyle="1" w:styleId="Fecha1">
    <w:name w:val="Fecha1"/>
    <w:basedOn w:val="a0"/>
    <w:rsid w:val="00914B32"/>
  </w:style>
  <w:style w:type="character" w:customStyle="1" w:styleId="arttitle">
    <w:name w:val="art_title"/>
    <w:basedOn w:val="a0"/>
    <w:rsid w:val="00914B32"/>
  </w:style>
  <w:style w:type="character" w:customStyle="1" w:styleId="serialtitle">
    <w:name w:val="serial_title"/>
    <w:basedOn w:val="a0"/>
    <w:rsid w:val="00914B32"/>
  </w:style>
  <w:style w:type="character" w:customStyle="1" w:styleId="volumeissue">
    <w:name w:val="volume_issue"/>
    <w:basedOn w:val="a0"/>
    <w:rsid w:val="00914B32"/>
  </w:style>
  <w:style w:type="character" w:customStyle="1" w:styleId="pagerange">
    <w:name w:val="page_range"/>
    <w:basedOn w:val="a0"/>
    <w:rsid w:val="00914B32"/>
  </w:style>
  <w:style w:type="character" w:customStyle="1" w:styleId="doilink">
    <w:name w:val="doi_link"/>
    <w:basedOn w:val="a0"/>
    <w:rsid w:val="00914B32"/>
  </w:style>
  <w:style w:type="character" w:styleId="af3">
    <w:name w:val="Hyperlink"/>
    <w:basedOn w:val="a0"/>
    <w:uiPriority w:val="99"/>
    <w:unhideWhenUsed/>
    <w:rsid w:val="00914B32"/>
    <w:rPr>
      <w:color w:val="0000FF"/>
      <w:u w:val="single"/>
    </w:rPr>
  </w:style>
  <w:style w:type="character" w:customStyle="1" w:styleId="Mencinsinresolver1">
    <w:name w:val="Mención sin resolver1"/>
    <w:basedOn w:val="a0"/>
    <w:uiPriority w:val="99"/>
    <w:semiHidden/>
    <w:unhideWhenUsed/>
    <w:rsid w:val="00914B32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a0"/>
    <w:uiPriority w:val="99"/>
    <w:semiHidden/>
    <w:unhideWhenUsed/>
    <w:rsid w:val="00914B32"/>
    <w:rPr>
      <w:color w:val="605E5C"/>
      <w:shd w:val="clear" w:color="auto" w:fill="E1DFDD"/>
    </w:rPr>
  </w:style>
  <w:style w:type="paragraph" w:styleId="af4">
    <w:name w:val="header"/>
    <w:basedOn w:val="a"/>
    <w:link w:val="af5"/>
    <w:uiPriority w:val="99"/>
    <w:unhideWhenUsed/>
    <w:rsid w:val="00914B32"/>
    <w:pPr>
      <w:tabs>
        <w:tab w:val="center" w:pos="4252"/>
        <w:tab w:val="right" w:pos="8504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14B3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af6">
    <w:name w:val="footer"/>
    <w:basedOn w:val="a"/>
    <w:link w:val="af7"/>
    <w:uiPriority w:val="99"/>
    <w:unhideWhenUsed/>
    <w:rsid w:val="00914B32"/>
    <w:pPr>
      <w:tabs>
        <w:tab w:val="center" w:pos="4252"/>
        <w:tab w:val="right" w:pos="8504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14B3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af8">
    <w:name w:val="FollowedHyperlink"/>
    <w:basedOn w:val="a0"/>
    <w:uiPriority w:val="99"/>
    <w:semiHidden/>
    <w:unhideWhenUsed/>
    <w:rsid w:val="00914B32"/>
    <w:rPr>
      <w:color w:val="954F72" w:themeColor="followedHyperlink"/>
      <w:u w:val="single"/>
    </w:rPr>
  </w:style>
  <w:style w:type="paragraph" w:customStyle="1" w:styleId="Pa3">
    <w:name w:val="Pa3"/>
    <w:basedOn w:val="a"/>
    <w:next w:val="a"/>
    <w:uiPriority w:val="99"/>
    <w:rsid w:val="00914B32"/>
    <w:pPr>
      <w:autoSpaceDE w:val="0"/>
      <w:autoSpaceDN w:val="0"/>
      <w:adjustRightInd w:val="0"/>
      <w:spacing w:line="201" w:lineRule="atLeast"/>
    </w:pPr>
    <w:rPr>
      <w:rFonts w:ascii="HelveticaNeueLT W1G 55 Roman" w:hAnsi="HelveticaNeueLT W1G 55 Roman"/>
    </w:rPr>
  </w:style>
  <w:style w:type="character" w:customStyle="1" w:styleId="A30">
    <w:name w:val="A3"/>
    <w:uiPriority w:val="99"/>
    <w:rsid w:val="00914B32"/>
    <w:rPr>
      <w:rFonts w:cs="HelveticaNeueLT W1G 55 Roman"/>
      <w:color w:val="000000"/>
      <w:sz w:val="16"/>
      <w:szCs w:val="16"/>
    </w:rPr>
  </w:style>
  <w:style w:type="character" w:customStyle="1" w:styleId="Mencinsinresolver3">
    <w:name w:val="Mención sin resolver3"/>
    <w:basedOn w:val="a0"/>
    <w:uiPriority w:val="99"/>
    <w:semiHidden/>
    <w:unhideWhenUsed/>
    <w:rsid w:val="00914B32"/>
    <w:rPr>
      <w:color w:val="605E5C"/>
      <w:shd w:val="clear" w:color="auto" w:fill="E1DFDD"/>
    </w:rPr>
  </w:style>
  <w:style w:type="character" w:customStyle="1" w:styleId="eg">
    <w:name w:val="eg"/>
    <w:basedOn w:val="a0"/>
    <w:rsid w:val="00914B32"/>
  </w:style>
  <w:style w:type="character" w:styleId="HTML">
    <w:name w:val="HTML Cite"/>
    <w:basedOn w:val="a0"/>
    <w:uiPriority w:val="99"/>
    <w:semiHidden/>
    <w:unhideWhenUsed/>
    <w:rsid w:val="00914B32"/>
    <w:rPr>
      <w:i/>
      <w:iCs/>
    </w:rPr>
  </w:style>
  <w:style w:type="character" w:customStyle="1" w:styleId="dyjrff">
    <w:name w:val="dyjrff"/>
    <w:basedOn w:val="a0"/>
    <w:rsid w:val="00914B32"/>
  </w:style>
  <w:style w:type="character" w:customStyle="1" w:styleId="acopre">
    <w:name w:val="acopre"/>
    <w:basedOn w:val="a0"/>
    <w:rsid w:val="00914B32"/>
  </w:style>
  <w:style w:type="character" w:styleId="af9">
    <w:name w:val="Emphasis"/>
    <w:basedOn w:val="a0"/>
    <w:uiPriority w:val="20"/>
    <w:qFormat/>
    <w:rsid w:val="00914B32"/>
    <w:rPr>
      <w:i/>
      <w:iCs/>
    </w:rPr>
  </w:style>
  <w:style w:type="character" w:customStyle="1" w:styleId="gsct1">
    <w:name w:val="gs_ct1"/>
    <w:basedOn w:val="a0"/>
    <w:rsid w:val="00914B32"/>
  </w:style>
  <w:style w:type="paragraph" w:customStyle="1" w:styleId="action-menu-item">
    <w:name w:val="action-menu-item"/>
    <w:basedOn w:val="a"/>
    <w:rsid w:val="00914B32"/>
    <w:pPr>
      <w:spacing w:before="100" w:beforeAutospacing="1" w:after="100" w:afterAutospacing="1"/>
    </w:pPr>
  </w:style>
  <w:style w:type="character" w:customStyle="1" w:styleId="muxgbd">
    <w:name w:val="muxgbd"/>
    <w:basedOn w:val="a0"/>
    <w:rsid w:val="00914B32"/>
  </w:style>
  <w:style w:type="character" w:customStyle="1" w:styleId="hi">
    <w:name w:val="hi"/>
    <w:basedOn w:val="a0"/>
    <w:rsid w:val="00914B32"/>
  </w:style>
  <w:style w:type="character" w:customStyle="1" w:styleId="base">
    <w:name w:val="base"/>
    <w:basedOn w:val="a0"/>
    <w:rsid w:val="00914B32"/>
  </w:style>
  <w:style w:type="character" w:customStyle="1" w:styleId="small-subtitle">
    <w:name w:val="small-subtitle"/>
    <w:basedOn w:val="a0"/>
    <w:rsid w:val="00914B32"/>
  </w:style>
  <w:style w:type="character" w:customStyle="1" w:styleId="part-of-speech">
    <w:name w:val="part-of-speech"/>
    <w:basedOn w:val="a0"/>
    <w:rsid w:val="00914B32"/>
  </w:style>
  <w:style w:type="character" w:customStyle="1" w:styleId="entry-bold">
    <w:name w:val="entry-bold"/>
    <w:basedOn w:val="a0"/>
    <w:rsid w:val="00914B32"/>
  </w:style>
  <w:style w:type="character" w:customStyle="1" w:styleId="definition-count-value">
    <w:name w:val="definition-count-value"/>
    <w:basedOn w:val="a0"/>
    <w:rsid w:val="00914B32"/>
  </w:style>
  <w:style w:type="paragraph" w:customStyle="1" w:styleId="padding-top-1em">
    <w:name w:val="padding-top-1em"/>
    <w:basedOn w:val="a"/>
    <w:rsid w:val="00914B32"/>
    <w:pPr>
      <w:spacing w:before="100" w:beforeAutospacing="1" w:after="100" w:afterAutospacing="1"/>
    </w:pPr>
  </w:style>
  <w:style w:type="character" w:customStyle="1" w:styleId="definition">
    <w:name w:val="definition"/>
    <w:basedOn w:val="a0"/>
    <w:rsid w:val="00914B32"/>
  </w:style>
  <w:style w:type="paragraph" w:customStyle="1" w:styleId="example">
    <w:name w:val="example"/>
    <w:basedOn w:val="a"/>
    <w:rsid w:val="00914B32"/>
    <w:pPr>
      <w:spacing w:before="100" w:beforeAutospacing="1" w:after="100" w:afterAutospacing="1"/>
    </w:pPr>
  </w:style>
  <w:style w:type="character" w:customStyle="1" w:styleId="example1">
    <w:name w:val="example1"/>
    <w:basedOn w:val="a0"/>
    <w:rsid w:val="00914B32"/>
  </w:style>
  <w:style w:type="character" w:styleId="afa">
    <w:name w:val="Strong"/>
    <w:basedOn w:val="a0"/>
    <w:uiPriority w:val="22"/>
    <w:qFormat/>
    <w:rsid w:val="00914B32"/>
    <w:rPr>
      <w:b/>
      <w:bCs/>
    </w:rPr>
  </w:style>
  <w:style w:type="character" w:customStyle="1" w:styleId="lbl">
    <w:name w:val="lbl"/>
    <w:basedOn w:val="a0"/>
    <w:rsid w:val="00914B32"/>
  </w:style>
  <w:style w:type="character" w:customStyle="1" w:styleId="Cita1">
    <w:name w:val="Cita1"/>
    <w:basedOn w:val="a0"/>
    <w:rsid w:val="00914B32"/>
  </w:style>
  <w:style w:type="character" w:customStyle="1" w:styleId="gsctg2">
    <w:name w:val="gs_ctg2"/>
    <w:basedOn w:val="a0"/>
    <w:rsid w:val="00914B32"/>
  </w:style>
  <w:style w:type="paragraph" w:customStyle="1" w:styleId="text">
    <w:name w:val="text"/>
    <w:basedOn w:val="a"/>
    <w:rsid w:val="00914B32"/>
    <w:pPr>
      <w:spacing w:before="100" w:beforeAutospacing="1" w:after="100" w:afterAutospacing="1"/>
    </w:pPr>
  </w:style>
  <w:style w:type="paragraph" w:customStyle="1" w:styleId="gmail-m141753986512987625text">
    <w:name w:val="gmail-m_141753986512987625text"/>
    <w:basedOn w:val="a"/>
    <w:rsid w:val="00914B32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msonormal0">
    <w:name w:val="msonormal"/>
    <w:basedOn w:val="a"/>
    <w:rsid w:val="00914B32"/>
    <w:pPr>
      <w:spacing w:before="100" w:beforeAutospacing="1" w:after="100" w:afterAutospacing="1"/>
    </w:pPr>
    <w:rPr>
      <w:rFonts w:eastAsiaTheme="minorEastAsia"/>
    </w:rPr>
  </w:style>
  <w:style w:type="character" w:customStyle="1" w:styleId="Mencinsinresolver4">
    <w:name w:val="Mención sin resolver4"/>
    <w:basedOn w:val="a0"/>
    <w:uiPriority w:val="99"/>
    <w:semiHidden/>
    <w:unhideWhenUsed/>
    <w:rsid w:val="00914B32"/>
    <w:rPr>
      <w:color w:val="605E5C"/>
      <w:shd w:val="clear" w:color="auto" w:fill="E1DFDD"/>
    </w:rPr>
  </w:style>
  <w:style w:type="character" w:styleId="afb">
    <w:name w:val="Unresolved Mention"/>
    <w:basedOn w:val="a0"/>
    <w:uiPriority w:val="99"/>
    <w:semiHidden/>
    <w:unhideWhenUsed/>
    <w:rsid w:val="00914B32"/>
    <w:rPr>
      <w:color w:val="605E5C"/>
      <w:shd w:val="clear" w:color="auto" w:fill="E1DFDD"/>
    </w:rPr>
  </w:style>
  <w:style w:type="character" w:customStyle="1" w:styleId="anc-info-head">
    <w:name w:val="anc-info-head"/>
    <w:basedOn w:val="a0"/>
    <w:rsid w:val="00914B32"/>
  </w:style>
  <w:style w:type="character" w:customStyle="1" w:styleId="pos">
    <w:name w:val="pos"/>
    <w:basedOn w:val="a0"/>
    <w:rsid w:val="00914B32"/>
  </w:style>
  <w:style w:type="character" w:customStyle="1" w:styleId="hw">
    <w:name w:val="hw"/>
    <w:basedOn w:val="a0"/>
    <w:rsid w:val="00914B32"/>
  </w:style>
  <w:style w:type="character" w:customStyle="1" w:styleId="region">
    <w:name w:val="region"/>
    <w:basedOn w:val="a0"/>
    <w:rsid w:val="00914B32"/>
  </w:style>
  <w:style w:type="character" w:customStyle="1" w:styleId="daud">
    <w:name w:val="daud"/>
    <w:basedOn w:val="a0"/>
    <w:rsid w:val="00914B32"/>
  </w:style>
  <w:style w:type="character" w:customStyle="1" w:styleId="pron">
    <w:name w:val="pron"/>
    <w:basedOn w:val="a0"/>
    <w:rsid w:val="00914B32"/>
  </w:style>
  <w:style w:type="character" w:customStyle="1" w:styleId="ipa">
    <w:name w:val="ipa"/>
    <w:basedOn w:val="a0"/>
    <w:rsid w:val="00914B32"/>
  </w:style>
  <w:style w:type="character" w:customStyle="1" w:styleId="irreg-infls">
    <w:name w:val="irreg-infls"/>
    <w:basedOn w:val="a0"/>
    <w:rsid w:val="00914B32"/>
  </w:style>
  <w:style w:type="character" w:customStyle="1" w:styleId="inf-group">
    <w:name w:val="inf-group"/>
    <w:basedOn w:val="a0"/>
    <w:rsid w:val="00914B32"/>
  </w:style>
  <w:style w:type="character" w:customStyle="1" w:styleId="gram">
    <w:name w:val="gram"/>
    <w:basedOn w:val="a0"/>
    <w:rsid w:val="00914B32"/>
  </w:style>
  <w:style w:type="character" w:customStyle="1" w:styleId="gc">
    <w:name w:val="gc"/>
    <w:basedOn w:val="a0"/>
    <w:rsid w:val="00914B32"/>
  </w:style>
  <w:style w:type="paragraph" w:customStyle="1" w:styleId="tb">
    <w:name w:val="tb"/>
    <w:basedOn w:val="a"/>
    <w:rsid w:val="00914B32"/>
    <w:pPr>
      <w:spacing w:before="100" w:beforeAutospacing="1" w:after="100" w:afterAutospacing="1"/>
    </w:pPr>
  </w:style>
  <w:style w:type="character" w:customStyle="1" w:styleId="tb1">
    <w:name w:val="tb1"/>
    <w:basedOn w:val="a0"/>
    <w:rsid w:val="00914B32"/>
  </w:style>
  <w:style w:type="character" w:customStyle="1" w:styleId="lu">
    <w:name w:val="lu"/>
    <w:basedOn w:val="a0"/>
    <w:rsid w:val="00914B32"/>
  </w:style>
  <w:style w:type="character" w:customStyle="1" w:styleId="orth">
    <w:name w:val="orth"/>
    <w:basedOn w:val="a0"/>
    <w:rsid w:val="00914B32"/>
  </w:style>
  <w:style w:type="character" w:customStyle="1" w:styleId="xr">
    <w:name w:val="xr"/>
    <w:basedOn w:val="a0"/>
    <w:rsid w:val="00914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2866</Words>
  <Characters>16341</Characters>
  <Application>Microsoft Office Word</Application>
  <DocSecurity>0</DocSecurity>
  <Lines>136</Lines>
  <Paragraphs>38</Paragraphs>
  <ScaleCrop>false</ScaleCrop>
  <Company/>
  <LinksUpToDate>false</LinksUpToDate>
  <CharactersWithSpaces>19169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2022-01-20T18:01:00Z</dcterms:created>
  <dcterms:modified xsi:type="dcterms:W3CDTF">2022-01-23T11:08:00Z</dcterms:modified>
</cp:coreProperties>
</file>